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C" w:rsidRDefault="00F85BCC" w:rsidP="009F0AD7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9361170" cy="6810397"/>
            <wp:effectExtent l="19050" t="0" r="0" b="0"/>
            <wp:docPr id="1" name="Рисунок 1" descr="C:\Users\Школа\Desktop\Сайт 16 октября\Скан_2024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айт 16 октября\Скан_20241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81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C" w:rsidRDefault="00F85BCC" w:rsidP="009F0AD7">
      <w:pPr>
        <w:jc w:val="center"/>
        <w:rPr>
          <w:szCs w:val="28"/>
        </w:rPr>
      </w:pPr>
    </w:p>
    <w:p w:rsidR="00F85BCC" w:rsidRDefault="00F85BCC" w:rsidP="009F0AD7">
      <w:pPr>
        <w:jc w:val="center"/>
        <w:rPr>
          <w:szCs w:val="28"/>
        </w:rPr>
      </w:pPr>
    </w:p>
    <w:p w:rsidR="00280A62" w:rsidRDefault="00280A62" w:rsidP="009F0AD7">
      <w:pPr>
        <w:jc w:val="center"/>
        <w:rPr>
          <w:szCs w:val="28"/>
          <w:vertAlign w:val="superscript"/>
        </w:rPr>
      </w:pPr>
      <w:r>
        <w:rPr>
          <w:szCs w:val="28"/>
        </w:rPr>
        <w:lastRenderedPageBreak/>
        <w:t>Часть 1. Сведения об оказываемых муниципальных услугах</w:t>
      </w:r>
      <w:r>
        <w:rPr>
          <w:szCs w:val="28"/>
          <w:vertAlign w:val="superscript"/>
        </w:rPr>
        <w:t>&lt;2&gt;</w:t>
      </w:r>
    </w:p>
    <w:p w:rsidR="00280A62" w:rsidRDefault="00280A62" w:rsidP="00B929AE">
      <w:pPr>
        <w:jc w:val="center"/>
        <w:rPr>
          <w:szCs w:val="28"/>
        </w:rPr>
      </w:pPr>
    </w:p>
    <w:p w:rsidR="005242B6" w:rsidRPr="00745164" w:rsidRDefault="00280A62" w:rsidP="00745164">
      <w:pPr>
        <w:jc w:val="center"/>
        <w:rPr>
          <w:szCs w:val="28"/>
        </w:rPr>
      </w:pPr>
      <w:r>
        <w:rPr>
          <w:szCs w:val="28"/>
        </w:rPr>
        <w:t>Раздел 1</w:t>
      </w:r>
    </w:p>
    <w:p w:rsidR="00D96F1B" w:rsidRPr="005242B6" w:rsidRDefault="00D96F1B" w:rsidP="005242B6">
      <w:pPr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BE72B5" w:rsidRDefault="005242B6" w:rsidP="005242B6">
            <w:pPr>
              <w:pStyle w:val="a4"/>
              <w:numPr>
                <w:ilvl w:val="0"/>
                <w:numId w:val="4"/>
              </w:num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2B5">
              <w:rPr>
                <w:rFonts w:ascii="Times New Roman" w:hAnsi="Times New Roman" w:cs="Times New Roman"/>
                <w:sz w:val="24"/>
              </w:rPr>
              <w:t xml:space="preserve">Наименование муниципальной услуги </w:t>
            </w:r>
          </w:p>
          <w:p w:rsidR="005242B6" w:rsidRPr="00623011" w:rsidRDefault="005242B6" w:rsidP="00EA3E31">
            <w:pPr>
              <w:pStyle w:val="a4"/>
              <w:tabs>
                <w:tab w:val="left" w:pos="9923"/>
              </w:tabs>
              <w:spacing w:after="0" w:line="240" w:lineRule="auto"/>
              <w:jc w:val="both"/>
              <w:rPr>
                <w:b/>
                <w:sz w:val="24"/>
              </w:rPr>
            </w:pPr>
            <w:r w:rsidRPr="00BE72B5">
              <w:rPr>
                <w:rFonts w:ascii="Times New Roman" w:hAnsi="Times New Roman" w:cs="Times New Roman"/>
                <w:b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Код </w:t>
            </w:r>
            <w:proofErr w:type="gramStart"/>
            <w:r w:rsidRPr="00623011">
              <w:rPr>
                <w:sz w:val="24"/>
              </w:rPr>
              <w:t>по</w:t>
            </w:r>
            <w:proofErr w:type="gramEnd"/>
          </w:p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общероссийскому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50.Д45.0</w:t>
            </w:r>
          </w:p>
        </w:tc>
      </w:tr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B04736" w:rsidRDefault="005242B6" w:rsidP="005242B6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базовому </w:t>
            </w:r>
          </w:p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перечню или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  <w:r w:rsidRPr="00623011">
              <w:rPr>
                <w:sz w:val="24"/>
              </w:rPr>
              <w:t xml:space="preserve">2. Категории потребителей муниципальной услуги  </w:t>
            </w:r>
            <w:r w:rsidRPr="00623011">
              <w:rPr>
                <w:sz w:val="24"/>
                <w:u w:val="single"/>
              </w:rPr>
              <w:t>физические лица в возрасте до 8 лет</w:t>
            </w:r>
          </w:p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региональному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3. Показатели, характеризующие объем и (или) качество муниципальной услуги:</w:t>
      </w: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 xml:space="preserve">3.1. Показатели, характеризующие качество муниципальной услуги </w:t>
      </w:r>
      <w:r w:rsidRPr="00623011">
        <w:rPr>
          <w:sz w:val="24"/>
          <w:vertAlign w:val="superscript"/>
        </w:rPr>
        <w:t>&lt;3&gt;</w:t>
      </w:r>
      <w:r w:rsidRPr="00623011">
        <w:rPr>
          <w:sz w:val="24"/>
        </w:rPr>
        <w:t>:</w:t>
      </w:r>
    </w:p>
    <w:p w:rsidR="005242B6" w:rsidRPr="00623011" w:rsidRDefault="005242B6" w:rsidP="005242B6">
      <w:pPr>
        <w:ind w:left="1080"/>
        <w:rPr>
          <w:sz w:val="24"/>
        </w:rPr>
      </w:pPr>
    </w:p>
    <w:tbl>
      <w:tblPr>
        <w:tblW w:w="16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0"/>
        <w:gridCol w:w="1166"/>
        <w:gridCol w:w="1230"/>
        <w:gridCol w:w="1230"/>
        <w:gridCol w:w="1230"/>
        <w:gridCol w:w="1229"/>
        <w:gridCol w:w="1230"/>
        <w:gridCol w:w="1171"/>
        <w:gridCol w:w="1041"/>
        <w:gridCol w:w="1272"/>
        <w:gridCol w:w="1157"/>
        <w:gridCol w:w="1282"/>
        <w:gridCol w:w="868"/>
        <w:gridCol w:w="694"/>
      </w:tblGrid>
      <w:tr w:rsidR="005242B6" w:rsidRPr="00623011" w:rsidTr="00B82183">
        <w:trPr>
          <w:cantSplit/>
          <w:trHeight w:val="1543"/>
        </w:trPr>
        <w:tc>
          <w:tcPr>
            <w:tcW w:w="1230" w:type="dxa"/>
            <w:vMerge w:val="restart"/>
            <w:vAlign w:val="center"/>
          </w:tcPr>
          <w:p w:rsidR="005242B6" w:rsidRPr="00623011" w:rsidRDefault="005242B6" w:rsidP="007768A5">
            <w:pPr>
              <w:ind w:left="-143" w:firstLine="337"/>
              <w:jc w:val="center"/>
              <w:rPr>
                <w:spacing w:val="-4"/>
                <w:sz w:val="24"/>
              </w:rPr>
            </w:pPr>
            <w:r w:rsidRPr="00623011">
              <w:rPr>
                <w:spacing w:val="-4"/>
                <w:sz w:val="24"/>
              </w:rPr>
              <w:t>Уникальный номер реестровой записи</w:t>
            </w:r>
            <w:r w:rsidRPr="00623011">
              <w:rPr>
                <w:sz w:val="24"/>
                <w:vertAlign w:val="superscript"/>
              </w:rPr>
              <w:t>&lt;3&gt;</w:t>
            </w:r>
          </w:p>
        </w:tc>
        <w:tc>
          <w:tcPr>
            <w:tcW w:w="3626" w:type="dxa"/>
            <w:gridSpan w:val="3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42" w:type="dxa"/>
            <w:gridSpan w:val="3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 качества муниципальной услуги</w:t>
            </w:r>
          </w:p>
        </w:tc>
        <w:tc>
          <w:tcPr>
            <w:tcW w:w="3711" w:type="dxa"/>
            <w:gridSpan w:val="3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Значение показателя качества муниципальной услуги</w:t>
            </w:r>
          </w:p>
        </w:tc>
        <w:tc>
          <w:tcPr>
            <w:tcW w:w="1562" w:type="dxa"/>
            <w:gridSpan w:val="2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Допустимые 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(возможные) отклонения от установленных показателей качества муниципальной услуги </w:t>
            </w:r>
            <w:r w:rsidRPr="00623011">
              <w:rPr>
                <w:sz w:val="24"/>
                <w:vertAlign w:val="superscript"/>
              </w:rPr>
              <w:t>&lt;6&gt;</w:t>
            </w:r>
          </w:p>
        </w:tc>
      </w:tr>
      <w:tr w:rsidR="005242B6" w:rsidRPr="00623011" w:rsidTr="00B82183">
        <w:trPr>
          <w:cantSplit/>
          <w:trHeight w:val="374"/>
        </w:trPr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3626" w:type="dxa"/>
            <w:gridSpan w:val="3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459" w:type="dxa"/>
            <w:gridSpan w:val="2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наименование показателя </w:t>
            </w:r>
            <w:r w:rsidRPr="00623011">
              <w:rPr>
                <w:sz w:val="24"/>
                <w:vertAlign w:val="superscript"/>
              </w:rPr>
              <w:t>&lt;4&gt;</w:t>
            </w:r>
          </w:p>
        </w:tc>
        <w:tc>
          <w:tcPr>
            <w:tcW w:w="2212" w:type="dxa"/>
            <w:gridSpan w:val="2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единица измерения </w:t>
            </w:r>
          </w:p>
        </w:tc>
        <w:tc>
          <w:tcPr>
            <w:tcW w:w="1272" w:type="dxa"/>
            <w:vMerge w:val="restart"/>
            <w:vAlign w:val="center"/>
          </w:tcPr>
          <w:p w:rsidR="005242B6" w:rsidRPr="00623011" w:rsidRDefault="00421597" w:rsidP="00431F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>3</w:t>
            </w:r>
            <w:r w:rsidR="005242B6" w:rsidRPr="00623011">
              <w:rPr>
                <w:sz w:val="24"/>
              </w:rPr>
              <w:t xml:space="preserve">    год (очередной финансовый год)</w:t>
            </w:r>
          </w:p>
        </w:tc>
        <w:tc>
          <w:tcPr>
            <w:tcW w:w="1157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>4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(1-й год планового периода)</w:t>
            </w:r>
          </w:p>
        </w:tc>
        <w:tc>
          <w:tcPr>
            <w:tcW w:w="1282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>5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(2-й год планового периода)</w:t>
            </w:r>
          </w:p>
        </w:tc>
        <w:tc>
          <w:tcPr>
            <w:tcW w:w="868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 процентах</w:t>
            </w:r>
          </w:p>
        </w:tc>
        <w:tc>
          <w:tcPr>
            <w:tcW w:w="694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в абсолютных показателях </w:t>
            </w:r>
          </w:p>
        </w:tc>
      </w:tr>
      <w:tr w:rsidR="005242B6" w:rsidRPr="00623011" w:rsidTr="00B82183">
        <w:trPr>
          <w:cantSplit/>
          <w:trHeight w:val="323"/>
        </w:trPr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3626" w:type="dxa"/>
            <w:gridSpan w:val="3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459" w:type="dxa"/>
            <w:gridSpan w:val="2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  <w:r w:rsidRPr="00623011">
              <w:rPr>
                <w:sz w:val="24"/>
                <w:vertAlign w:val="superscript"/>
              </w:rPr>
              <w:t>&lt;4&gt;</w:t>
            </w:r>
          </w:p>
        </w:tc>
        <w:tc>
          <w:tcPr>
            <w:tcW w:w="1041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код по ОКЕИ </w:t>
            </w:r>
            <w:r w:rsidRPr="00623011">
              <w:rPr>
                <w:sz w:val="24"/>
                <w:vertAlign w:val="superscript"/>
              </w:rPr>
              <w:t>&lt;5&gt;</w:t>
            </w:r>
          </w:p>
        </w:tc>
        <w:tc>
          <w:tcPr>
            <w:tcW w:w="1272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B82183">
        <w:trPr>
          <w:cantSplit/>
          <w:trHeight w:val="145"/>
        </w:trPr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30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30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30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(наименование показателя 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29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&lt;4&gt;)</w:t>
            </w:r>
          </w:p>
        </w:tc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B82183">
        <w:trPr>
          <w:trHeight w:val="271"/>
        </w:trPr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6</w:t>
            </w:r>
          </w:p>
        </w:tc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7</w:t>
            </w:r>
          </w:p>
        </w:tc>
        <w:tc>
          <w:tcPr>
            <w:tcW w:w="117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8</w:t>
            </w:r>
          </w:p>
        </w:tc>
        <w:tc>
          <w:tcPr>
            <w:tcW w:w="104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9</w:t>
            </w:r>
          </w:p>
        </w:tc>
        <w:tc>
          <w:tcPr>
            <w:tcW w:w="127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157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11</w:t>
            </w:r>
          </w:p>
        </w:tc>
        <w:tc>
          <w:tcPr>
            <w:tcW w:w="128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12</w:t>
            </w:r>
          </w:p>
        </w:tc>
        <w:tc>
          <w:tcPr>
            <w:tcW w:w="868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13</w:t>
            </w:r>
          </w:p>
        </w:tc>
        <w:tc>
          <w:tcPr>
            <w:tcW w:w="694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14</w:t>
            </w:r>
          </w:p>
        </w:tc>
      </w:tr>
      <w:tr w:rsidR="005242B6" w:rsidRPr="00623011" w:rsidTr="00B82183">
        <w:trPr>
          <w:cantSplit/>
          <w:trHeight w:val="271"/>
        </w:trPr>
        <w:tc>
          <w:tcPr>
            <w:tcW w:w="1230" w:type="dxa"/>
            <w:vMerge w:val="restart"/>
          </w:tcPr>
          <w:p w:rsidR="005242B6" w:rsidRPr="00623011" w:rsidRDefault="005242B6" w:rsidP="005242B6">
            <w:pPr>
              <w:rPr>
                <w:color w:val="000000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30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7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57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B82183">
        <w:trPr>
          <w:cantSplit/>
          <w:trHeight w:val="145"/>
        </w:trPr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6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2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7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57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B82183">
        <w:trPr>
          <w:cantSplit/>
          <w:trHeight w:val="271"/>
        </w:trPr>
        <w:tc>
          <w:tcPr>
            <w:tcW w:w="123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66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30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7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57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B82183">
        <w:trPr>
          <w:cantSplit/>
          <w:trHeight w:val="145"/>
        </w:trPr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6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2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7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57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lastRenderedPageBreak/>
        <w:t>3.2. Показатели, характеризующие объем муниципальной услуги:</w:t>
      </w:r>
    </w:p>
    <w:tbl>
      <w:tblPr>
        <w:tblW w:w="16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861"/>
        <w:gridCol w:w="959"/>
        <w:gridCol w:w="900"/>
        <w:gridCol w:w="1080"/>
        <w:gridCol w:w="1080"/>
        <w:gridCol w:w="1080"/>
        <w:gridCol w:w="1080"/>
        <w:gridCol w:w="900"/>
        <w:gridCol w:w="900"/>
        <w:gridCol w:w="900"/>
        <w:gridCol w:w="873"/>
        <w:gridCol w:w="747"/>
        <w:gridCol w:w="900"/>
        <w:gridCol w:w="720"/>
        <w:gridCol w:w="900"/>
        <w:gridCol w:w="577"/>
      </w:tblGrid>
      <w:tr w:rsidR="005242B6" w:rsidRPr="00623011" w:rsidTr="00781BE5">
        <w:tc>
          <w:tcPr>
            <w:tcW w:w="1582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Уникальный номер реестровой записи</w:t>
            </w:r>
            <w:r w:rsidRPr="00623011">
              <w:rPr>
                <w:sz w:val="24"/>
                <w:vertAlign w:val="superscript"/>
              </w:rPr>
              <w:t>&lt;3&gt;</w:t>
            </w:r>
          </w:p>
        </w:tc>
        <w:tc>
          <w:tcPr>
            <w:tcW w:w="2720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Показатель, </w:t>
            </w:r>
            <w:r w:rsidRPr="00623011">
              <w:rPr>
                <w:spacing w:val="-8"/>
                <w:sz w:val="24"/>
              </w:rPr>
              <w:t>характеризующий</w:t>
            </w:r>
            <w:r w:rsidRPr="00623011">
              <w:rPr>
                <w:sz w:val="24"/>
              </w:rPr>
              <w:t xml:space="preserve"> условия (формы) оказания муниципальной услуги</w:t>
            </w:r>
          </w:p>
        </w:tc>
        <w:tc>
          <w:tcPr>
            <w:tcW w:w="3060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 объема муниципальной услуги</w:t>
            </w:r>
          </w:p>
        </w:tc>
        <w:tc>
          <w:tcPr>
            <w:tcW w:w="2673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Значение показателя объема муниципальной услуги</w:t>
            </w:r>
          </w:p>
        </w:tc>
        <w:tc>
          <w:tcPr>
            <w:tcW w:w="2367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Размер платы (цена, тариф)</w:t>
            </w:r>
            <w:r w:rsidRPr="00623011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477" w:type="dxa"/>
            <w:gridSpan w:val="2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Допустимые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(возможные) отклонения от установленных показателей качества муниципальной услуги </w:t>
            </w:r>
            <w:r w:rsidRPr="00623011">
              <w:rPr>
                <w:sz w:val="24"/>
                <w:vertAlign w:val="superscript"/>
              </w:rPr>
              <w:t>&lt;6&gt;</w:t>
            </w:r>
          </w:p>
        </w:tc>
      </w:tr>
      <w:tr w:rsidR="005242B6" w:rsidRPr="00623011" w:rsidTr="00781BE5">
        <w:tc>
          <w:tcPr>
            <w:tcW w:w="1582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959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5242B6" w:rsidRPr="00623011" w:rsidRDefault="005242B6" w:rsidP="005242B6">
            <w:pPr>
              <w:ind w:left="-142" w:right="-108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5242B6" w:rsidRPr="00623011" w:rsidRDefault="005242B6" w:rsidP="005242B6">
            <w:pPr>
              <w:ind w:left="-142" w:right="-108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980" w:type="dxa"/>
            <w:gridSpan w:val="2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2D1593" w:rsidP="00421597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 w:rsidR="005242B6" w:rsidRPr="00623011">
              <w:rPr>
                <w:sz w:val="24"/>
              </w:rPr>
              <w:t xml:space="preserve">    год 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242B6" w:rsidRPr="00623011">
              <w:rPr>
                <w:sz w:val="24"/>
              </w:rPr>
              <w:t>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(2-й год планового периода)</w:t>
            </w:r>
          </w:p>
        </w:tc>
        <w:tc>
          <w:tcPr>
            <w:tcW w:w="747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5242B6" w:rsidRPr="00623011">
              <w:rPr>
                <w:sz w:val="24"/>
              </w:rPr>
              <w:t xml:space="preserve">    год 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 процентах</w:t>
            </w:r>
          </w:p>
        </w:tc>
        <w:tc>
          <w:tcPr>
            <w:tcW w:w="577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в абсолютных показателях </w:t>
            </w:r>
          </w:p>
        </w:tc>
      </w:tr>
      <w:tr w:rsidR="005242B6" w:rsidRPr="00623011" w:rsidTr="00781BE5">
        <w:tc>
          <w:tcPr>
            <w:tcW w:w="1582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1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5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код по ОКЕИ </w:t>
            </w:r>
            <w:r w:rsidRPr="00623011">
              <w:rPr>
                <w:sz w:val="24"/>
                <w:vertAlign w:val="superscript"/>
              </w:rPr>
              <w:t>&lt;5&gt;</w:t>
            </w: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73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747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577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781BE5">
        <w:tc>
          <w:tcPr>
            <w:tcW w:w="158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11</w:t>
            </w:r>
          </w:p>
        </w:tc>
        <w:tc>
          <w:tcPr>
            <w:tcW w:w="87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12</w:t>
            </w:r>
          </w:p>
        </w:tc>
        <w:tc>
          <w:tcPr>
            <w:tcW w:w="747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13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14</w:t>
            </w:r>
          </w:p>
        </w:tc>
        <w:tc>
          <w:tcPr>
            <w:tcW w:w="72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15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16</w:t>
            </w:r>
          </w:p>
        </w:tc>
        <w:tc>
          <w:tcPr>
            <w:tcW w:w="577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17</w:t>
            </w:r>
          </w:p>
        </w:tc>
      </w:tr>
      <w:tr w:rsidR="002F49F2" w:rsidRPr="00623011" w:rsidTr="00781BE5">
        <w:trPr>
          <w:trHeight w:val="780"/>
        </w:trPr>
        <w:tc>
          <w:tcPr>
            <w:tcW w:w="1582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801011О.99.0.БВ24ДМ62000</w:t>
            </w:r>
          </w:p>
        </w:tc>
        <w:tc>
          <w:tcPr>
            <w:tcW w:w="861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59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0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От 1 года до 3 лет</w:t>
            </w:r>
          </w:p>
        </w:tc>
        <w:tc>
          <w:tcPr>
            <w:tcW w:w="108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очная</w:t>
            </w:r>
          </w:p>
        </w:tc>
        <w:tc>
          <w:tcPr>
            <w:tcW w:w="108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proofErr w:type="gramStart"/>
            <w:r w:rsidRPr="00623011">
              <w:rPr>
                <w:sz w:val="24"/>
              </w:rPr>
              <w:t>Группа полного дня</w:t>
            </w:r>
            <w:proofErr w:type="gram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Число </w:t>
            </w:r>
            <w:proofErr w:type="gramStart"/>
            <w:r w:rsidRPr="00623011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Чел.</w:t>
            </w: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792</w:t>
            </w:r>
          </w:p>
        </w:tc>
        <w:tc>
          <w:tcPr>
            <w:tcW w:w="900" w:type="dxa"/>
          </w:tcPr>
          <w:p w:rsidR="002F49F2" w:rsidRPr="00431F8C" w:rsidRDefault="002F49F2" w:rsidP="005242B6">
            <w:pPr>
              <w:rPr>
                <w:sz w:val="24"/>
              </w:rPr>
            </w:pPr>
            <w:r w:rsidRPr="00431F8C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2F49F2" w:rsidRPr="00431F8C" w:rsidRDefault="002F49F2" w:rsidP="00560267">
            <w:pPr>
              <w:rPr>
                <w:sz w:val="24"/>
              </w:rPr>
            </w:pPr>
            <w:r w:rsidRPr="00431F8C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 w:rsidR="002F49F2" w:rsidRPr="00431F8C" w:rsidRDefault="002F49F2" w:rsidP="00560267">
            <w:pPr>
              <w:rPr>
                <w:sz w:val="24"/>
              </w:rPr>
            </w:pPr>
            <w:r w:rsidRPr="00431F8C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47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2F49F2" w:rsidRPr="00623011" w:rsidRDefault="002F49F2" w:rsidP="005242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49F2" w:rsidRPr="00623011" w:rsidTr="00781BE5">
        <w:trPr>
          <w:trHeight w:val="495"/>
        </w:trPr>
        <w:tc>
          <w:tcPr>
            <w:tcW w:w="1582" w:type="dxa"/>
            <w:vMerge/>
          </w:tcPr>
          <w:p w:rsidR="002F49F2" w:rsidRPr="00623011" w:rsidRDefault="002F49F2" w:rsidP="005242B6">
            <w:pPr>
              <w:widowControl w:val="0"/>
              <w:autoSpaceDE w:val="0"/>
              <w:snapToGrid w:val="0"/>
              <w:rPr>
                <w:color w:val="FF0000"/>
                <w:sz w:val="24"/>
              </w:rPr>
            </w:pPr>
          </w:p>
        </w:tc>
        <w:tc>
          <w:tcPr>
            <w:tcW w:w="861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959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90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Число </w:t>
            </w:r>
            <w:proofErr w:type="spellStart"/>
            <w:proofErr w:type="gramStart"/>
            <w:r w:rsidRPr="00623011">
              <w:rPr>
                <w:sz w:val="24"/>
              </w:rPr>
              <w:t>человеко</w:t>
            </w:r>
            <w:proofErr w:type="spellEnd"/>
            <w:r>
              <w:rPr>
                <w:sz w:val="24"/>
              </w:rPr>
              <w:t>/</w:t>
            </w:r>
            <w:r w:rsidRPr="00623011">
              <w:rPr>
                <w:sz w:val="24"/>
              </w:rPr>
              <w:t>дней</w:t>
            </w:r>
            <w:proofErr w:type="gramEnd"/>
            <w:r w:rsidRPr="00623011">
              <w:rPr>
                <w:sz w:val="24"/>
              </w:rPr>
              <w:t xml:space="preserve"> обучения</w:t>
            </w:r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proofErr w:type="spellStart"/>
            <w:r w:rsidRPr="00623011">
              <w:rPr>
                <w:sz w:val="24"/>
              </w:rPr>
              <w:t>Чел.дн</w:t>
            </w:r>
            <w:proofErr w:type="spellEnd"/>
            <w:r w:rsidRPr="00623011">
              <w:rPr>
                <w:sz w:val="24"/>
              </w:rPr>
              <w:t>.</w:t>
            </w: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540</w:t>
            </w:r>
          </w:p>
        </w:tc>
        <w:tc>
          <w:tcPr>
            <w:tcW w:w="900" w:type="dxa"/>
          </w:tcPr>
          <w:p w:rsidR="002F49F2" w:rsidRPr="00431F8C" w:rsidRDefault="002F49F2" w:rsidP="005242B6">
            <w:pPr>
              <w:rPr>
                <w:sz w:val="24"/>
              </w:rPr>
            </w:pPr>
            <w:r w:rsidRPr="00431F8C">
              <w:rPr>
                <w:sz w:val="24"/>
              </w:rPr>
              <w:t>155</w:t>
            </w: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2F49F2" w:rsidRPr="00431F8C" w:rsidRDefault="002F49F2" w:rsidP="00560267">
            <w:pPr>
              <w:rPr>
                <w:sz w:val="24"/>
              </w:rPr>
            </w:pPr>
            <w:r w:rsidRPr="00431F8C">
              <w:rPr>
                <w:sz w:val="24"/>
              </w:rPr>
              <w:t>155</w:t>
            </w: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 w:rsidR="002F49F2" w:rsidRPr="00431F8C" w:rsidRDefault="002F49F2" w:rsidP="00560267">
            <w:pPr>
              <w:rPr>
                <w:sz w:val="24"/>
              </w:rPr>
            </w:pPr>
            <w:r w:rsidRPr="00431F8C">
              <w:rPr>
                <w:sz w:val="24"/>
              </w:rPr>
              <w:t>155</w:t>
            </w:r>
            <w:r>
              <w:rPr>
                <w:sz w:val="24"/>
              </w:rPr>
              <w:t>0</w:t>
            </w:r>
          </w:p>
        </w:tc>
        <w:tc>
          <w:tcPr>
            <w:tcW w:w="747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2F49F2" w:rsidRPr="00623011" w:rsidRDefault="002F49F2" w:rsidP="00011E67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011E67">
              <w:rPr>
                <w:sz w:val="24"/>
              </w:rPr>
              <w:t>5</w:t>
            </w:r>
          </w:p>
        </w:tc>
      </w:tr>
      <w:tr w:rsidR="002F49F2" w:rsidRPr="00623011" w:rsidTr="00781BE5">
        <w:trPr>
          <w:trHeight w:val="855"/>
        </w:trPr>
        <w:tc>
          <w:tcPr>
            <w:tcW w:w="1582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801011О.99.0.БВ24ДН82000</w:t>
            </w:r>
          </w:p>
        </w:tc>
        <w:tc>
          <w:tcPr>
            <w:tcW w:w="861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59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0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От 3 лет до 8 лет</w:t>
            </w:r>
          </w:p>
        </w:tc>
        <w:tc>
          <w:tcPr>
            <w:tcW w:w="108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очная</w:t>
            </w:r>
          </w:p>
        </w:tc>
        <w:tc>
          <w:tcPr>
            <w:tcW w:w="108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proofErr w:type="gramStart"/>
            <w:r w:rsidRPr="00623011">
              <w:rPr>
                <w:sz w:val="24"/>
              </w:rPr>
              <w:t>Группа полного дня</w:t>
            </w:r>
            <w:proofErr w:type="gram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Число </w:t>
            </w:r>
            <w:proofErr w:type="gramStart"/>
            <w:r w:rsidRPr="00623011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Чел.</w:t>
            </w: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792</w:t>
            </w:r>
          </w:p>
        </w:tc>
        <w:tc>
          <w:tcPr>
            <w:tcW w:w="900" w:type="dxa"/>
          </w:tcPr>
          <w:p w:rsidR="002F49F2" w:rsidRPr="00431F8C" w:rsidRDefault="002F49F2" w:rsidP="002F49F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0" w:type="dxa"/>
          </w:tcPr>
          <w:p w:rsidR="002F49F2" w:rsidRPr="00431F8C" w:rsidRDefault="002F49F2" w:rsidP="00560267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3" w:type="dxa"/>
          </w:tcPr>
          <w:p w:rsidR="002F49F2" w:rsidRPr="00431F8C" w:rsidRDefault="002F49F2" w:rsidP="00560267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7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2F49F2" w:rsidRPr="00623011" w:rsidRDefault="002F49F2" w:rsidP="005242B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F49F2" w:rsidRPr="00623011" w:rsidTr="00781BE5">
        <w:trPr>
          <w:trHeight w:val="285"/>
        </w:trPr>
        <w:tc>
          <w:tcPr>
            <w:tcW w:w="1582" w:type="dxa"/>
            <w:vMerge/>
          </w:tcPr>
          <w:p w:rsidR="002F49F2" w:rsidRPr="00623011" w:rsidRDefault="002F49F2" w:rsidP="005242B6">
            <w:pPr>
              <w:widowControl w:val="0"/>
              <w:autoSpaceDE w:val="0"/>
              <w:snapToGrid w:val="0"/>
              <w:rPr>
                <w:color w:val="FF0000"/>
                <w:sz w:val="24"/>
              </w:rPr>
            </w:pPr>
          </w:p>
        </w:tc>
        <w:tc>
          <w:tcPr>
            <w:tcW w:w="861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959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90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</w:tcPr>
          <w:p w:rsidR="002F49F2" w:rsidRPr="00623011" w:rsidRDefault="002F49F2" w:rsidP="001F5BF2">
            <w:pPr>
              <w:rPr>
                <w:sz w:val="24"/>
              </w:rPr>
            </w:pPr>
            <w:r w:rsidRPr="00623011">
              <w:rPr>
                <w:sz w:val="24"/>
              </w:rPr>
              <w:t>Число чел</w:t>
            </w:r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д</w:t>
            </w:r>
            <w:r w:rsidRPr="00623011">
              <w:rPr>
                <w:sz w:val="24"/>
              </w:rPr>
              <w:t>н</w:t>
            </w:r>
            <w:proofErr w:type="spellEnd"/>
            <w:r w:rsidRPr="00623011">
              <w:rPr>
                <w:sz w:val="24"/>
              </w:rPr>
              <w:t xml:space="preserve"> </w:t>
            </w:r>
            <w:proofErr w:type="spellStart"/>
            <w:r w:rsidRPr="00623011">
              <w:rPr>
                <w:sz w:val="24"/>
              </w:rPr>
              <w:t>обуч</w:t>
            </w:r>
            <w:proofErr w:type="spell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Чел. </w:t>
            </w:r>
            <w:proofErr w:type="spellStart"/>
            <w:r w:rsidRPr="00623011">
              <w:rPr>
                <w:sz w:val="24"/>
              </w:rPr>
              <w:t>дн</w:t>
            </w:r>
            <w:proofErr w:type="spellEnd"/>
            <w:r w:rsidRPr="00623011">
              <w:rPr>
                <w:sz w:val="24"/>
              </w:rPr>
              <w:t>.</w:t>
            </w: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540</w:t>
            </w:r>
          </w:p>
        </w:tc>
        <w:tc>
          <w:tcPr>
            <w:tcW w:w="900" w:type="dxa"/>
          </w:tcPr>
          <w:p w:rsidR="002F49F2" w:rsidRPr="00431F8C" w:rsidRDefault="002F49F2" w:rsidP="005242B6">
            <w:pPr>
              <w:rPr>
                <w:sz w:val="24"/>
              </w:rPr>
            </w:pPr>
            <w:r>
              <w:rPr>
                <w:sz w:val="24"/>
              </w:rPr>
              <w:t>4340</w:t>
            </w:r>
          </w:p>
        </w:tc>
        <w:tc>
          <w:tcPr>
            <w:tcW w:w="900" w:type="dxa"/>
          </w:tcPr>
          <w:p w:rsidR="002F49F2" w:rsidRPr="00431F8C" w:rsidRDefault="002F49F2" w:rsidP="00560267">
            <w:pPr>
              <w:rPr>
                <w:sz w:val="24"/>
              </w:rPr>
            </w:pPr>
            <w:r>
              <w:rPr>
                <w:sz w:val="24"/>
              </w:rPr>
              <w:t>4340</w:t>
            </w:r>
          </w:p>
        </w:tc>
        <w:tc>
          <w:tcPr>
            <w:tcW w:w="873" w:type="dxa"/>
          </w:tcPr>
          <w:p w:rsidR="002F49F2" w:rsidRPr="00431F8C" w:rsidRDefault="002F49F2" w:rsidP="00560267">
            <w:pPr>
              <w:rPr>
                <w:sz w:val="24"/>
              </w:rPr>
            </w:pPr>
            <w:r>
              <w:rPr>
                <w:sz w:val="24"/>
              </w:rPr>
              <w:t>4340</w:t>
            </w:r>
          </w:p>
        </w:tc>
        <w:tc>
          <w:tcPr>
            <w:tcW w:w="747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2F49F2" w:rsidRPr="00623011" w:rsidRDefault="002F49F2" w:rsidP="005242B6">
            <w:pPr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lastRenderedPageBreak/>
        <w:t>4. Муниципальные правовые акты, устанавливающие размер платы (цены, тариф) либо порядок её (его) установления:</w:t>
      </w:r>
    </w:p>
    <w:p w:rsidR="005242B6" w:rsidRPr="00623011" w:rsidRDefault="005242B6" w:rsidP="005242B6">
      <w:pPr>
        <w:rPr>
          <w:sz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136"/>
        <w:gridCol w:w="2010"/>
        <w:gridCol w:w="2091"/>
        <w:gridCol w:w="6946"/>
      </w:tblGrid>
      <w:tr w:rsidR="005242B6" w:rsidRPr="00623011" w:rsidTr="00A63B94">
        <w:tc>
          <w:tcPr>
            <w:tcW w:w="15168" w:type="dxa"/>
            <w:gridSpan w:val="5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Муниципальный правовой акт</w:t>
            </w:r>
          </w:p>
        </w:tc>
      </w:tr>
      <w:tr w:rsidR="005242B6" w:rsidRPr="00623011" w:rsidTr="00A63B94">
        <w:tc>
          <w:tcPr>
            <w:tcW w:w="198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вид</w:t>
            </w:r>
          </w:p>
        </w:tc>
        <w:tc>
          <w:tcPr>
            <w:tcW w:w="213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принявший орган</w:t>
            </w:r>
          </w:p>
        </w:tc>
        <w:tc>
          <w:tcPr>
            <w:tcW w:w="20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дата</w:t>
            </w:r>
          </w:p>
        </w:tc>
        <w:tc>
          <w:tcPr>
            <w:tcW w:w="209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номер</w:t>
            </w:r>
          </w:p>
        </w:tc>
        <w:tc>
          <w:tcPr>
            <w:tcW w:w="694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</w:p>
        </w:tc>
      </w:tr>
      <w:tr w:rsidR="005242B6" w:rsidRPr="00623011" w:rsidTr="00A63B94">
        <w:tc>
          <w:tcPr>
            <w:tcW w:w="198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20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</w:tr>
      <w:tr w:rsidR="005242B6" w:rsidRPr="00623011" w:rsidTr="00A63B94">
        <w:tc>
          <w:tcPr>
            <w:tcW w:w="198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2136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209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6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5. Порядок оказания муниципальной услуги</w:t>
      </w:r>
    </w:p>
    <w:p w:rsidR="005242B6" w:rsidRPr="00623011" w:rsidRDefault="005242B6" w:rsidP="005242B6">
      <w:pPr>
        <w:widowControl w:val="0"/>
        <w:autoSpaceDE w:val="0"/>
        <w:autoSpaceDN w:val="0"/>
        <w:jc w:val="both"/>
        <w:rPr>
          <w:sz w:val="24"/>
        </w:rPr>
      </w:pPr>
      <w:r w:rsidRPr="00623011">
        <w:rPr>
          <w:sz w:val="24"/>
        </w:rPr>
        <w:t xml:space="preserve">      5.1.   Нормативные   правовые   акты,   регулирующие  порядок  оказания муниципальной услуги </w:t>
      </w:r>
    </w:p>
    <w:p w:rsidR="001F5BF2" w:rsidRDefault="001F5BF2" w:rsidP="001F6BE4">
      <w:pPr>
        <w:ind w:firstLine="567"/>
        <w:jc w:val="both"/>
        <w:rPr>
          <w:sz w:val="24"/>
        </w:rPr>
      </w:pPr>
      <w:r w:rsidRPr="001F5BF2">
        <w:rPr>
          <w:sz w:val="24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6E0B1A" w:rsidRDefault="001F6BE4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учреждениях муниципального образования – Шиловский муниципальный район Рязанской области».</w:t>
      </w:r>
    </w:p>
    <w:p w:rsidR="001F6BE4" w:rsidRPr="00745164" w:rsidRDefault="001F6BE4" w:rsidP="001F6BE4">
      <w:pPr>
        <w:jc w:val="center"/>
        <w:rPr>
          <w:sz w:val="24"/>
        </w:rPr>
      </w:pPr>
      <w:r w:rsidRPr="00623011">
        <w:rPr>
          <w:sz w:val="24"/>
        </w:rPr>
        <w:t>(наименование, номер и дата муниципального правового акта)</w:t>
      </w: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5.2. Порядок информирования потенциальных потребителей муниципальной услуги:</w:t>
      </w:r>
    </w:p>
    <w:p w:rsidR="005242B6" w:rsidRPr="00623011" w:rsidRDefault="005242B6" w:rsidP="005242B6">
      <w:pPr>
        <w:rPr>
          <w:sz w:val="24"/>
        </w:rPr>
      </w:pP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Частота обновления информации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Сеть Интернет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Публичный доклад образовательного учреждения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год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Средства массовой информации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Информация о проводимых мероприятиях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квартал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Информационные стенды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Режим работы, расписание занятий и другая информация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Регулярно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Буклеты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Визитная карточка образовательного учреждения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год</w:t>
            </w:r>
          </w:p>
        </w:tc>
      </w:tr>
    </w:tbl>
    <w:p w:rsidR="005242B6" w:rsidRPr="00623011" w:rsidRDefault="005242B6" w:rsidP="005242B6">
      <w:pPr>
        <w:jc w:val="center"/>
        <w:rPr>
          <w:sz w:val="24"/>
        </w:rPr>
      </w:pPr>
    </w:p>
    <w:p w:rsidR="005242B6" w:rsidRPr="00286264" w:rsidRDefault="005242B6" w:rsidP="005242B6">
      <w:pPr>
        <w:ind w:left="-1134" w:right="-680"/>
        <w:jc w:val="center"/>
        <w:rPr>
          <w:szCs w:val="28"/>
        </w:rPr>
      </w:pPr>
      <w:r w:rsidRPr="00286264">
        <w:rPr>
          <w:szCs w:val="28"/>
        </w:rPr>
        <w:t>Раздел 2</w:t>
      </w:r>
    </w:p>
    <w:p w:rsidR="005242B6" w:rsidRPr="00623011" w:rsidRDefault="005242B6" w:rsidP="005242B6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CA41CF" w:rsidRDefault="005242B6" w:rsidP="00CA41CF">
            <w:pPr>
              <w:pStyle w:val="a4"/>
              <w:numPr>
                <w:ilvl w:val="0"/>
                <w:numId w:val="5"/>
              </w:numPr>
              <w:tabs>
                <w:tab w:val="left" w:pos="9923"/>
              </w:tabs>
              <w:jc w:val="both"/>
              <w:rPr>
                <w:b/>
                <w:sz w:val="24"/>
                <w:u w:val="single"/>
              </w:rPr>
            </w:pPr>
            <w:r w:rsidRPr="00CA41CF">
              <w:rPr>
                <w:sz w:val="24"/>
              </w:rPr>
              <w:t xml:space="preserve">Наименование муниципальной услуги  </w:t>
            </w:r>
            <w:r w:rsidRPr="00CA41CF">
              <w:rPr>
                <w:b/>
                <w:sz w:val="24"/>
                <w:u w:val="single"/>
              </w:rPr>
              <w:t>Присмотр и уход</w:t>
            </w:r>
          </w:p>
          <w:p w:rsidR="00CA41CF" w:rsidRPr="00CA41CF" w:rsidRDefault="00CA41CF" w:rsidP="00CA41CF">
            <w:pPr>
              <w:pStyle w:val="a4"/>
              <w:tabs>
                <w:tab w:val="left" w:pos="9923"/>
              </w:tabs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Код </w:t>
            </w:r>
            <w:proofErr w:type="gramStart"/>
            <w:r w:rsidRPr="00623011">
              <w:rPr>
                <w:sz w:val="24"/>
              </w:rPr>
              <w:t>по</w:t>
            </w:r>
            <w:proofErr w:type="gramEnd"/>
          </w:p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общероссийскому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50.785.0</w:t>
            </w:r>
          </w:p>
        </w:tc>
      </w:tr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базовому </w:t>
            </w:r>
          </w:p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перечню или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 xml:space="preserve">2. Категории потребителей муниципальной услуги  </w:t>
            </w:r>
            <w:r w:rsidRPr="00623011">
              <w:rPr>
                <w:sz w:val="24"/>
                <w:u w:val="single"/>
              </w:rPr>
              <w:t xml:space="preserve">физические лица </w:t>
            </w:r>
          </w:p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региональному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3. Показатели, характеризующие объем и (или) качество муниципальной услуги:</w:t>
      </w: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 xml:space="preserve">3.1. Показатели, характеризующие качество муниципальной услуги </w:t>
      </w:r>
      <w:r w:rsidRPr="00623011">
        <w:rPr>
          <w:sz w:val="24"/>
          <w:vertAlign w:val="superscript"/>
        </w:rPr>
        <w:t>&lt;3&gt;</w:t>
      </w:r>
      <w:r w:rsidRPr="00623011">
        <w:rPr>
          <w:sz w:val="24"/>
        </w:rPr>
        <w:t>:</w:t>
      </w:r>
    </w:p>
    <w:p w:rsidR="005242B6" w:rsidRPr="00623011" w:rsidRDefault="005242B6" w:rsidP="005242B6">
      <w:pPr>
        <w:ind w:left="1080"/>
        <w:rPr>
          <w:sz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10"/>
        <w:gridCol w:w="1276"/>
        <w:gridCol w:w="1024"/>
        <w:gridCol w:w="1276"/>
        <w:gridCol w:w="1165"/>
        <w:gridCol w:w="1024"/>
        <w:gridCol w:w="1215"/>
        <w:gridCol w:w="1080"/>
        <w:gridCol w:w="1320"/>
        <w:gridCol w:w="1200"/>
        <w:gridCol w:w="900"/>
        <w:gridCol w:w="900"/>
        <w:gridCol w:w="835"/>
      </w:tblGrid>
      <w:tr w:rsidR="005242B6" w:rsidRPr="00623011" w:rsidTr="00C2294B">
        <w:trPr>
          <w:cantSplit/>
          <w:trHeight w:val="1537"/>
        </w:trPr>
        <w:tc>
          <w:tcPr>
            <w:tcW w:w="1276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pacing w:val="-4"/>
                <w:sz w:val="24"/>
              </w:rPr>
            </w:pPr>
            <w:r w:rsidRPr="00623011">
              <w:rPr>
                <w:spacing w:val="-4"/>
                <w:sz w:val="24"/>
              </w:rPr>
              <w:t>Уникальный номер реестровой записи</w:t>
            </w:r>
            <w:r w:rsidRPr="00623011">
              <w:rPr>
                <w:sz w:val="24"/>
                <w:vertAlign w:val="superscript"/>
              </w:rPr>
              <w:t>&lt;3&gt;</w:t>
            </w:r>
          </w:p>
        </w:tc>
        <w:tc>
          <w:tcPr>
            <w:tcW w:w="3510" w:type="dxa"/>
            <w:gridSpan w:val="3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41" w:type="dxa"/>
            <w:gridSpan w:val="2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319" w:type="dxa"/>
            <w:gridSpan w:val="3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 качества муниципальной услуги</w:t>
            </w:r>
          </w:p>
        </w:tc>
        <w:tc>
          <w:tcPr>
            <w:tcW w:w="3420" w:type="dxa"/>
            <w:gridSpan w:val="3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Значение показателя качества муниципальной услуги</w:t>
            </w:r>
          </w:p>
        </w:tc>
        <w:tc>
          <w:tcPr>
            <w:tcW w:w="1735" w:type="dxa"/>
            <w:gridSpan w:val="2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Допустимые 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(возможные) отклонения от установленных показателей качества муниципальной услуги </w:t>
            </w:r>
            <w:r w:rsidRPr="00623011">
              <w:rPr>
                <w:sz w:val="24"/>
                <w:vertAlign w:val="superscript"/>
              </w:rPr>
              <w:t>&lt;6&gt;</w:t>
            </w:r>
          </w:p>
        </w:tc>
      </w:tr>
      <w:tr w:rsidR="005242B6" w:rsidRPr="00623011" w:rsidTr="00C2294B">
        <w:trPr>
          <w:cantSplit/>
          <w:trHeight w:val="372"/>
        </w:trPr>
        <w:tc>
          <w:tcPr>
            <w:tcW w:w="1276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наименование показателя </w:t>
            </w:r>
            <w:r w:rsidRPr="00623011">
              <w:rPr>
                <w:sz w:val="24"/>
                <w:vertAlign w:val="superscript"/>
              </w:rPr>
              <w:t>&lt;4&gt;</w:t>
            </w:r>
          </w:p>
        </w:tc>
        <w:tc>
          <w:tcPr>
            <w:tcW w:w="2295" w:type="dxa"/>
            <w:gridSpan w:val="2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единица измерения </w:t>
            </w:r>
          </w:p>
        </w:tc>
        <w:tc>
          <w:tcPr>
            <w:tcW w:w="1320" w:type="dxa"/>
            <w:vMerge w:val="restart"/>
            <w:vAlign w:val="center"/>
          </w:tcPr>
          <w:p w:rsidR="005242B6" w:rsidRPr="00623011" w:rsidRDefault="00421597" w:rsidP="00431F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 xml:space="preserve">3 </w:t>
            </w:r>
            <w:r w:rsidR="005242B6" w:rsidRPr="00623011">
              <w:rPr>
                <w:sz w:val="24"/>
              </w:rPr>
              <w:t>год (очередной финансовый год)</w:t>
            </w:r>
          </w:p>
        </w:tc>
        <w:tc>
          <w:tcPr>
            <w:tcW w:w="1200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 xml:space="preserve">4 </w:t>
            </w:r>
            <w:r w:rsidR="005242B6" w:rsidRPr="00623011">
              <w:rPr>
                <w:sz w:val="24"/>
              </w:rPr>
              <w:t>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>5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 процентах</w:t>
            </w:r>
          </w:p>
        </w:tc>
        <w:tc>
          <w:tcPr>
            <w:tcW w:w="835" w:type="dxa"/>
            <w:vMerge w:val="restart"/>
            <w:vAlign w:val="center"/>
          </w:tcPr>
          <w:p w:rsidR="005242B6" w:rsidRPr="00D41A4B" w:rsidRDefault="005242B6" w:rsidP="00D41A4B">
            <w:pPr>
              <w:jc w:val="center"/>
              <w:rPr>
                <w:sz w:val="20"/>
                <w:szCs w:val="20"/>
              </w:rPr>
            </w:pPr>
            <w:r w:rsidRPr="00D41A4B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5242B6" w:rsidRPr="00623011" w:rsidTr="00C2294B">
        <w:trPr>
          <w:cantSplit/>
          <w:trHeight w:val="322"/>
        </w:trPr>
        <w:tc>
          <w:tcPr>
            <w:tcW w:w="1276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  <w:r w:rsidRPr="00623011">
              <w:rPr>
                <w:sz w:val="24"/>
                <w:vertAlign w:val="superscript"/>
              </w:rPr>
              <w:t>&lt;4&gt;</w:t>
            </w:r>
          </w:p>
        </w:tc>
        <w:tc>
          <w:tcPr>
            <w:tcW w:w="108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код по ОКЕИ </w:t>
            </w:r>
            <w:r w:rsidRPr="00623011">
              <w:rPr>
                <w:sz w:val="24"/>
                <w:vertAlign w:val="superscript"/>
              </w:rPr>
              <w:t>&lt;5&gt;</w:t>
            </w:r>
          </w:p>
        </w:tc>
        <w:tc>
          <w:tcPr>
            <w:tcW w:w="132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C2294B">
        <w:trPr>
          <w:cantSplit/>
        </w:trPr>
        <w:tc>
          <w:tcPr>
            <w:tcW w:w="1276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24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(наименование показателя 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165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&lt;4&gt;)</w:t>
            </w:r>
          </w:p>
        </w:tc>
        <w:tc>
          <w:tcPr>
            <w:tcW w:w="1024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C2294B"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1024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  <w:tc>
          <w:tcPr>
            <w:tcW w:w="116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6</w:t>
            </w:r>
          </w:p>
        </w:tc>
        <w:tc>
          <w:tcPr>
            <w:tcW w:w="1024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7</w:t>
            </w:r>
          </w:p>
        </w:tc>
        <w:tc>
          <w:tcPr>
            <w:tcW w:w="121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9</w:t>
            </w:r>
          </w:p>
        </w:tc>
        <w:tc>
          <w:tcPr>
            <w:tcW w:w="132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2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11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12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13</w:t>
            </w:r>
          </w:p>
        </w:tc>
        <w:tc>
          <w:tcPr>
            <w:tcW w:w="83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14</w:t>
            </w:r>
          </w:p>
        </w:tc>
      </w:tr>
      <w:tr w:rsidR="005242B6" w:rsidRPr="00623011" w:rsidTr="00C2294B">
        <w:trPr>
          <w:cantSplit/>
        </w:trPr>
        <w:tc>
          <w:tcPr>
            <w:tcW w:w="1276" w:type="dxa"/>
            <w:vMerge w:val="restart"/>
          </w:tcPr>
          <w:p w:rsidR="005242B6" w:rsidRPr="00623011" w:rsidRDefault="005242B6" w:rsidP="005242B6">
            <w:pPr>
              <w:rPr>
                <w:color w:val="000000"/>
                <w:sz w:val="24"/>
              </w:rPr>
            </w:pPr>
          </w:p>
        </w:tc>
        <w:tc>
          <w:tcPr>
            <w:tcW w:w="121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24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Merge w:val="restart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24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1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C2294B">
        <w:trPr>
          <w:cantSplit/>
        </w:trPr>
        <w:tc>
          <w:tcPr>
            <w:tcW w:w="127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24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65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2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3.2. Показатели, характеризующие объем муниципальной услуги: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7"/>
        <w:gridCol w:w="859"/>
        <w:gridCol w:w="1079"/>
        <w:gridCol w:w="900"/>
        <w:gridCol w:w="1085"/>
        <w:gridCol w:w="1080"/>
        <w:gridCol w:w="1080"/>
        <w:gridCol w:w="1080"/>
        <w:gridCol w:w="880"/>
        <w:gridCol w:w="920"/>
        <w:gridCol w:w="900"/>
        <w:gridCol w:w="873"/>
        <w:gridCol w:w="851"/>
        <w:gridCol w:w="850"/>
        <w:gridCol w:w="851"/>
        <w:gridCol w:w="715"/>
        <w:gridCol w:w="1002"/>
      </w:tblGrid>
      <w:tr w:rsidR="005242B6" w:rsidRPr="00623011" w:rsidTr="00EA7468">
        <w:tc>
          <w:tcPr>
            <w:tcW w:w="1297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Уникальный номер реестровой записи</w:t>
            </w:r>
            <w:r w:rsidRPr="00623011">
              <w:rPr>
                <w:sz w:val="24"/>
                <w:vertAlign w:val="superscript"/>
              </w:rPr>
              <w:t>&lt;3&gt;</w:t>
            </w:r>
          </w:p>
        </w:tc>
        <w:tc>
          <w:tcPr>
            <w:tcW w:w="2838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65" w:type="dxa"/>
            <w:gridSpan w:val="2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Показатель, </w:t>
            </w:r>
            <w:r w:rsidRPr="00623011">
              <w:rPr>
                <w:spacing w:val="-8"/>
                <w:sz w:val="24"/>
              </w:rPr>
              <w:t>характеризующий</w:t>
            </w:r>
            <w:r w:rsidRPr="00623011">
              <w:rPr>
                <w:sz w:val="24"/>
              </w:rPr>
              <w:t xml:space="preserve"> условия (формы) оказания муниципальной услуги</w:t>
            </w:r>
          </w:p>
        </w:tc>
        <w:tc>
          <w:tcPr>
            <w:tcW w:w="3040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Размер платы (цена, тариф)</w:t>
            </w:r>
            <w:r w:rsidRPr="00623011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717" w:type="dxa"/>
            <w:gridSpan w:val="2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Допустимые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(возможные) отклонения от установленных показателей качества муниципальной услуги </w:t>
            </w:r>
            <w:r w:rsidRPr="00623011">
              <w:rPr>
                <w:sz w:val="24"/>
                <w:vertAlign w:val="superscript"/>
              </w:rPr>
              <w:t>&lt;6&gt;</w:t>
            </w:r>
          </w:p>
        </w:tc>
      </w:tr>
      <w:tr w:rsidR="005242B6" w:rsidRPr="00623011" w:rsidTr="00EA7468">
        <w:tc>
          <w:tcPr>
            <w:tcW w:w="1297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(наименование </w:t>
            </w:r>
            <w:r w:rsidRPr="00623011">
              <w:rPr>
                <w:sz w:val="24"/>
              </w:rPr>
              <w:lastRenderedPageBreak/>
              <w:t>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79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(наименование показат</w:t>
            </w:r>
            <w:r w:rsidRPr="00623011">
              <w:rPr>
                <w:sz w:val="24"/>
              </w:rPr>
              <w:lastRenderedPageBreak/>
              <w:t>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 xml:space="preserve">(наименование </w:t>
            </w:r>
            <w:r w:rsidRPr="00623011">
              <w:rPr>
                <w:sz w:val="24"/>
              </w:rPr>
              <w:lastRenderedPageBreak/>
              <w:t>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5" w:type="dxa"/>
            <w:vMerge w:val="restart"/>
            <w:vAlign w:val="center"/>
          </w:tcPr>
          <w:p w:rsidR="005242B6" w:rsidRPr="00623011" w:rsidRDefault="005242B6" w:rsidP="005242B6">
            <w:pPr>
              <w:ind w:left="-142" w:right="-108"/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lastRenderedPageBreak/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5242B6" w:rsidRPr="00623011" w:rsidRDefault="005242B6" w:rsidP="005242B6">
            <w:pPr>
              <w:ind w:left="-142" w:right="-108"/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(наименование показател</w:t>
            </w:r>
            <w:r w:rsidRPr="00623011">
              <w:rPr>
                <w:sz w:val="24"/>
              </w:rPr>
              <w:lastRenderedPageBreak/>
              <w:t>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(наименование показат</w:t>
            </w:r>
            <w:r w:rsidRPr="00623011">
              <w:rPr>
                <w:sz w:val="24"/>
              </w:rPr>
              <w:lastRenderedPageBreak/>
              <w:t>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960" w:type="dxa"/>
            <w:gridSpan w:val="2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единица измерения</w:t>
            </w:r>
          </w:p>
        </w:tc>
        <w:tc>
          <w:tcPr>
            <w:tcW w:w="92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5242B6" w:rsidRPr="00623011">
              <w:rPr>
                <w:sz w:val="24"/>
              </w:rPr>
              <w:t xml:space="preserve">  год (очере</w:t>
            </w:r>
            <w:r w:rsidR="005242B6" w:rsidRPr="00623011">
              <w:rPr>
                <w:sz w:val="24"/>
              </w:rPr>
              <w:lastRenderedPageBreak/>
              <w:t>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  <w:r w:rsidR="005242B6" w:rsidRPr="00623011">
              <w:rPr>
                <w:sz w:val="24"/>
              </w:rPr>
              <w:t xml:space="preserve">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(1-й </w:t>
            </w:r>
            <w:r w:rsidRPr="00623011">
              <w:rPr>
                <w:sz w:val="24"/>
              </w:rPr>
              <w:lastRenderedPageBreak/>
              <w:t>год планового периода)</w:t>
            </w:r>
          </w:p>
        </w:tc>
        <w:tc>
          <w:tcPr>
            <w:tcW w:w="873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</w:t>
            </w:r>
            <w:r w:rsidR="005242B6" w:rsidRPr="00623011">
              <w:rPr>
                <w:sz w:val="24"/>
              </w:rPr>
              <w:t>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(2-й </w:t>
            </w:r>
            <w:r w:rsidRPr="00623011">
              <w:rPr>
                <w:sz w:val="24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  <w:r w:rsidR="005242B6" w:rsidRPr="00623011">
              <w:rPr>
                <w:sz w:val="24"/>
              </w:rPr>
              <w:t xml:space="preserve">    год (очер</w:t>
            </w:r>
            <w:r w:rsidR="005242B6" w:rsidRPr="00623011">
              <w:rPr>
                <w:sz w:val="24"/>
              </w:rPr>
              <w:lastRenderedPageBreak/>
              <w:t>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D1593">
              <w:rPr>
                <w:sz w:val="24"/>
              </w:rPr>
              <w:t>024</w:t>
            </w:r>
            <w:r w:rsidR="005242B6" w:rsidRPr="00623011">
              <w:rPr>
                <w:sz w:val="24"/>
              </w:rPr>
              <w:t>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(1-й </w:t>
            </w:r>
            <w:r w:rsidRPr="00623011">
              <w:rPr>
                <w:sz w:val="24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</w:t>
            </w:r>
            <w:r w:rsidR="005242B6" w:rsidRPr="00623011">
              <w:rPr>
                <w:sz w:val="24"/>
              </w:rPr>
              <w:t xml:space="preserve">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(2-й </w:t>
            </w:r>
            <w:r w:rsidRPr="00623011">
              <w:rPr>
                <w:sz w:val="24"/>
              </w:rPr>
              <w:lastRenderedPageBreak/>
              <w:t>год планового периода)</w:t>
            </w:r>
          </w:p>
        </w:tc>
        <w:tc>
          <w:tcPr>
            <w:tcW w:w="715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в процента</w:t>
            </w:r>
            <w:r w:rsidRPr="00623011">
              <w:rPr>
                <w:sz w:val="24"/>
              </w:rPr>
              <w:lastRenderedPageBreak/>
              <w:t>х</w:t>
            </w:r>
          </w:p>
        </w:tc>
        <w:tc>
          <w:tcPr>
            <w:tcW w:w="1002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 xml:space="preserve">в абсолютных </w:t>
            </w:r>
            <w:r w:rsidRPr="00623011">
              <w:rPr>
                <w:sz w:val="24"/>
              </w:rPr>
              <w:lastRenderedPageBreak/>
              <w:t xml:space="preserve">показателях </w:t>
            </w:r>
          </w:p>
        </w:tc>
      </w:tr>
      <w:tr w:rsidR="005242B6" w:rsidRPr="00623011" w:rsidTr="00EA7468">
        <w:tc>
          <w:tcPr>
            <w:tcW w:w="1297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7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5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(наимен</w:t>
            </w:r>
            <w:r w:rsidRPr="00623011">
              <w:rPr>
                <w:sz w:val="24"/>
              </w:rPr>
              <w:lastRenderedPageBreak/>
              <w:t>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880" w:type="dxa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 xml:space="preserve">код </w:t>
            </w:r>
            <w:r w:rsidRPr="00623011">
              <w:rPr>
                <w:sz w:val="24"/>
              </w:rPr>
              <w:lastRenderedPageBreak/>
              <w:t xml:space="preserve">по ОКЕИ </w:t>
            </w:r>
            <w:r w:rsidRPr="00623011">
              <w:rPr>
                <w:sz w:val="24"/>
                <w:vertAlign w:val="superscript"/>
              </w:rPr>
              <w:t>&lt;5&gt;</w:t>
            </w:r>
          </w:p>
        </w:tc>
        <w:tc>
          <w:tcPr>
            <w:tcW w:w="92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73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715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02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EA7468">
        <w:tc>
          <w:tcPr>
            <w:tcW w:w="1297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1</w:t>
            </w:r>
          </w:p>
        </w:tc>
        <w:tc>
          <w:tcPr>
            <w:tcW w:w="85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107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108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8</w:t>
            </w:r>
          </w:p>
        </w:tc>
        <w:tc>
          <w:tcPr>
            <w:tcW w:w="8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9</w:t>
            </w:r>
          </w:p>
        </w:tc>
        <w:tc>
          <w:tcPr>
            <w:tcW w:w="92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11</w:t>
            </w:r>
          </w:p>
        </w:tc>
        <w:tc>
          <w:tcPr>
            <w:tcW w:w="87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15</w:t>
            </w:r>
          </w:p>
        </w:tc>
        <w:tc>
          <w:tcPr>
            <w:tcW w:w="71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16</w:t>
            </w:r>
          </w:p>
        </w:tc>
        <w:tc>
          <w:tcPr>
            <w:tcW w:w="100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17</w:t>
            </w:r>
          </w:p>
        </w:tc>
      </w:tr>
      <w:tr w:rsidR="00507466" w:rsidRPr="00623011" w:rsidTr="00EA7468">
        <w:trPr>
          <w:trHeight w:val="548"/>
        </w:trPr>
        <w:tc>
          <w:tcPr>
            <w:tcW w:w="1297" w:type="dxa"/>
            <w:vMerge w:val="restart"/>
          </w:tcPr>
          <w:p w:rsidR="00507466" w:rsidRPr="00C2294B" w:rsidRDefault="00507466" w:rsidP="005242B6">
            <w:pPr>
              <w:rPr>
                <w:sz w:val="20"/>
                <w:szCs w:val="20"/>
              </w:rPr>
            </w:pPr>
            <w:r w:rsidRPr="00C2294B">
              <w:rPr>
                <w:sz w:val="20"/>
                <w:szCs w:val="20"/>
              </w:rPr>
              <w:t>853211О.99.0.БВ19АА65000</w:t>
            </w:r>
          </w:p>
        </w:tc>
        <w:tc>
          <w:tcPr>
            <w:tcW w:w="859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Физические лица за исключением льготных категорий</w:t>
            </w:r>
          </w:p>
        </w:tc>
        <w:tc>
          <w:tcPr>
            <w:tcW w:w="1079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00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5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1080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Число детей</w:t>
            </w: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Чел.</w:t>
            </w:r>
          </w:p>
        </w:tc>
        <w:tc>
          <w:tcPr>
            <w:tcW w:w="8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792</w:t>
            </w:r>
          </w:p>
        </w:tc>
        <w:tc>
          <w:tcPr>
            <w:tcW w:w="920" w:type="dxa"/>
          </w:tcPr>
          <w:p w:rsidR="00507466" w:rsidRPr="00502243" w:rsidRDefault="00507466" w:rsidP="005242B6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0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73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715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002" w:type="dxa"/>
          </w:tcPr>
          <w:p w:rsidR="00507466" w:rsidRPr="00623011" w:rsidRDefault="00507466" w:rsidP="005242B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7466" w:rsidRPr="00623011" w:rsidTr="00EA7468">
        <w:trPr>
          <w:trHeight w:val="1485"/>
        </w:trPr>
        <w:tc>
          <w:tcPr>
            <w:tcW w:w="1297" w:type="dxa"/>
            <w:vMerge/>
          </w:tcPr>
          <w:p w:rsidR="00507466" w:rsidRPr="00623011" w:rsidRDefault="00507466" w:rsidP="005242B6">
            <w:pPr>
              <w:widowControl w:val="0"/>
              <w:autoSpaceDE w:val="0"/>
              <w:snapToGrid w:val="0"/>
              <w:rPr>
                <w:color w:val="FF0000"/>
                <w:sz w:val="24"/>
              </w:rPr>
            </w:pPr>
          </w:p>
        </w:tc>
        <w:tc>
          <w:tcPr>
            <w:tcW w:w="859" w:type="dxa"/>
            <w:vMerge/>
          </w:tcPr>
          <w:p w:rsidR="00507466" w:rsidRPr="00623011" w:rsidRDefault="00507466" w:rsidP="005242B6">
            <w:pPr>
              <w:rPr>
                <w:color w:val="FF0000"/>
                <w:sz w:val="24"/>
              </w:rPr>
            </w:pPr>
          </w:p>
        </w:tc>
        <w:tc>
          <w:tcPr>
            <w:tcW w:w="1079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5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Число человеко-дней пребывания</w:t>
            </w: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proofErr w:type="spellStart"/>
            <w:r w:rsidRPr="00623011">
              <w:rPr>
                <w:sz w:val="24"/>
              </w:rPr>
              <w:t>Чел.дн</w:t>
            </w:r>
            <w:proofErr w:type="spellEnd"/>
            <w:r w:rsidRPr="00623011">
              <w:rPr>
                <w:sz w:val="24"/>
              </w:rPr>
              <w:t>.</w:t>
            </w:r>
          </w:p>
        </w:tc>
        <w:tc>
          <w:tcPr>
            <w:tcW w:w="8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540</w:t>
            </w:r>
          </w:p>
        </w:tc>
        <w:tc>
          <w:tcPr>
            <w:tcW w:w="920" w:type="dxa"/>
          </w:tcPr>
          <w:p w:rsidR="00507466" w:rsidRPr="00502243" w:rsidRDefault="00507466" w:rsidP="002D1593">
            <w:pPr>
              <w:rPr>
                <w:sz w:val="24"/>
              </w:rPr>
            </w:pPr>
            <w:r>
              <w:rPr>
                <w:sz w:val="24"/>
              </w:rPr>
              <w:t>5890</w:t>
            </w:r>
          </w:p>
        </w:tc>
        <w:tc>
          <w:tcPr>
            <w:tcW w:w="900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5890</w:t>
            </w:r>
          </w:p>
        </w:tc>
        <w:tc>
          <w:tcPr>
            <w:tcW w:w="873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5890</w:t>
            </w: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715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002" w:type="dxa"/>
          </w:tcPr>
          <w:p w:rsidR="00507466" w:rsidRPr="00623011" w:rsidRDefault="00507466" w:rsidP="005242B6">
            <w:pPr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</w:tr>
      <w:tr w:rsidR="00507466" w:rsidRPr="00623011" w:rsidTr="00EA7468">
        <w:trPr>
          <w:trHeight w:val="1035"/>
        </w:trPr>
        <w:tc>
          <w:tcPr>
            <w:tcW w:w="1297" w:type="dxa"/>
            <w:vMerge/>
          </w:tcPr>
          <w:p w:rsidR="00507466" w:rsidRPr="00623011" w:rsidRDefault="00507466" w:rsidP="005242B6">
            <w:pPr>
              <w:widowControl w:val="0"/>
              <w:autoSpaceDE w:val="0"/>
              <w:snapToGrid w:val="0"/>
              <w:rPr>
                <w:color w:val="FF0000"/>
                <w:sz w:val="24"/>
              </w:rPr>
            </w:pPr>
          </w:p>
        </w:tc>
        <w:tc>
          <w:tcPr>
            <w:tcW w:w="859" w:type="dxa"/>
            <w:vMerge/>
          </w:tcPr>
          <w:p w:rsidR="00507466" w:rsidRPr="00623011" w:rsidRDefault="00507466" w:rsidP="005242B6">
            <w:pPr>
              <w:rPr>
                <w:color w:val="FF0000"/>
                <w:sz w:val="24"/>
              </w:rPr>
            </w:pPr>
          </w:p>
        </w:tc>
        <w:tc>
          <w:tcPr>
            <w:tcW w:w="1079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5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Число человеко-часов пребывания</w:t>
            </w: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Чел. </w:t>
            </w:r>
            <w:proofErr w:type="gramStart"/>
            <w:r w:rsidRPr="00623011">
              <w:rPr>
                <w:sz w:val="24"/>
              </w:rPr>
              <w:t>ч</w:t>
            </w:r>
            <w:proofErr w:type="gramEnd"/>
            <w:r w:rsidRPr="00623011">
              <w:rPr>
                <w:sz w:val="24"/>
              </w:rPr>
              <w:t>.</w:t>
            </w:r>
          </w:p>
        </w:tc>
        <w:tc>
          <w:tcPr>
            <w:tcW w:w="8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539</w:t>
            </w:r>
          </w:p>
        </w:tc>
        <w:tc>
          <w:tcPr>
            <w:tcW w:w="920" w:type="dxa"/>
          </w:tcPr>
          <w:p w:rsidR="00507466" w:rsidRPr="00502243" w:rsidRDefault="00507466" w:rsidP="005242B6">
            <w:pPr>
              <w:rPr>
                <w:sz w:val="24"/>
              </w:rPr>
            </w:pPr>
            <w:r>
              <w:rPr>
                <w:sz w:val="24"/>
              </w:rPr>
              <w:t>61845</w:t>
            </w:r>
          </w:p>
        </w:tc>
        <w:tc>
          <w:tcPr>
            <w:tcW w:w="900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61845</w:t>
            </w:r>
          </w:p>
        </w:tc>
        <w:tc>
          <w:tcPr>
            <w:tcW w:w="873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61845</w:t>
            </w: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715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002" w:type="dxa"/>
          </w:tcPr>
          <w:p w:rsidR="00507466" w:rsidRPr="00623011" w:rsidRDefault="00507466" w:rsidP="001F604A">
            <w:pPr>
              <w:rPr>
                <w:sz w:val="24"/>
              </w:rPr>
            </w:pPr>
            <w:r>
              <w:rPr>
                <w:sz w:val="24"/>
              </w:rPr>
              <w:t>6185</w:t>
            </w: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7371"/>
      </w:tblGrid>
      <w:tr w:rsidR="005242B6" w:rsidRPr="00623011" w:rsidTr="00B82183">
        <w:tc>
          <w:tcPr>
            <w:tcW w:w="14884" w:type="dxa"/>
            <w:gridSpan w:val="5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Муниципальный правовой акт</w:t>
            </w:r>
          </w:p>
        </w:tc>
      </w:tr>
      <w:tr w:rsidR="005242B6" w:rsidRPr="00623011" w:rsidTr="00B82183"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вид</w:t>
            </w:r>
          </w:p>
        </w:tc>
        <w:tc>
          <w:tcPr>
            <w:tcW w:w="213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принявший орган</w:t>
            </w:r>
          </w:p>
        </w:tc>
        <w:tc>
          <w:tcPr>
            <w:tcW w:w="20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дата</w:t>
            </w:r>
          </w:p>
        </w:tc>
        <w:tc>
          <w:tcPr>
            <w:tcW w:w="209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номер</w:t>
            </w:r>
          </w:p>
        </w:tc>
        <w:tc>
          <w:tcPr>
            <w:tcW w:w="737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</w:p>
        </w:tc>
      </w:tr>
      <w:tr w:rsidR="005242B6" w:rsidRPr="00623011" w:rsidTr="00B82183"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20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</w:tr>
      <w:tr w:rsidR="009C1F37" w:rsidRPr="00623011" w:rsidTr="00B82183">
        <w:tc>
          <w:tcPr>
            <w:tcW w:w="1276" w:type="dxa"/>
          </w:tcPr>
          <w:p w:rsidR="009C1F37" w:rsidRPr="00623011" w:rsidRDefault="009C1F37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решение</w:t>
            </w:r>
          </w:p>
        </w:tc>
        <w:tc>
          <w:tcPr>
            <w:tcW w:w="2136" w:type="dxa"/>
          </w:tcPr>
          <w:p w:rsidR="009C1F37" w:rsidRPr="00623011" w:rsidRDefault="009C1F37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Дума муниципального образования — Шиловский муниципальный район Рязанской области</w:t>
            </w:r>
          </w:p>
        </w:tc>
        <w:tc>
          <w:tcPr>
            <w:tcW w:w="2010" w:type="dxa"/>
          </w:tcPr>
          <w:p w:rsidR="009C1F37" w:rsidRPr="008F18C7" w:rsidRDefault="009C1F37" w:rsidP="00EA3E31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Pr="008F18C7">
              <w:rPr>
                <w:sz w:val="24"/>
              </w:rPr>
              <w:t>.12.201</w:t>
            </w:r>
            <w:r>
              <w:rPr>
                <w:sz w:val="24"/>
              </w:rPr>
              <w:t>5</w:t>
            </w:r>
            <w:r w:rsidRPr="008F18C7">
              <w:rPr>
                <w:sz w:val="24"/>
              </w:rPr>
              <w:t xml:space="preserve"> г</w:t>
            </w:r>
          </w:p>
        </w:tc>
        <w:tc>
          <w:tcPr>
            <w:tcW w:w="2091" w:type="dxa"/>
          </w:tcPr>
          <w:p w:rsidR="009C1F37" w:rsidRPr="008F18C7" w:rsidRDefault="009C1F37" w:rsidP="00EA3E31">
            <w:pPr>
              <w:rPr>
                <w:sz w:val="24"/>
              </w:rPr>
            </w:pPr>
            <w:r>
              <w:rPr>
                <w:sz w:val="24"/>
              </w:rPr>
              <w:t>13/78</w:t>
            </w:r>
          </w:p>
        </w:tc>
        <w:tc>
          <w:tcPr>
            <w:tcW w:w="7371" w:type="dxa"/>
          </w:tcPr>
          <w:p w:rsidR="009C1F37" w:rsidRPr="008F18C7" w:rsidRDefault="009C1F37" w:rsidP="00EA3E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«О порядке установления платы родителей за присмотр и уход за детьми в муниципальных образовательных учреждениях, реализующих образовательную программу дошкольного образования (за исключением групп кратковременного пребывания) в редакции от 23.12.2016 г. № 16/125, от 28.12.2017 г. № 16/121, от 24.12.2018 г. № 7/57, от 11.02.2022 г. № 2/6, от 04.08.2022 г. № 11/42, от 21.10.2022 № 14/49, от 22.12.2022 г. № 17</w:t>
            </w:r>
            <w:proofErr w:type="gramEnd"/>
            <w:r>
              <w:rPr>
                <w:sz w:val="24"/>
              </w:rPr>
              <w:t>/78»</w:t>
            </w:r>
            <w:r w:rsidR="00BB7D57">
              <w:rPr>
                <w:sz w:val="24"/>
              </w:rPr>
              <w:t>, от 15.05.2023</w:t>
            </w:r>
          </w:p>
        </w:tc>
      </w:tr>
    </w:tbl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5. Порядок оказания муниципальной услуги</w:t>
      </w:r>
    </w:p>
    <w:p w:rsidR="005242B6" w:rsidRDefault="005242B6" w:rsidP="005242B6">
      <w:pPr>
        <w:rPr>
          <w:sz w:val="24"/>
        </w:rPr>
      </w:pPr>
      <w:r w:rsidRPr="00623011">
        <w:rPr>
          <w:sz w:val="24"/>
        </w:rPr>
        <w:t xml:space="preserve">    5.1.   Нормативные   правовые   акты,   регулирующие  порядок  оказания муниципальной услуги </w:t>
      </w:r>
    </w:p>
    <w:p w:rsidR="0056245A" w:rsidRDefault="0056245A" w:rsidP="005242B6">
      <w:pPr>
        <w:rPr>
          <w:sz w:val="22"/>
          <w:szCs w:val="22"/>
        </w:rPr>
      </w:pPr>
      <w:r w:rsidRPr="0056245A">
        <w:rPr>
          <w:sz w:val="22"/>
          <w:szCs w:val="22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623011" w:rsidRDefault="001F6BE4" w:rsidP="005242B6">
      <w:pPr>
        <w:rPr>
          <w:sz w:val="24"/>
        </w:rPr>
      </w:pPr>
      <w:r>
        <w:rPr>
          <w:sz w:val="22"/>
          <w:szCs w:val="22"/>
        </w:rPr>
        <w:t>- П</w:t>
      </w:r>
      <w:r w:rsidRPr="006E0B1A">
        <w:rPr>
          <w:sz w:val="22"/>
          <w:szCs w:val="22"/>
        </w:rPr>
        <w:t>остановление Администрации муниципального образования - Шиловский муниципальный район Рязанской области от 21.09.2015 N 559 «Об утверждении Порядка расчета платы, взимаемой с родителей (законных представителей) за присмотр и уход за детьми в группах продленного дня в муниципальных бюджетных общеобразовательных учреждениях муниципального образования - Шиловский муниципальный район Рязанской области».</w:t>
      </w:r>
    </w:p>
    <w:p w:rsidR="005242B6" w:rsidRDefault="005242B6" w:rsidP="005242B6">
      <w:pPr>
        <w:jc w:val="both"/>
        <w:rPr>
          <w:sz w:val="24"/>
          <w:u w:val="single"/>
        </w:rPr>
      </w:pPr>
    </w:p>
    <w:p w:rsidR="005242B6" w:rsidRDefault="005242B6" w:rsidP="005242B6">
      <w:pPr>
        <w:rPr>
          <w:sz w:val="24"/>
        </w:rPr>
      </w:pPr>
    </w:p>
    <w:p w:rsidR="005242B6" w:rsidRPr="00623011" w:rsidRDefault="005242B6" w:rsidP="00745164">
      <w:pPr>
        <w:rPr>
          <w:sz w:val="24"/>
        </w:rPr>
      </w:pPr>
      <w:r w:rsidRPr="00623011">
        <w:rPr>
          <w:sz w:val="24"/>
        </w:rPr>
        <w:lastRenderedPageBreak/>
        <w:t xml:space="preserve">(наименование, номер и дата муниципального правового акта) </w:t>
      </w: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 xml:space="preserve">  5.2. Порядок информирования потенциальных потребителей муниципальной услуги:</w:t>
      </w: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Частота обновления информации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Сеть Интернет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Публичный доклад образовательного учреждения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год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Средства массовой информации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Информация о проводимых мероприятиях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квартал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Информационные стенды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Режим работы, расписание занятий и другая информация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Регулярно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Буклеты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Визитная карточка образовательного учреждения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год</w:t>
            </w: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E6342C" w:rsidRDefault="005F7EEE" w:rsidP="00BF0F73">
      <w:pPr>
        <w:jc w:val="center"/>
        <w:rPr>
          <w:szCs w:val="28"/>
        </w:rPr>
      </w:pPr>
      <w:r>
        <w:rPr>
          <w:szCs w:val="28"/>
        </w:rPr>
        <w:t>Раздел 3</w:t>
      </w:r>
    </w:p>
    <w:p w:rsidR="00E6342C" w:rsidRDefault="00E6342C" w:rsidP="00E6342C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E6342C">
        <w:trPr>
          <w:cantSplit/>
        </w:trPr>
        <w:tc>
          <w:tcPr>
            <w:tcW w:w="10173" w:type="dxa"/>
          </w:tcPr>
          <w:p w:rsidR="00E6342C" w:rsidRDefault="00E6342C" w:rsidP="0094244F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  <w:p w:rsidR="00E6342C" w:rsidRDefault="00907A27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E6342C">
              <w:rPr>
                <w:sz w:val="24"/>
              </w:rPr>
              <w:t>.787.0</w:t>
            </w:r>
          </w:p>
          <w:p w:rsidR="00417C1E" w:rsidRPr="00417C1E" w:rsidRDefault="00417C1E" w:rsidP="0094244F">
            <w:pPr>
              <w:jc w:val="center"/>
              <w:rPr>
                <w:sz w:val="24"/>
              </w:rPr>
            </w:pPr>
          </w:p>
        </w:tc>
      </w:tr>
      <w:tr w:rsidR="00E6342C">
        <w:trPr>
          <w:cantSplit/>
        </w:trPr>
        <w:tc>
          <w:tcPr>
            <w:tcW w:w="10173" w:type="dxa"/>
          </w:tcPr>
          <w:p w:rsidR="00E6342C" w:rsidRPr="00AC59B4" w:rsidRDefault="00E6342C" w:rsidP="0094244F">
            <w:pPr>
              <w:jc w:val="both"/>
              <w:rPr>
                <w:b/>
                <w:sz w:val="24"/>
              </w:rPr>
            </w:pPr>
            <w:r w:rsidRPr="00AC59B4">
              <w:rPr>
                <w:b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3" w:type="dxa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</w:tr>
      <w:tr w:rsidR="00E6342C">
        <w:trPr>
          <w:cantSplit/>
        </w:trPr>
        <w:tc>
          <w:tcPr>
            <w:tcW w:w="10173" w:type="dxa"/>
          </w:tcPr>
          <w:p w:rsidR="00E6342C" w:rsidRDefault="00E6342C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E6342C" w:rsidRDefault="00E6342C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</w:tr>
    </w:tbl>
    <w:p w:rsidR="00E6342C" w:rsidRDefault="00E6342C" w:rsidP="00E6342C">
      <w:pPr>
        <w:rPr>
          <w:sz w:val="24"/>
        </w:rPr>
      </w:pPr>
    </w:p>
    <w:p w:rsidR="00E6342C" w:rsidRDefault="00E6342C" w:rsidP="00E6342C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E6342C" w:rsidRDefault="00E6342C" w:rsidP="00E6342C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E6342C" w:rsidRDefault="00E6342C" w:rsidP="00E6342C">
      <w:pPr>
        <w:ind w:left="1080"/>
        <w:rPr>
          <w:sz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8"/>
        <w:gridCol w:w="1201"/>
        <w:gridCol w:w="1267"/>
        <w:gridCol w:w="1267"/>
        <w:gridCol w:w="1267"/>
        <w:gridCol w:w="1266"/>
        <w:gridCol w:w="1061"/>
        <w:gridCol w:w="1412"/>
        <w:gridCol w:w="840"/>
        <w:gridCol w:w="1267"/>
        <w:gridCol w:w="1126"/>
        <w:gridCol w:w="704"/>
        <w:gridCol w:w="704"/>
        <w:gridCol w:w="1100"/>
      </w:tblGrid>
      <w:tr w:rsidR="00E6342C" w:rsidTr="00497EED">
        <w:trPr>
          <w:cantSplit/>
          <w:trHeight w:val="1564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E6342C" w:rsidRPr="00F96861" w:rsidRDefault="00E6342C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E6342C" w:rsidTr="00497EED">
        <w:trPr>
          <w:cantSplit/>
          <w:trHeight w:val="378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E6342C" w:rsidTr="00497EED">
        <w:trPr>
          <w:cantSplit/>
          <w:trHeight w:val="328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9F0AD7" w:rsidRDefault="00E6342C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9F0AD7" w:rsidRDefault="00E6342C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</w:tr>
      <w:tr w:rsidR="00E6342C" w:rsidTr="00497EED">
        <w:trPr>
          <w:cantSplit/>
          <w:trHeight w:val="147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</w:tr>
      <w:tr w:rsidR="00E6342C" w:rsidTr="00497EED">
        <w:trPr>
          <w:trHeight w:val="27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6342C" w:rsidTr="00497EED">
        <w:trPr>
          <w:cantSplit/>
          <w:trHeight w:val="229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color w:val="000000"/>
                <w:sz w:val="24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</w:tr>
      <w:tr w:rsidR="00E6342C" w:rsidTr="00497EED">
        <w:trPr>
          <w:cantSplit/>
          <w:trHeight w:val="147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</w:tr>
    </w:tbl>
    <w:p w:rsidR="00E6342C" w:rsidRDefault="00E6342C" w:rsidP="00E6342C">
      <w:pPr>
        <w:rPr>
          <w:sz w:val="24"/>
        </w:rPr>
      </w:pPr>
    </w:p>
    <w:p w:rsidR="00E6342C" w:rsidRDefault="00E6342C" w:rsidP="00E6342C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E6342C" w:rsidRDefault="00E6342C" w:rsidP="00E6342C">
      <w:pPr>
        <w:rPr>
          <w:sz w:val="24"/>
        </w:rPr>
      </w:pPr>
    </w:p>
    <w:tbl>
      <w:tblPr>
        <w:tblW w:w="15818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850"/>
        <w:gridCol w:w="1066"/>
        <w:gridCol w:w="1072"/>
        <w:gridCol w:w="1134"/>
        <w:gridCol w:w="816"/>
        <w:gridCol w:w="1173"/>
        <w:gridCol w:w="960"/>
        <w:gridCol w:w="889"/>
        <w:gridCol w:w="889"/>
        <w:gridCol w:w="889"/>
        <w:gridCol w:w="711"/>
        <w:gridCol w:w="889"/>
        <w:gridCol w:w="889"/>
        <w:gridCol w:w="711"/>
        <w:gridCol w:w="769"/>
        <w:gridCol w:w="621"/>
      </w:tblGrid>
      <w:tr w:rsidR="00E6342C" w:rsidTr="00C2294B">
        <w:trPr>
          <w:trHeight w:val="1897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E6342C" w:rsidTr="00C2294B">
        <w:trPr>
          <w:trHeight w:val="146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AB6F77">
              <w:rPr>
                <w:sz w:val="20"/>
                <w:szCs w:val="20"/>
              </w:rPr>
              <w:t>2</w:t>
            </w:r>
            <w:r w:rsidR="002D1593">
              <w:rPr>
                <w:sz w:val="20"/>
                <w:szCs w:val="20"/>
              </w:rPr>
              <w:t>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D1593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E6342C" w:rsidTr="00C2294B">
        <w:trPr>
          <w:trHeight w:val="146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</w:tr>
      <w:tr w:rsidR="00E6342C" w:rsidTr="00C2294B">
        <w:trPr>
          <w:trHeight w:val="22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E6342C" w:rsidTr="00C2294B">
        <w:trPr>
          <w:trHeight w:val="83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C2294B" w:rsidRDefault="00417C1E" w:rsidP="0094244F">
            <w:pPr>
              <w:rPr>
                <w:sz w:val="20"/>
                <w:szCs w:val="20"/>
              </w:rPr>
            </w:pPr>
            <w:r w:rsidRPr="00C2294B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C59B4" w:rsidP="0094244F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C59B4" w:rsidP="0094244F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BC6A58" w:rsidRDefault="00AC59B4" w:rsidP="0094244F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6114A" w:rsidP="0094244F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691B84">
              <w:rPr>
                <w:sz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A2108" w:rsidP="0056245A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56245A">
              <w:rPr>
                <w:sz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A2108" w:rsidP="0094244F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AB6F77">
              <w:rPr>
                <w:sz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r w:rsidRPr="00BC3C18">
              <w:rPr>
                <w:sz w:val="24"/>
              </w:rPr>
              <w:t>бесплатно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r w:rsidRPr="00BC3C18">
              <w:rPr>
                <w:sz w:val="24"/>
              </w:rPr>
              <w:t>бесплатно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r w:rsidRPr="00BC3C18">
              <w:rPr>
                <w:sz w:val="24"/>
              </w:rPr>
              <w:t>бесплатно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B6F77" w:rsidP="0094244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E6342C" w:rsidRDefault="00E6342C" w:rsidP="00E6342C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E6342C" w:rsidRDefault="00E6342C" w:rsidP="00E6342C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E6342C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E634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E634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34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</w:tr>
    </w:tbl>
    <w:p w:rsidR="00E6342C" w:rsidRDefault="00E6342C" w:rsidP="00E6342C">
      <w:pPr>
        <w:rPr>
          <w:sz w:val="24"/>
        </w:rPr>
      </w:pPr>
    </w:p>
    <w:p w:rsidR="00E6342C" w:rsidRDefault="00E6342C" w:rsidP="00E6342C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E6342C" w:rsidRDefault="00E6342C" w:rsidP="00E6342C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56245A" w:rsidRDefault="0056245A" w:rsidP="001F6BE4">
      <w:pPr>
        <w:ind w:firstLine="567"/>
        <w:jc w:val="both"/>
        <w:rPr>
          <w:sz w:val="22"/>
          <w:szCs w:val="22"/>
        </w:rPr>
      </w:pPr>
      <w:r w:rsidRPr="0056245A">
        <w:rPr>
          <w:sz w:val="22"/>
          <w:szCs w:val="22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1F6BE4" w:rsidRDefault="001F6BE4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учреждениях муниципального образования – Шиловский муниципальный район Рязанской области».</w:t>
      </w:r>
    </w:p>
    <w:p w:rsidR="00E6342C" w:rsidRDefault="00E6342C" w:rsidP="00417C1E">
      <w:pPr>
        <w:ind w:firstLine="708"/>
        <w:rPr>
          <w:sz w:val="24"/>
        </w:rPr>
      </w:pPr>
      <w:r>
        <w:rPr>
          <w:sz w:val="24"/>
        </w:rPr>
        <w:t>(наименование, номер и дата муниципального правового акта)</w:t>
      </w:r>
    </w:p>
    <w:p w:rsidR="00E6342C" w:rsidRDefault="00E6342C" w:rsidP="00E6342C">
      <w:pPr>
        <w:rPr>
          <w:sz w:val="24"/>
        </w:rPr>
      </w:pPr>
      <w:r>
        <w:rPr>
          <w:sz w:val="24"/>
        </w:rPr>
        <w:lastRenderedPageBreak/>
        <w:t>5.2. Порядок информирования потенциальных потребителей муниципальной услуги:</w:t>
      </w:r>
    </w:p>
    <w:p w:rsidR="00E6342C" w:rsidRDefault="00E6342C" w:rsidP="00E6342C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E6342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E6342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342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О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</w:tbl>
    <w:p w:rsidR="001F6BE4" w:rsidRDefault="001F6BE4" w:rsidP="006F2E1F">
      <w:pPr>
        <w:rPr>
          <w:szCs w:val="28"/>
        </w:rPr>
      </w:pPr>
    </w:p>
    <w:p w:rsidR="00160E42" w:rsidRDefault="005F7EEE" w:rsidP="00BF0F73">
      <w:pPr>
        <w:jc w:val="center"/>
        <w:rPr>
          <w:szCs w:val="28"/>
        </w:rPr>
      </w:pPr>
      <w:r>
        <w:rPr>
          <w:szCs w:val="28"/>
        </w:rPr>
        <w:t>Раздел 4 .</w:t>
      </w:r>
    </w:p>
    <w:p w:rsidR="00160E42" w:rsidRDefault="00160E42" w:rsidP="00160E42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160E42">
        <w:trPr>
          <w:cantSplit/>
        </w:trPr>
        <w:tc>
          <w:tcPr>
            <w:tcW w:w="10173" w:type="dxa"/>
          </w:tcPr>
          <w:p w:rsidR="00160E42" w:rsidRDefault="00160E42" w:rsidP="0094244F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  <w:p w:rsidR="00160E42" w:rsidRDefault="00907A27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160E42">
              <w:rPr>
                <w:sz w:val="24"/>
              </w:rPr>
              <w:t>.791.0</w:t>
            </w:r>
          </w:p>
        </w:tc>
      </w:tr>
      <w:tr w:rsidR="00160E42">
        <w:trPr>
          <w:cantSplit/>
        </w:trPr>
        <w:tc>
          <w:tcPr>
            <w:tcW w:w="10173" w:type="dxa"/>
          </w:tcPr>
          <w:p w:rsidR="00160E42" w:rsidRPr="00AC59B4" w:rsidRDefault="00160E42" w:rsidP="0094244F">
            <w:pPr>
              <w:jc w:val="both"/>
              <w:rPr>
                <w:b/>
                <w:sz w:val="24"/>
              </w:rPr>
            </w:pPr>
            <w:r w:rsidRPr="00AC59B4">
              <w:rPr>
                <w:b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3" w:type="dxa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</w:tr>
      <w:tr w:rsidR="00160E42">
        <w:trPr>
          <w:cantSplit/>
        </w:trPr>
        <w:tc>
          <w:tcPr>
            <w:tcW w:w="10173" w:type="dxa"/>
          </w:tcPr>
          <w:p w:rsidR="00160E42" w:rsidRDefault="00160E42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160E42" w:rsidRDefault="00160E42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</w:tr>
    </w:tbl>
    <w:p w:rsidR="00160E42" w:rsidRDefault="00160E42" w:rsidP="00160E42">
      <w:pPr>
        <w:rPr>
          <w:sz w:val="24"/>
        </w:rPr>
      </w:pPr>
    </w:p>
    <w:p w:rsidR="00160E42" w:rsidRDefault="00160E42" w:rsidP="00160E42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160E42" w:rsidRDefault="00160E42" w:rsidP="00160E42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160E42" w:rsidRDefault="00160E42" w:rsidP="00160E42">
      <w:pPr>
        <w:ind w:left="1080"/>
        <w:rPr>
          <w:sz w:val="24"/>
        </w:rPr>
      </w:pPr>
    </w:p>
    <w:tbl>
      <w:tblPr>
        <w:tblW w:w="163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3"/>
        <w:gridCol w:w="1198"/>
        <w:gridCol w:w="1263"/>
        <w:gridCol w:w="1263"/>
        <w:gridCol w:w="1263"/>
        <w:gridCol w:w="1262"/>
        <w:gridCol w:w="1263"/>
        <w:gridCol w:w="1203"/>
        <w:gridCol w:w="1069"/>
        <w:gridCol w:w="1307"/>
        <w:gridCol w:w="1188"/>
        <w:gridCol w:w="891"/>
        <w:gridCol w:w="891"/>
        <w:gridCol w:w="713"/>
      </w:tblGrid>
      <w:tr w:rsidR="00160E42" w:rsidTr="005D7495">
        <w:trPr>
          <w:cantSplit/>
          <w:trHeight w:val="1601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5D7495">
            <w:pPr>
              <w:ind w:left="176" w:hanging="142"/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160E42" w:rsidRPr="00F96861" w:rsidRDefault="00160E42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160E42" w:rsidTr="005D7495">
        <w:trPr>
          <w:cantSplit/>
          <w:trHeight w:val="387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160E42" w:rsidTr="005D7495">
        <w:trPr>
          <w:cantSplit/>
          <w:trHeight w:val="335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9F0AD7" w:rsidRDefault="00160E42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9F0AD7" w:rsidRDefault="00160E42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</w:tr>
      <w:tr w:rsidR="00160E42" w:rsidTr="005D7495">
        <w:trPr>
          <w:cantSplit/>
          <w:trHeight w:val="150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</w:tr>
      <w:tr w:rsidR="00160E42" w:rsidTr="005D7495">
        <w:trPr>
          <w:trHeight w:val="28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60E42" w:rsidTr="005D7495">
        <w:trPr>
          <w:cantSplit/>
          <w:trHeight w:val="234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color w:val="000000"/>
                <w:sz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</w:tr>
      <w:tr w:rsidR="00160E42" w:rsidTr="005D7495">
        <w:trPr>
          <w:cantSplit/>
          <w:trHeight w:val="150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</w:tr>
    </w:tbl>
    <w:p w:rsidR="00160E42" w:rsidRDefault="00160E42" w:rsidP="00160E42">
      <w:pPr>
        <w:rPr>
          <w:sz w:val="24"/>
        </w:rPr>
      </w:pPr>
    </w:p>
    <w:p w:rsidR="00160E42" w:rsidRDefault="00160E42" w:rsidP="00160E42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160E42" w:rsidRDefault="00160E42" w:rsidP="00160E42">
      <w:pPr>
        <w:rPr>
          <w:sz w:val="24"/>
        </w:rPr>
      </w:pPr>
    </w:p>
    <w:tbl>
      <w:tblPr>
        <w:tblW w:w="1620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61"/>
        <w:gridCol w:w="1080"/>
        <w:gridCol w:w="1035"/>
        <w:gridCol w:w="993"/>
        <w:gridCol w:w="898"/>
        <w:gridCol w:w="1188"/>
        <w:gridCol w:w="972"/>
        <w:gridCol w:w="824"/>
        <w:gridCol w:w="900"/>
        <w:gridCol w:w="900"/>
        <w:gridCol w:w="720"/>
        <w:gridCol w:w="900"/>
        <w:gridCol w:w="900"/>
        <w:gridCol w:w="848"/>
        <w:gridCol w:w="779"/>
        <w:gridCol w:w="709"/>
      </w:tblGrid>
      <w:tr w:rsidR="00160E42" w:rsidTr="00CD75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Уникальный номер реестровой </w:t>
            </w:r>
            <w:r w:rsidRPr="007A4565">
              <w:rPr>
                <w:sz w:val="20"/>
                <w:szCs w:val="20"/>
              </w:rPr>
              <w:lastRenderedPageBreak/>
              <w:t>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</w:t>
            </w:r>
            <w:r w:rsidRPr="007A4565">
              <w:rPr>
                <w:sz w:val="20"/>
                <w:szCs w:val="20"/>
              </w:rPr>
              <w:lastRenderedPageBreak/>
              <w:t>оказания муниципальной услуги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lastRenderedPageBreak/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160E42" w:rsidTr="00CD75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</w:t>
            </w:r>
            <w:r w:rsidR="005D7495">
              <w:rPr>
                <w:sz w:val="20"/>
                <w:szCs w:val="20"/>
              </w:rPr>
              <w:t xml:space="preserve">й </w:t>
            </w:r>
            <w:r w:rsidRPr="007A4565">
              <w:rPr>
                <w:sz w:val="20"/>
                <w:szCs w:val="20"/>
              </w:rPr>
              <w:t>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D1593">
              <w:rPr>
                <w:sz w:val="20"/>
                <w:szCs w:val="20"/>
              </w:rPr>
              <w:t>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D1593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160E42" w:rsidTr="00CD75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</w:tr>
      <w:tr w:rsidR="00160E42" w:rsidTr="00CD75D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160E42" w:rsidRPr="00C2294B" w:rsidTr="00CD75D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EE5C2B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802111О.99.0.БА96АЮ5</w:t>
            </w:r>
            <w:r w:rsidR="00907A27" w:rsidRPr="00C2294B">
              <w:rPr>
                <w:sz w:val="22"/>
                <w:szCs w:val="22"/>
              </w:rPr>
              <w:t>8001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AC59B4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AC59B4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Не указано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AC59B4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 xml:space="preserve">Число </w:t>
            </w:r>
            <w:proofErr w:type="gramStart"/>
            <w:r w:rsidRPr="00C2294B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человек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6C2B76" w:rsidP="0094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DF37BD" w:rsidP="000C5FA1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9</w:t>
            </w:r>
            <w:r w:rsidR="000C5FA1" w:rsidRPr="00C2294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DF37BD" w:rsidP="000C5FA1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9</w:t>
            </w:r>
            <w:r w:rsidR="000C5FA1" w:rsidRPr="00C2294B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бесплатно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бесплатно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бесплатно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6C2B76" w:rsidP="0094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160E42" w:rsidRDefault="00160E42" w:rsidP="00160E42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160E42" w:rsidRDefault="00160E42" w:rsidP="00160E42">
      <w:pPr>
        <w:rPr>
          <w:sz w:val="24"/>
        </w:rPr>
      </w:pPr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7"/>
        <w:gridCol w:w="2136"/>
        <w:gridCol w:w="2010"/>
        <w:gridCol w:w="2091"/>
        <w:gridCol w:w="6946"/>
      </w:tblGrid>
      <w:tr w:rsidR="00160E42" w:rsidTr="005D7495">
        <w:tc>
          <w:tcPr>
            <w:tcW w:w="1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160E42" w:rsidTr="005D7495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160E42" w:rsidTr="005D7495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0E42" w:rsidTr="005D7495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</w:tr>
    </w:tbl>
    <w:p w:rsidR="0041691A" w:rsidRDefault="0041691A" w:rsidP="00160E42">
      <w:pPr>
        <w:rPr>
          <w:sz w:val="24"/>
        </w:rPr>
      </w:pPr>
    </w:p>
    <w:p w:rsidR="00160E42" w:rsidRDefault="00160E42" w:rsidP="00160E42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160E42" w:rsidRDefault="00160E42" w:rsidP="00160E4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BD4BDC" w:rsidRDefault="00BD4BDC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D4BDC">
        <w:rPr>
          <w:sz w:val="22"/>
          <w:szCs w:val="22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1F6BE4" w:rsidRDefault="001F6BE4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учреждениях муниципального образования – Шиловский муницип</w:t>
      </w:r>
      <w:r>
        <w:rPr>
          <w:sz w:val="22"/>
          <w:szCs w:val="22"/>
        </w:rPr>
        <w:t>альный район Рязанской области»</w:t>
      </w:r>
    </w:p>
    <w:p w:rsidR="00160E42" w:rsidRDefault="00160E42" w:rsidP="00AA726E">
      <w:pPr>
        <w:rPr>
          <w:sz w:val="24"/>
        </w:rPr>
      </w:pPr>
      <w:r>
        <w:rPr>
          <w:sz w:val="24"/>
        </w:rPr>
        <w:t xml:space="preserve">                    (наименование, номер и дата муниципального правового акта)</w:t>
      </w:r>
    </w:p>
    <w:p w:rsidR="00160E42" w:rsidRDefault="00160E42" w:rsidP="00160E42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160E42" w:rsidRDefault="00160E42" w:rsidP="00160E42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160E42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160E42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E42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О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</w:tbl>
    <w:p w:rsidR="001F6BE4" w:rsidRDefault="001F6BE4" w:rsidP="006F2E1F">
      <w:pPr>
        <w:rPr>
          <w:szCs w:val="28"/>
        </w:rPr>
      </w:pPr>
    </w:p>
    <w:p w:rsidR="0094244F" w:rsidRDefault="005F7EEE" w:rsidP="00634C71">
      <w:pPr>
        <w:jc w:val="center"/>
        <w:rPr>
          <w:szCs w:val="28"/>
        </w:rPr>
      </w:pPr>
      <w:r>
        <w:rPr>
          <w:szCs w:val="28"/>
        </w:rPr>
        <w:lastRenderedPageBreak/>
        <w:t>Раздел 5</w:t>
      </w:r>
    </w:p>
    <w:p w:rsidR="0094244F" w:rsidRDefault="0094244F" w:rsidP="0094244F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94244F">
        <w:trPr>
          <w:cantSplit/>
        </w:trPr>
        <w:tc>
          <w:tcPr>
            <w:tcW w:w="10173" w:type="dxa"/>
          </w:tcPr>
          <w:p w:rsidR="0094244F" w:rsidRDefault="0094244F" w:rsidP="0094244F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  <w:p w:rsidR="0094244F" w:rsidRDefault="00D410E9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94244F">
              <w:rPr>
                <w:sz w:val="24"/>
              </w:rPr>
              <w:t>.794.0</w:t>
            </w:r>
          </w:p>
        </w:tc>
      </w:tr>
      <w:tr w:rsidR="0094244F">
        <w:trPr>
          <w:cantSplit/>
        </w:trPr>
        <w:tc>
          <w:tcPr>
            <w:tcW w:w="10173" w:type="dxa"/>
          </w:tcPr>
          <w:p w:rsidR="0094244F" w:rsidRPr="00AC59B4" w:rsidRDefault="0094244F" w:rsidP="0094244F">
            <w:pPr>
              <w:jc w:val="both"/>
              <w:rPr>
                <w:b/>
                <w:sz w:val="24"/>
              </w:rPr>
            </w:pPr>
            <w:r w:rsidRPr="00AC59B4">
              <w:rPr>
                <w:b/>
                <w:sz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83" w:type="dxa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</w:tr>
      <w:tr w:rsidR="0094244F">
        <w:trPr>
          <w:cantSplit/>
        </w:trPr>
        <w:tc>
          <w:tcPr>
            <w:tcW w:w="10173" w:type="dxa"/>
          </w:tcPr>
          <w:p w:rsidR="0094244F" w:rsidRDefault="0094244F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94244F" w:rsidRDefault="0094244F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</w:tr>
    </w:tbl>
    <w:p w:rsidR="0094244F" w:rsidRDefault="0094244F" w:rsidP="0094244F">
      <w:pPr>
        <w:rPr>
          <w:sz w:val="24"/>
        </w:rPr>
      </w:pPr>
    </w:p>
    <w:p w:rsidR="0094244F" w:rsidRDefault="0094244F" w:rsidP="0094244F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94244F" w:rsidRDefault="0094244F" w:rsidP="0094244F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94244F" w:rsidRDefault="0094244F" w:rsidP="0094244F">
      <w:pPr>
        <w:ind w:left="1080"/>
        <w:rPr>
          <w:sz w:val="24"/>
        </w:rPr>
      </w:pPr>
    </w:p>
    <w:tbl>
      <w:tblPr>
        <w:tblW w:w="1601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183"/>
        <w:gridCol w:w="1248"/>
        <w:gridCol w:w="1248"/>
        <w:gridCol w:w="1248"/>
        <w:gridCol w:w="1247"/>
        <w:gridCol w:w="1248"/>
        <w:gridCol w:w="1188"/>
        <w:gridCol w:w="1056"/>
        <w:gridCol w:w="1291"/>
        <w:gridCol w:w="1173"/>
        <w:gridCol w:w="880"/>
        <w:gridCol w:w="880"/>
        <w:gridCol w:w="570"/>
      </w:tblGrid>
      <w:tr w:rsidR="0094244F" w:rsidTr="000F4E6F">
        <w:trPr>
          <w:cantSplit/>
          <w:trHeight w:val="1569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94244F" w:rsidRPr="00F96861" w:rsidRDefault="0094244F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94244F" w:rsidTr="000F4E6F">
        <w:trPr>
          <w:cantSplit/>
          <w:trHeight w:val="38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94244F" w:rsidTr="000F4E6F">
        <w:trPr>
          <w:cantSplit/>
          <w:trHeight w:val="329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9F0AD7" w:rsidRDefault="0094244F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9F0AD7" w:rsidRDefault="0094244F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</w:tr>
      <w:tr w:rsidR="0094244F" w:rsidTr="000F4E6F">
        <w:trPr>
          <w:cantSplit/>
          <w:trHeight w:val="14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</w:tr>
      <w:tr w:rsidR="0094244F" w:rsidTr="000F4E6F">
        <w:trPr>
          <w:trHeight w:val="27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4244F" w:rsidTr="000F4E6F">
        <w:trPr>
          <w:cantSplit/>
          <w:trHeight w:val="23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color w:val="000000"/>
                <w:sz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</w:tr>
      <w:tr w:rsidR="0094244F" w:rsidTr="000F4E6F">
        <w:trPr>
          <w:cantSplit/>
          <w:trHeight w:val="14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</w:tr>
    </w:tbl>
    <w:p w:rsidR="00EE5C2B" w:rsidRDefault="00EE5C2B" w:rsidP="0094244F">
      <w:pPr>
        <w:rPr>
          <w:sz w:val="24"/>
        </w:rPr>
      </w:pPr>
    </w:p>
    <w:p w:rsidR="0094244F" w:rsidRDefault="0094244F" w:rsidP="0094244F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94244F" w:rsidRDefault="0094244F" w:rsidP="0094244F">
      <w:pPr>
        <w:rPr>
          <w:sz w:val="24"/>
        </w:rPr>
      </w:pPr>
    </w:p>
    <w:tbl>
      <w:tblPr>
        <w:tblW w:w="1627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1050"/>
        <w:gridCol w:w="1046"/>
        <w:gridCol w:w="1079"/>
        <w:gridCol w:w="1014"/>
        <w:gridCol w:w="911"/>
        <w:gridCol w:w="1150"/>
        <w:gridCol w:w="1082"/>
        <w:gridCol w:w="820"/>
        <w:gridCol w:w="871"/>
        <w:gridCol w:w="871"/>
        <w:gridCol w:w="698"/>
        <w:gridCol w:w="871"/>
        <w:gridCol w:w="871"/>
        <w:gridCol w:w="698"/>
        <w:gridCol w:w="871"/>
        <w:gridCol w:w="818"/>
      </w:tblGrid>
      <w:tr w:rsidR="0094244F" w:rsidTr="00CD75D2">
        <w:trPr>
          <w:trHeight w:val="1915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AA2108" w:rsidP="0094244F"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94244F" w:rsidTr="00CD75D2">
        <w:trPr>
          <w:trHeight w:val="146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</w:t>
            </w:r>
            <w:r w:rsidRPr="007A4565">
              <w:rPr>
                <w:sz w:val="20"/>
                <w:szCs w:val="20"/>
              </w:rPr>
              <w:lastRenderedPageBreak/>
              <w:t>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</w:t>
            </w:r>
            <w:r w:rsidRPr="007A4565">
              <w:rPr>
                <w:sz w:val="20"/>
                <w:szCs w:val="20"/>
              </w:rPr>
              <w:lastRenderedPageBreak/>
              <w:t>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показател</w:t>
            </w:r>
            <w:r w:rsidRPr="007A4565">
              <w:rPr>
                <w:sz w:val="20"/>
                <w:szCs w:val="20"/>
              </w:rPr>
              <w:lastRenderedPageBreak/>
              <w:t>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</w:t>
            </w:r>
            <w:r w:rsidRPr="007A4565">
              <w:rPr>
                <w:sz w:val="20"/>
                <w:szCs w:val="20"/>
                <w:vertAlign w:val="superscript"/>
              </w:rPr>
              <w:lastRenderedPageBreak/>
              <w:t>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lastRenderedPageBreak/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lastRenderedPageBreak/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 (очеред</w:t>
            </w:r>
            <w:r w:rsidRPr="007A4565">
              <w:rPr>
                <w:sz w:val="20"/>
                <w:szCs w:val="20"/>
              </w:rPr>
              <w:lastRenderedPageBreak/>
              <w:t>ной финансовый год)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 w:rsidR="002627AB">
              <w:rPr>
                <w:sz w:val="20"/>
                <w:szCs w:val="20"/>
              </w:rPr>
              <w:t>24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</w:t>
            </w:r>
          </w:p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(1-й </w:t>
            </w:r>
            <w:r w:rsidRPr="007A4565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</w:t>
            </w:r>
          </w:p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(2-й </w:t>
            </w:r>
            <w:r w:rsidRPr="007A4565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 w:rsidR="002627AB">
              <w:rPr>
                <w:sz w:val="20"/>
                <w:szCs w:val="20"/>
              </w:rPr>
              <w:t>23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 (очеред</w:t>
            </w:r>
            <w:r w:rsidRPr="007A4565">
              <w:rPr>
                <w:sz w:val="20"/>
                <w:szCs w:val="20"/>
              </w:rPr>
              <w:lastRenderedPageBreak/>
              <w:t>ной финансовый год)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 w:rsidR="002627AB">
              <w:rPr>
                <w:sz w:val="20"/>
                <w:szCs w:val="20"/>
              </w:rPr>
              <w:t>24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</w:t>
            </w:r>
          </w:p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(1-й </w:t>
            </w:r>
            <w:r w:rsidRPr="007A4565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>год</w:t>
            </w:r>
          </w:p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(2-й </w:t>
            </w:r>
            <w:r w:rsidRPr="007A4565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</w:t>
            </w:r>
            <w:r w:rsidRPr="007A4565">
              <w:rPr>
                <w:sz w:val="20"/>
                <w:szCs w:val="20"/>
              </w:rPr>
              <w:lastRenderedPageBreak/>
              <w:t xml:space="preserve">показателях </w:t>
            </w:r>
          </w:p>
        </w:tc>
      </w:tr>
      <w:tr w:rsidR="0094244F" w:rsidTr="00CD75D2">
        <w:trPr>
          <w:trHeight w:val="146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(наименование </w:t>
            </w:r>
            <w:r w:rsidRPr="007A4565">
              <w:rPr>
                <w:sz w:val="20"/>
                <w:szCs w:val="20"/>
              </w:rPr>
              <w:lastRenderedPageBreak/>
              <w:t>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lastRenderedPageBreak/>
              <w:t>&lt;5&gt;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</w:tr>
      <w:tr w:rsidR="0094244F" w:rsidTr="00CD75D2">
        <w:trPr>
          <w:trHeight w:val="228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94244F" w:rsidRPr="00CD75D2" w:rsidTr="00CD75D2">
        <w:trPr>
          <w:trHeight w:val="82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07A27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AC59B4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Не указано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AC59B4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Не указано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AC59B4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Не указано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очная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 xml:space="preserve">Число </w:t>
            </w:r>
            <w:proofErr w:type="gramStart"/>
            <w:r w:rsidRPr="00CD75D2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человек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792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691B84" w:rsidP="0094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2627AB" w:rsidP="00AB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2627AB" w:rsidP="0094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бесплатно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бесплатно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бесплатно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C" w:rsidRPr="00CD75D2" w:rsidRDefault="00421DC6" w:rsidP="00421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E5C2B" w:rsidRDefault="00EE5C2B" w:rsidP="0094244F">
      <w:pPr>
        <w:rPr>
          <w:sz w:val="24"/>
        </w:rPr>
      </w:pPr>
    </w:p>
    <w:p w:rsidR="0094244F" w:rsidRDefault="0094244F" w:rsidP="0094244F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94244F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9424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9424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24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</w:tr>
    </w:tbl>
    <w:p w:rsidR="0094244F" w:rsidRDefault="0094244F" w:rsidP="0094244F">
      <w:pPr>
        <w:rPr>
          <w:sz w:val="24"/>
        </w:rPr>
      </w:pPr>
    </w:p>
    <w:p w:rsidR="0094244F" w:rsidRDefault="0094244F" w:rsidP="0094244F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94244F" w:rsidRDefault="0094244F" w:rsidP="0094244F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BD4BDC" w:rsidRDefault="00BD4BDC" w:rsidP="001F6BE4">
      <w:pPr>
        <w:jc w:val="both"/>
        <w:rPr>
          <w:sz w:val="22"/>
          <w:szCs w:val="22"/>
        </w:rPr>
      </w:pPr>
      <w:r w:rsidRPr="00BD4BDC">
        <w:rPr>
          <w:sz w:val="22"/>
          <w:szCs w:val="22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DE436D" w:rsidRPr="001F6BE4" w:rsidRDefault="001F6BE4" w:rsidP="001F6BE4">
      <w:pPr>
        <w:jc w:val="both"/>
        <w:rPr>
          <w:sz w:val="22"/>
          <w:szCs w:val="22"/>
        </w:rPr>
      </w:pPr>
      <w:r>
        <w:rPr>
          <w:sz w:val="24"/>
        </w:rPr>
        <w:t xml:space="preserve">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учреждениях муниципального образования – Шиловский муниципальный район Рязанской области».</w:t>
      </w:r>
    </w:p>
    <w:p w:rsidR="0094244F" w:rsidRDefault="0094244F" w:rsidP="0094244F">
      <w:pPr>
        <w:ind w:firstLine="708"/>
        <w:rPr>
          <w:sz w:val="24"/>
        </w:rPr>
      </w:pPr>
      <w:r>
        <w:rPr>
          <w:sz w:val="24"/>
        </w:rPr>
        <w:t xml:space="preserve">                                                        (наименование, номер и дата муниципального правового акта)</w:t>
      </w:r>
    </w:p>
    <w:p w:rsidR="0094244F" w:rsidRDefault="0094244F" w:rsidP="0094244F">
      <w:pPr>
        <w:rPr>
          <w:sz w:val="24"/>
        </w:rPr>
      </w:pPr>
    </w:p>
    <w:p w:rsidR="0094244F" w:rsidRDefault="005F7EEE" w:rsidP="0094244F">
      <w:pPr>
        <w:rPr>
          <w:sz w:val="24"/>
        </w:rPr>
      </w:pPr>
      <w:r>
        <w:rPr>
          <w:sz w:val="24"/>
        </w:rPr>
        <w:t>5.2.Порядок информирования потенциальных потребителей муниципальной услуги: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94244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94244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244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О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</w:tbl>
    <w:p w:rsidR="001F6BE4" w:rsidRDefault="001F6BE4" w:rsidP="0041691A">
      <w:pPr>
        <w:tabs>
          <w:tab w:val="left" w:pos="7080"/>
        </w:tabs>
        <w:rPr>
          <w:szCs w:val="28"/>
        </w:rPr>
      </w:pPr>
    </w:p>
    <w:p w:rsidR="009B3775" w:rsidRDefault="005F7EEE" w:rsidP="00421DC6">
      <w:pPr>
        <w:tabs>
          <w:tab w:val="left" w:pos="7080"/>
        </w:tabs>
        <w:jc w:val="center"/>
        <w:rPr>
          <w:szCs w:val="28"/>
        </w:rPr>
      </w:pPr>
      <w:r>
        <w:rPr>
          <w:szCs w:val="28"/>
        </w:rPr>
        <w:t>Раздел 6</w:t>
      </w:r>
    </w:p>
    <w:p w:rsidR="009B3775" w:rsidRDefault="009B3775" w:rsidP="009B3775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9B3775">
        <w:trPr>
          <w:cantSplit/>
        </w:trPr>
        <w:tc>
          <w:tcPr>
            <w:tcW w:w="10173" w:type="dxa"/>
          </w:tcPr>
          <w:p w:rsidR="009B3775" w:rsidRDefault="009B3775" w:rsidP="00C316DE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  <w:p w:rsidR="009B3775" w:rsidRDefault="000C0A1F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9B3775">
              <w:rPr>
                <w:sz w:val="24"/>
              </w:rPr>
              <w:t>.Г42.0</w:t>
            </w:r>
          </w:p>
        </w:tc>
      </w:tr>
      <w:tr w:rsidR="009B3775">
        <w:trPr>
          <w:cantSplit/>
        </w:trPr>
        <w:tc>
          <w:tcPr>
            <w:tcW w:w="10173" w:type="dxa"/>
          </w:tcPr>
          <w:p w:rsidR="009B3775" w:rsidRPr="00C40147" w:rsidRDefault="009B3775" w:rsidP="00C316DE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Реализация дополнительных общеразвивающих программ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  <w:tr w:rsidR="009B3775">
        <w:trPr>
          <w:cantSplit/>
        </w:trPr>
        <w:tc>
          <w:tcPr>
            <w:tcW w:w="10173" w:type="dxa"/>
          </w:tcPr>
          <w:p w:rsidR="009B3775" w:rsidRDefault="009B3775" w:rsidP="00C316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9B3775" w:rsidRDefault="009B3775" w:rsidP="00C316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lastRenderedPageBreak/>
        <w:t>3. Показатели, характеризующие объем и (или) качество муниципальной услуги:</w:t>
      </w:r>
    </w:p>
    <w:p w:rsidR="009B3775" w:rsidRDefault="009B3775" w:rsidP="009B3775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9B3775" w:rsidRDefault="009B3775" w:rsidP="009B3775">
      <w:pPr>
        <w:ind w:left="1080"/>
        <w:rPr>
          <w:sz w:val="24"/>
        </w:rPr>
      </w:pPr>
    </w:p>
    <w:tbl>
      <w:tblPr>
        <w:tblW w:w="158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6"/>
        <w:gridCol w:w="1182"/>
        <w:gridCol w:w="1246"/>
        <w:gridCol w:w="1247"/>
        <w:gridCol w:w="1246"/>
        <w:gridCol w:w="1246"/>
        <w:gridCol w:w="1246"/>
        <w:gridCol w:w="1187"/>
        <w:gridCol w:w="1055"/>
        <w:gridCol w:w="1289"/>
        <w:gridCol w:w="1172"/>
        <w:gridCol w:w="928"/>
        <w:gridCol w:w="879"/>
        <w:gridCol w:w="703"/>
      </w:tblGrid>
      <w:tr w:rsidR="009B3775" w:rsidTr="00BB7D57">
        <w:trPr>
          <w:cantSplit/>
          <w:trHeight w:val="158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9B3775" w:rsidRPr="00F96861" w:rsidRDefault="009B3775" w:rsidP="00C316DE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9B3775" w:rsidTr="00BB7D57">
        <w:trPr>
          <w:cantSplit/>
          <w:trHeight w:val="382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BB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t>год</w:t>
            </w:r>
          </w:p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9B3775" w:rsidTr="00BB7D57">
        <w:trPr>
          <w:cantSplit/>
          <w:trHeight w:val="331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9F0AD7" w:rsidRDefault="009B3775" w:rsidP="00C316DE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9F0AD7" w:rsidRDefault="009B3775" w:rsidP="00C316DE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  <w:tr w:rsidR="009B3775" w:rsidTr="00BB7D57">
        <w:trPr>
          <w:cantSplit/>
          <w:trHeight w:val="14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</w:tr>
      <w:tr w:rsidR="009B3775" w:rsidTr="00BB7D57">
        <w:trPr>
          <w:trHeight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B3775" w:rsidTr="00BB7D57">
        <w:trPr>
          <w:cantSplit/>
          <w:trHeight w:val="231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color w:val="000000"/>
                <w:sz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</w:tr>
      <w:tr w:rsidR="009B3775" w:rsidTr="00BB7D57">
        <w:trPr>
          <w:cantSplit/>
          <w:trHeight w:val="14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</w:tr>
    </w:tbl>
    <w:p w:rsidR="00DF37BD" w:rsidRDefault="00DF37BD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9B3775" w:rsidRDefault="009B3775" w:rsidP="009B3775">
      <w:pPr>
        <w:rPr>
          <w:sz w:val="24"/>
        </w:rPr>
      </w:pPr>
    </w:p>
    <w:tbl>
      <w:tblPr>
        <w:tblW w:w="1578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5"/>
        <w:gridCol w:w="839"/>
        <w:gridCol w:w="1052"/>
        <w:gridCol w:w="877"/>
        <w:gridCol w:w="1052"/>
        <w:gridCol w:w="1052"/>
        <w:gridCol w:w="1157"/>
        <w:gridCol w:w="947"/>
        <w:gridCol w:w="877"/>
        <w:gridCol w:w="877"/>
        <w:gridCol w:w="877"/>
        <w:gridCol w:w="701"/>
        <w:gridCol w:w="877"/>
        <w:gridCol w:w="877"/>
        <w:gridCol w:w="701"/>
        <w:gridCol w:w="877"/>
        <w:gridCol w:w="877"/>
      </w:tblGrid>
      <w:tr w:rsidR="009B3775" w:rsidTr="000F4E6F">
        <w:trPr>
          <w:trHeight w:val="2002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9B3775" w:rsidTr="000F4E6F">
        <w:trPr>
          <w:trHeight w:val="154"/>
          <w:jc w:val="center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9B3775" w:rsidTr="000F4E6F">
        <w:trPr>
          <w:trHeight w:val="154"/>
          <w:jc w:val="center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</w:tr>
      <w:tr w:rsidR="009B3775" w:rsidTr="000F4E6F">
        <w:trPr>
          <w:trHeight w:val="24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9B3775" w:rsidTr="000F4E6F">
        <w:trPr>
          <w:trHeight w:val="11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0C0A1F" w:rsidRDefault="00AC59B4" w:rsidP="00C316DE">
            <w:pPr>
              <w:rPr>
                <w:sz w:val="24"/>
              </w:rPr>
            </w:pPr>
            <w:r>
              <w:rPr>
                <w:sz w:val="24"/>
              </w:rPr>
              <w:t>804200О.99.0.ББ52АЖ48000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7A4565" w:rsidRDefault="00AC59B4" w:rsidP="00C316DE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7A4565" w:rsidRDefault="00AC59B4" w:rsidP="00C316DE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BC6A58" w:rsidRDefault="00AC59B4" w:rsidP="00C316DE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Количество человеко-часов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10509E" w:rsidP="00C316DE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627AB">
              <w:rPr>
                <w:sz w:val="24"/>
              </w:rPr>
              <w:t>700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10509E" w:rsidP="00C316DE">
            <w:pPr>
              <w:rPr>
                <w:sz w:val="24"/>
              </w:rPr>
            </w:pPr>
            <w:r>
              <w:rPr>
                <w:sz w:val="24"/>
              </w:rPr>
              <w:t>2805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10509E" w:rsidP="00C316DE">
            <w:pPr>
              <w:rPr>
                <w:sz w:val="24"/>
              </w:rPr>
            </w:pPr>
            <w:r>
              <w:rPr>
                <w:sz w:val="24"/>
              </w:rPr>
              <w:t>2805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F35300" w:rsidP="00C316DE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="00DF37BD">
              <w:rPr>
                <w:sz w:val="24"/>
              </w:rPr>
              <w:t>0</w:t>
            </w: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9B3775" w:rsidRDefault="009B3775" w:rsidP="009B3775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9B377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9B3775" w:rsidRDefault="009B3775" w:rsidP="009B3775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1F6BE4" w:rsidRPr="006E0B1A" w:rsidRDefault="001F6BE4" w:rsidP="001F6B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01.10.2015 N 570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- Шиловский муниципальный район и финансового обеспечения выполнения муниципального задания».</w:t>
      </w:r>
    </w:p>
    <w:p w:rsidR="001F6BE4" w:rsidRPr="001F6BE4" w:rsidRDefault="001F6BE4" w:rsidP="001F6B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551 «Об утверждении Положения об организации предоставления дополнительного образования детей в муниципальных бюджетных учреждениях муниципального образования – Шиловский муниципальный район Рязанской области».</w:t>
      </w:r>
    </w:p>
    <w:p w:rsidR="009B3775" w:rsidRDefault="005F7EEE" w:rsidP="00745164">
      <w:pPr>
        <w:rPr>
          <w:sz w:val="24"/>
        </w:rPr>
      </w:pPr>
      <w:r w:rsidRPr="005F0340">
        <w:rPr>
          <w:sz w:val="24"/>
        </w:rPr>
        <w:t>(наименование, номер и дата муниципального правового акта)</w:t>
      </w:r>
    </w:p>
    <w:p w:rsidR="009B3775" w:rsidRDefault="009B3775" w:rsidP="009B3775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9B3775" w:rsidRDefault="009B3775" w:rsidP="009B3775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О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</w:tbl>
    <w:p w:rsidR="001F6BE4" w:rsidRDefault="001F6BE4" w:rsidP="006F2E1F">
      <w:pPr>
        <w:rPr>
          <w:sz w:val="24"/>
        </w:rPr>
      </w:pPr>
    </w:p>
    <w:p w:rsidR="009B3775" w:rsidRDefault="005F7EEE" w:rsidP="00421DC6">
      <w:pPr>
        <w:jc w:val="center"/>
        <w:rPr>
          <w:szCs w:val="28"/>
        </w:rPr>
      </w:pPr>
      <w:r>
        <w:rPr>
          <w:szCs w:val="28"/>
        </w:rPr>
        <w:t>Раздел 7</w:t>
      </w:r>
    </w:p>
    <w:p w:rsidR="009B3775" w:rsidRDefault="009B3775" w:rsidP="009B3775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9B3775">
        <w:trPr>
          <w:cantSplit/>
        </w:trPr>
        <w:tc>
          <w:tcPr>
            <w:tcW w:w="10173" w:type="dxa"/>
          </w:tcPr>
          <w:p w:rsidR="009B3775" w:rsidRDefault="009B3775" w:rsidP="00C316DE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10.028.0</w:t>
            </w:r>
          </w:p>
        </w:tc>
      </w:tr>
      <w:tr w:rsidR="009B3775">
        <w:trPr>
          <w:cantSplit/>
        </w:trPr>
        <w:tc>
          <w:tcPr>
            <w:tcW w:w="10173" w:type="dxa"/>
          </w:tcPr>
          <w:p w:rsidR="009B3775" w:rsidRPr="00C40147" w:rsidRDefault="009B3775" w:rsidP="00C316DE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Организация отдыха детей и молодежи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  <w:tr w:rsidR="009B3775">
        <w:trPr>
          <w:cantSplit/>
        </w:trPr>
        <w:tc>
          <w:tcPr>
            <w:tcW w:w="10173" w:type="dxa"/>
          </w:tcPr>
          <w:p w:rsidR="009B3775" w:rsidRDefault="009B3775" w:rsidP="00C316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9B3775" w:rsidRDefault="009B3775" w:rsidP="00C316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9B3775" w:rsidRDefault="009B3775" w:rsidP="009B3775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9B3775" w:rsidRDefault="009B3775" w:rsidP="009B3775">
      <w:pPr>
        <w:ind w:left="1080"/>
        <w:rPr>
          <w:sz w:val="24"/>
        </w:rPr>
      </w:pPr>
    </w:p>
    <w:tbl>
      <w:tblPr>
        <w:tblW w:w="15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1181"/>
        <w:gridCol w:w="1245"/>
        <w:gridCol w:w="1245"/>
        <w:gridCol w:w="1245"/>
        <w:gridCol w:w="1245"/>
        <w:gridCol w:w="1245"/>
        <w:gridCol w:w="1186"/>
        <w:gridCol w:w="1054"/>
        <w:gridCol w:w="1288"/>
        <w:gridCol w:w="1171"/>
        <w:gridCol w:w="879"/>
        <w:gridCol w:w="878"/>
        <w:gridCol w:w="703"/>
      </w:tblGrid>
      <w:tr w:rsidR="009B3775" w:rsidTr="00304975">
        <w:trPr>
          <w:cantSplit/>
          <w:trHeight w:val="1574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lastRenderedPageBreak/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9B3775" w:rsidRPr="00F96861" w:rsidRDefault="009B3775" w:rsidP="00C316DE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9B3775" w:rsidTr="00304975">
        <w:trPr>
          <w:cantSplit/>
          <w:trHeight w:val="38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BB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23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9B3775" w:rsidTr="00304975">
        <w:trPr>
          <w:cantSplit/>
          <w:trHeight w:val="330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9F0AD7" w:rsidRDefault="009B3775" w:rsidP="00C316DE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9F0AD7" w:rsidRDefault="009B3775" w:rsidP="00C316DE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  <w:tr w:rsidR="009B3775" w:rsidTr="00304975">
        <w:trPr>
          <w:cantSplit/>
          <w:trHeight w:val="14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</w:tr>
      <w:tr w:rsidR="009B3775" w:rsidTr="00304975">
        <w:trPr>
          <w:trHeight w:val="2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B3775" w:rsidTr="00304975">
        <w:trPr>
          <w:cantSplit/>
          <w:trHeight w:val="23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</w:tr>
      <w:tr w:rsidR="009B3775" w:rsidTr="00304975">
        <w:trPr>
          <w:cantSplit/>
          <w:trHeight w:val="14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9B3775" w:rsidRDefault="009B3775" w:rsidP="009B3775">
      <w:pPr>
        <w:rPr>
          <w:sz w:val="24"/>
        </w:rPr>
      </w:pPr>
    </w:p>
    <w:tbl>
      <w:tblPr>
        <w:tblW w:w="159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843"/>
        <w:gridCol w:w="1058"/>
        <w:gridCol w:w="882"/>
        <w:gridCol w:w="1058"/>
        <w:gridCol w:w="1058"/>
        <w:gridCol w:w="1164"/>
        <w:gridCol w:w="952"/>
        <w:gridCol w:w="882"/>
        <w:gridCol w:w="882"/>
        <w:gridCol w:w="882"/>
        <w:gridCol w:w="946"/>
        <w:gridCol w:w="882"/>
        <w:gridCol w:w="882"/>
        <w:gridCol w:w="705"/>
        <w:gridCol w:w="882"/>
        <w:gridCol w:w="718"/>
      </w:tblGrid>
      <w:tr w:rsidR="009B3775" w:rsidTr="00507466">
        <w:trPr>
          <w:trHeight w:val="1397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9B3775" w:rsidTr="00507466">
        <w:trPr>
          <w:trHeight w:val="146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год (очередной финансовый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9B3775" w:rsidTr="00507466">
        <w:trPr>
          <w:trHeight w:val="146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</w:tr>
      <w:tr w:rsidR="009B3775" w:rsidTr="00507466">
        <w:trPr>
          <w:trHeight w:val="22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507466" w:rsidTr="00507466">
        <w:trPr>
          <w:trHeight w:val="83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6F5CB0" w:rsidRDefault="00507466" w:rsidP="00C316DE">
            <w:pPr>
              <w:rPr>
                <w:sz w:val="24"/>
              </w:rPr>
            </w:pPr>
            <w:r w:rsidRPr="006F5CB0">
              <w:rPr>
                <w:sz w:val="24"/>
              </w:rPr>
              <w:t>920700О.99.0.АЗ22АА01001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BC6A58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  <w:r w:rsidRPr="009B3775">
              <w:rPr>
                <w:sz w:val="24"/>
              </w:rPr>
              <w:t>в каникулярное время с дневным пребыв</w:t>
            </w:r>
            <w:r w:rsidRPr="009B3775">
              <w:rPr>
                <w:sz w:val="24"/>
              </w:rPr>
              <w:lastRenderedPageBreak/>
              <w:t>анием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F94F24">
            <w:pPr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F94F24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A6114A">
            <w:pPr>
              <w:rPr>
                <w:sz w:val="24"/>
              </w:rPr>
            </w:pPr>
            <w:r w:rsidRPr="00C70D5E">
              <w:rPr>
                <w:sz w:val="24"/>
              </w:rPr>
              <w:t>179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179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179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421DC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07466" w:rsidTr="00507466">
        <w:trPr>
          <w:trHeight w:val="14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BC6A58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кодней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F94F24">
            <w:pPr>
              <w:rPr>
                <w:sz w:val="24"/>
              </w:rPr>
            </w:pPr>
            <w:r>
              <w:rPr>
                <w:sz w:val="24"/>
              </w:rPr>
              <w:t>Человеко-дней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2627AB">
            <w:pPr>
              <w:rPr>
                <w:sz w:val="24"/>
              </w:rPr>
            </w:pPr>
            <w:r w:rsidRPr="00C70D5E">
              <w:rPr>
                <w:sz w:val="24"/>
              </w:rPr>
              <w:t>2031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2031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2031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t>бесплатно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t>бесплатно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t>бесплатно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7C7452" w:rsidP="00C316DE">
            <w:pPr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507466" w:rsidTr="00507466">
        <w:trPr>
          <w:trHeight w:val="14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BC6A58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F94F24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spellStart"/>
            <w:proofErr w:type="gramStart"/>
            <w:r>
              <w:rPr>
                <w:sz w:val="24"/>
              </w:rPr>
              <w:lastRenderedPageBreak/>
              <w:t>человеко</w:t>
            </w:r>
            <w:proofErr w:type="spellEnd"/>
            <w:r>
              <w:rPr>
                <w:sz w:val="24"/>
              </w:rPr>
              <w:t>/часов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Челове</w:t>
            </w:r>
            <w:r>
              <w:rPr>
                <w:sz w:val="24"/>
              </w:rPr>
              <w:lastRenderedPageBreak/>
              <w:t>ко-дней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A6114A">
            <w:pPr>
              <w:rPr>
                <w:sz w:val="24"/>
              </w:rPr>
            </w:pPr>
            <w:r w:rsidRPr="00C70D5E">
              <w:rPr>
                <w:sz w:val="24"/>
              </w:rPr>
              <w:t>12186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12186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12186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t>беспл</w:t>
            </w:r>
            <w:r w:rsidRPr="003C3F3F">
              <w:rPr>
                <w:sz w:val="24"/>
              </w:rPr>
              <w:lastRenderedPageBreak/>
              <w:t>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lastRenderedPageBreak/>
              <w:t>беспл</w:t>
            </w:r>
            <w:r w:rsidRPr="003C3F3F">
              <w:rPr>
                <w:sz w:val="24"/>
              </w:rPr>
              <w:lastRenderedPageBreak/>
              <w:t>атно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lastRenderedPageBreak/>
              <w:t>бесп</w:t>
            </w:r>
            <w:r w:rsidRPr="003C3F3F">
              <w:rPr>
                <w:sz w:val="24"/>
              </w:rPr>
              <w:lastRenderedPageBreak/>
              <w:t>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7C7452" w:rsidP="00C316DE">
            <w:pPr>
              <w:rPr>
                <w:sz w:val="24"/>
              </w:rPr>
            </w:pPr>
            <w:r>
              <w:rPr>
                <w:sz w:val="24"/>
              </w:rPr>
              <w:t>1219</w:t>
            </w: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9B3775" w:rsidRDefault="009B3775" w:rsidP="009B3775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9B377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9B3775" w:rsidRDefault="009B3775" w:rsidP="009B3775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190D50" w:rsidRPr="00190D50" w:rsidRDefault="00BD4BDC" w:rsidP="005F7EEE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- </w:t>
      </w:r>
      <w:r w:rsidRPr="00BD4BDC">
        <w:rPr>
          <w:sz w:val="24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BD4BDC" w:rsidRDefault="00BD4BDC" w:rsidP="00745164">
      <w:pPr>
        <w:ind w:firstLine="708"/>
        <w:rPr>
          <w:sz w:val="24"/>
        </w:rPr>
      </w:pPr>
    </w:p>
    <w:p w:rsidR="00D96F1B" w:rsidRDefault="009B3775" w:rsidP="00745164">
      <w:pPr>
        <w:ind w:firstLine="708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Информирование в образовательном учреждении через Интернет-сайт и средства массовой информации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отдыха детей и молодежи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изменения данных</w:t>
            </w:r>
          </w:p>
        </w:tc>
      </w:tr>
      <w:tr w:rsidR="00C316DE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E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Размещение информации в буклетах, на стендах в учреждении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E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отдыха детей и молодежи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E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изменения данных</w:t>
            </w:r>
          </w:p>
        </w:tc>
      </w:tr>
    </w:tbl>
    <w:p w:rsidR="00AB6F77" w:rsidRDefault="00AB6F77" w:rsidP="00AB6F77">
      <w:pPr>
        <w:rPr>
          <w:szCs w:val="28"/>
        </w:rPr>
      </w:pPr>
    </w:p>
    <w:p w:rsidR="00433D3F" w:rsidRDefault="00493292" w:rsidP="00D63B06">
      <w:pPr>
        <w:jc w:val="center"/>
        <w:rPr>
          <w:szCs w:val="28"/>
        </w:rPr>
      </w:pPr>
      <w:r>
        <w:rPr>
          <w:szCs w:val="28"/>
        </w:rPr>
        <w:t>Р</w:t>
      </w:r>
      <w:r w:rsidR="005F7EEE">
        <w:rPr>
          <w:szCs w:val="28"/>
        </w:rPr>
        <w:t>аздел 8</w:t>
      </w:r>
    </w:p>
    <w:p w:rsidR="00433D3F" w:rsidRDefault="00433D3F" w:rsidP="00433D3F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433D3F">
        <w:trPr>
          <w:cantSplit/>
        </w:trPr>
        <w:tc>
          <w:tcPr>
            <w:tcW w:w="10173" w:type="dxa"/>
          </w:tcPr>
          <w:p w:rsidR="00433D3F" w:rsidRDefault="00433D3F" w:rsidP="00C81567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  <w:p w:rsidR="00433D3F" w:rsidRPr="00433D3F" w:rsidRDefault="00FD150C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433D3F" w:rsidRPr="00433D3F">
              <w:rPr>
                <w:sz w:val="24"/>
              </w:rPr>
              <w:t>.Д07.0</w:t>
            </w:r>
          </w:p>
        </w:tc>
      </w:tr>
      <w:tr w:rsidR="00433D3F">
        <w:trPr>
          <w:cantSplit/>
        </w:trPr>
        <w:tc>
          <w:tcPr>
            <w:tcW w:w="10173" w:type="dxa"/>
          </w:tcPr>
          <w:p w:rsidR="00433D3F" w:rsidRPr="00C40147" w:rsidRDefault="00433D3F" w:rsidP="00C81567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Предоставление питания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  <w:tr w:rsidR="00433D3F">
        <w:trPr>
          <w:cantSplit/>
        </w:trPr>
        <w:tc>
          <w:tcPr>
            <w:tcW w:w="10173" w:type="dxa"/>
          </w:tcPr>
          <w:p w:rsidR="00433D3F" w:rsidRDefault="00433D3F" w:rsidP="00C815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433D3F" w:rsidRDefault="00433D3F" w:rsidP="00C815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</w:tbl>
    <w:p w:rsidR="00433D3F" w:rsidRDefault="00433D3F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433D3F" w:rsidRDefault="00433D3F" w:rsidP="00433D3F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433D3F" w:rsidRDefault="00433D3F" w:rsidP="00433D3F">
      <w:pPr>
        <w:ind w:left="1080"/>
        <w:rPr>
          <w:sz w:val="24"/>
        </w:rPr>
      </w:pPr>
    </w:p>
    <w:tbl>
      <w:tblPr>
        <w:tblW w:w="159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1181"/>
        <w:gridCol w:w="1245"/>
        <w:gridCol w:w="1245"/>
        <w:gridCol w:w="1245"/>
        <w:gridCol w:w="1245"/>
        <w:gridCol w:w="1245"/>
        <w:gridCol w:w="1186"/>
        <w:gridCol w:w="1054"/>
        <w:gridCol w:w="1288"/>
        <w:gridCol w:w="1171"/>
        <w:gridCol w:w="978"/>
        <w:gridCol w:w="878"/>
        <w:gridCol w:w="703"/>
      </w:tblGrid>
      <w:tr w:rsidR="00433D3F" w:rsidTr="00BB7D57">
        <w:trPr>
          <w:cantSplit/>
          <w:trHeight w:val="161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lastRenderedPageBreak/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433D3F" w:rsidRPr="00F96861" w:rsidRDefault="00433D3F" w:rsidP="00C8156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433D3F" w:rsidTr="00BB7D57">
        <w:trPr>
          <w:cantSplit/>
          <w:trHeight w:val="39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BB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23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t>год</w:t>
            </w:r>
          </w:p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433D3F" w:rsidTr="00BB7D57">
        <w:trPr>
          <w:cantSplit/>
          <w:trHeight w:val="339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9F0AD7" w:rsidRDefault="00433D3F" w:rsidP="00C8156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9F0AD7" w:rsidRDefault="00433D3F" w:rsidP="00C8156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  <w:tr w:rsidR="00433D3F" w:rsidTr="00BB7D57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</w:tr>
      <w:tr w:rsidR="00433D3F" w:rsidTr="00BB7D57">
        <w:trPr>
          <w:trHeight w:val="28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33D3F" w:rsidTr="00BB7D57">
        <w:trPr>
          <w:cantSplit/>
          <w:trHeight w:val="23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</w:tr>
      <w:tr w:rsidR="00433D3F" w:rsidTr="00BB7D57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</w:tr>
    </w:tbl>
    <w:p w:rsidR="00AB6F77" w:rsidRDefault="00AB6F77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433D3F" w:rsidRDefault="00433D3F" w:rsidP="00433D3F">
      <w:pPr>
        <w:rPr>
          <w:sz w:val="24"/>
        </w:rPr>
      </w:pPr>
    </w:p>
    <w:tbl>
      <w:tblPr>
        <w:tblW w:w="1526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7"/>
        <w:gridCol w:w="840"/>
        <w:gridCol w:w="881"/>
        <w:gridCol w:w="879"/>
        <w:gridCol w:w="933"/>
        <w:gridCol w:w="871"/>
        <w:gridCol w:w="1159"/>
        <w:gridCol w:w="949"/>
        <w:gridCol w:w="878"/>
        <w:gridCol w:w="878"/>
        <w:gridCol w:w="878"/>
        <w:gridCol w:w="703"/>
        <w:gridCol w:w="878"/>
        <w:gridCol w:w="878"/>
        <w:gridCol w:w="703"/>
        <w:gridCol w:w="878"/>
        <w:gridCol w:w="816"/>
      </w:tblGrid>
      <w:tr w:rsidR="00433D3F" w:rsidTr="006B4319">
        <w:trPr>
          <w:trHeight w:val="523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433D3F" w:rsidTr="006B4319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B83192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433D3F" w:rsidTr="006B4319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</w:tr>
      <w:tr w:rsidR="00433D3F" w:rsidTr="006B4319">
        <w:trPr>
          <w:trHeight w:val="23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433D3F" w:rsidTr="006B4319">
        <w:trPr>
          <w:trHeight w:val="86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265648" w:rsidP="00C81567">
            <w:pPr>
              <w:rPr>
                <w:sz w:val="24"/>
              </w:rPr>
            </w:pPr>
            <w:r>
              <w:rPr>
                <w:sz w:val="24"/>
              </w:rPr>
              <w:t>560200О.99.0.БА89</w:t>
            </w:r>
            <w:r w:rsidR="00FD150C" w:rsidRPr="00FD150C">
              <w:rPr>
                <w:sz w:val="24"/>
              </w:rPr>
              <w:t>АА00000</w:t>
            </w:r>
          </w:p>
          <w:p w:rsidR="001F6BE4" w:rsidRPr="00FD150C" w:rsidRDefault="001F6BE4" w:rsidP="00C81567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BC6A58" w:rsidRDefault="00433D3F" w:rsidP="00C81567">
            <w:pPr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9B3775" w:rsidRDefault="00433D3F" w:rsidP="00C81567">
            <w:pPr>
              <w:rPr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A63B94" w:rsidP="00C81567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2F1045">
              <w:rPr>
                <w:sz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DF37BD" w:rsidP="00C81567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DF37BD" w:rsidP="00C81567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r w:rsidRPr="00BC3C18"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r w:rsidRPr="00BC3C18">
              <w:rPr>
                <w:sz w:val="24"/>
              </w:rPr>
              <w:t>бесплатно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r w:rsidRPr="00BC3C18"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DF37BD" w:rsidP="00C81567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433D3F" w:rsidRDefault="00433D3F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433D3F" w:rsidRDefault="00433D3F" w:rsidP="00433D3F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433D3F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правовой акт</w:t>
            </w:r>
          </w:p>
        </w:tc>
      </w:tr>
      <w:tr w:rsidR="00433D3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433D3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3D3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</w:tr>
    </w:tbl>
    <w:p w:rsidR="00433D3F" w:rsidRDefault="00433D3F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1F6BE4" w:rsidRDefault="00433D3F" w:rsidP="001F6BE4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5.1.   Нормативные   правовые   акты,   регулирующие  порядок  оказания муниципальной услуги</w:t>
      </w:r>
    </w:p>
    <w:p w:rsidR="001F6BE4" w:rsidRPr="001F6BE4" w:rsidRDefault="00AA726E" w:rsidP="001F6BE4">
      <w:pPr>
        <w:widowControl w:val="0"/>
        <w:autoSpaceDE w:val="0"/>
        <w:autoSpaceDN w:val="0"/>
        <w:jc w:val="both"/>
        <w:rPr>
          <w:sz w:val="24"/>
        </w:rPr>
      </w:pPr>
      <w:r>
        <w:rPr>
          <w:color w:val="000000"/>
          <w:sz w:val="24"/>
        </w:rPr>
        <w:t xml:space="preserve"> -</w:t>
      </w:r>
      <w:r w:rsidR="001F6BE4"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01.10.2015 N 570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- Шиловский муниципальный район и финансового обеспечения выполнения муниципального задания».</w:t>
      </w:r>
    </w:p>
    <w:p w:rsidR="00AA726E" w:rsidRDefault="001F6BE4" w:rsidP="00AA726E">
      <w:pPr>
        <w:rPr>
          <w:sz w:val="24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11.12.2019 N 780 «Об утверждении Порядка организации питания обучающихся и воспитанников в муниципальных бюджетных общеобразовательных и дошкольных образовательных учреждениях муниципального образования - Шиловский муниципальный район Рязанской области».</w:t>
      </w:r>
    </w:p>
    <w:p w:rsidR="00D96F1B" w:rsidRDefault="00433D3F" w:rsidP="00433D3F">
      <w:pPr>
        <w:rPr>
          <w:sz w:val="24"/>
        </w:rPr>
      </w:pPr>
      <w:r>
        <w:rPr>
          <w:sz w:val="24"/>
        </w:rPr>
        <w:t xml:space="preserve">                            (наименование, номер и дата муниципального правового акта)</w:t>
      </w:r>
    </w:p>
    <w:p w:rsidR="00433D3F" w:rsidRDefault="00433D3F" w:rsidP="00433D3F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433D3F" w:rsidRDefault="00433D3F" w:rsidP="00433D3F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433D3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433D3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3D3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питания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</w:tbl>
    <w:p w:rsidR="00745164" w:rsidRDefault="00745164" w:rsidP="006F2E1F">
      <w:pPr>
        <w:rPr>
          <w:sz w:val="24"/>
        </w:rPr>
      </w:pPr>
    </w:p>
    <w:p w:rsidR="00AB6F77" w:rsidRDefault="00AB6F77" w:rsidP="00D63B06">
      <w:pPr>
        <w:jc w:val="center"/>
        <w:rPr>
          <w:szCs w:val="28"/>
        </w:rPr>
      </w:pPr>
      <w:r>
        <w:rPr>
          <w:szCs w:val="28"/>
        </w:rPr>
        <w:t>Раздел 9</w:t>
      </w:r>
    </w:p>
    <w:p w:rsidR="00AB6F77" w:rsidRDefault="00AB6F77" w:rsidP="00AB6F77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AB6F77" w:rsidTr="00AB6F77">
        <w:trPr>
          <w:cantSplit/>
        </w:trPr>
        <w:tc>
          <w:tcPr>
            <w:tcW w:w="10173" w:type="dxa"/>
          </w:tcPr>
          <w:p w:rsidR="00AB6F77" w:rsidRDefault="00AB6F77" w:rsidP="00AB6F77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  <w:p w:rsidR="00AB6F77" w:rsidRPr="00433D3F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433D3F">
              <w:rPr>
                <w:sz w:val="24"/>
              </w:rPr>
              <w:t>.Д07.0</w:t>
            </w:r>
          </w:p>
        </w:tc>
      </w:tr>
      <w:tr w:rsidR="00AB6F77" w:rsidTr="00AB6F77">
        <w:trPr>
          <w:cantSplit/>
        </w:trPr>
        <w:tc>
          <w:tcPr>
            <w:tcW w:w="10173" w:type="dxa"/>
          </w:tcPr>
          <w:p w:rsidR="00AB6F77" w:rsidRPr="00C40147" w:rsidRDefault="00AB6F77" w:rsidP="00AB6F77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Предоставление питания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  <w:tr w:rsidR="00AB6F77" w:rsidTr="00AB6F77">
        <w:trPr>
          <w:cantSplit/>
        </w:trPr>
        <w:tc>
          <w:tcPr>
            <w:tcW w:w="10173" w:type="dxa"/>
          </w:tcPr>
          <w:p w:rsidR="00AB6F77" w:rsidRDefault="00AB6F77" w:rsidP="00AB6F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AB6F77" w:rsidRDefault="00AB6F77" w:rsidP="00AB6F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AB6F77" w:rsidRDefault="00AB6F77" w:rsidP="00AB6F77">
      <w:pPr>
        <w:ind w:left="1080"/>
        <w:rPr>
          <w:sz w:val="24"/>
        </w:rPr>
      </w:pPr>
    </w:p>
    <w:tbl>
      <w:tblPr>
        <w:tblW w:w="15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1181"/>
        <w:gridCol w:w="1245"/>
        <w:gridCol w:w="1245"/>
        <w:gridCol w:w="1245"/>
        <w:gridCol w:w="1245"/>
        <w:gridCol w:w="1245"/>
        <w:gridCol w:w="1186"/>
        <w:gridCol w:w="1054"/>
        <w:gridCol w:w="1288"/>
        <w:gridCol w:w="1171"/>
        <w:gridCol w:w="879"/>
        <w:gridCol w:w="878"/>
        <w:gridCol w:w="703"/>
      </w:tblGrid>
      <w:tr w:rsidR="00AB6F77" w:rsidTr="00AB6F77">
        <w:trPr>
          <w:cantSplit/>
          <w:trHeight w:val="161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AB6F77" w:rsidRPr="00F96861" w:rsidRDefault="00AB6F77" w:rsidP="00AB6F7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>показателей</w:t>
            </w:r>
            <w:proofErr w:type="spellEnd"/>
            <w:r>
              <w:rPr>
                <w:sz w:val="20"/>
                <w:szCs w:val="20"/>
              </w:rPr>
              <w:t xml:space="preserve">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AB6F77" w:rsidTr="00AB6F77">
        <w:trPr>
          <w:cantSplit/>
          <w:trHeight w:val="39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наименован</w:t>
            </w:r>
            <w:r w:rsidRPr="00DE1085">
              <w:rPr>
                <w:sz w:val="20"/>
                <w:szCs w:val="20"/>
              </w:rPr>
              <w:lastRenderedPageBreak/>
              <w:t xml:space="preserve">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lastRenderedPageBreak/>
              <w:t xml:space="preserve">единица измерения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BB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23</w:t>
            </w:r>
            <w:r w:rsidRPr="00DE1085">
              <w:rPr>
                <w:sz w:val="20"/>
                <w:szCs w:val="20"/>
              </w:rPr>
              <w:t xml:space="preserve"> год </w:t>
            </w:r>
            <w:r w:rsidRPr="00DE1085">
              <w:rPr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BB7D5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t>год</w:t>
            </w:r>
          </w:p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BB7D5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lastRenderedPageBreak/>
              <w:t>год</w:t>
            </w:r>
          </w:p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DE1085"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r w:rsidRPr="00DE1085">
              <w:rPr>
                <w:sz w:val="20"/>
                <w:szCs w:val="20"/>
              </w:rPr>
              <w:lastRenderedPageBreak/>
              <w:t xml:space="preserve">абсолютных показателях </w:t>
            </w:r>
          </w:p>
        </w:tc>
      </w:tr>
      <w:tr w:rsidR="00AB6F77" w:rsidTr="00AB6F77">
        <w:trPr>
          <w:cantSplit/>
          <w:trHeight w:val="339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9F0AD7" w:rsidRDefault="00AB6F77" w:rsidP="00AB6F7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9F0AD7" w:rsidRDefault="00AB6F77" w:rsidP="00AB6F7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  <w:tr w:rsidR="00AB6F77" w:rsidTr="00AB6F77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</w:tr>
      <w:tr w:rsidR="00AB6F77" w:rsidTr="00AB6F77">
        <w:trPr>
          <w:trHeight w:val="28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B6F77" w:rsidTr="00AB6F77">
        <w:trPr>
          <w:cantSplit/>
          <w:trHeight w:val="23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</w:tr>
      <w:tr w:rsidR="00AB6F77" w:rsidTr="00AB6F77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AB6F77" w:rsidRDefault="00AB6F77" w:rsidP="00AB6F77">
      <w:pPr>
        <w:rPr>
          <w:sz w:val="24"/>
        </w:rPr>
      </w:pPr>
    </w:p>
    <w:tbl>
      <w:tblPr>
        <w:tblW w:w="1556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7"/>
        <w:gridCol w:w="840"/>
        <w:gridCol w:w="1054"/>
        <w:gridCol w:w="879"/>
        <w:gridCol w:w="933"/>
        <w:gridCol w:w="992"/>
        <w:gridCol w:w="1159"/>
        <w:gridCol w:w="949"/>
        <w:gridCol w:w="878"/>
        <w:gridCol w:w="878"/>
        <w:gridCol w:w="878"/>
        <w:gridCol w:w="703"/>
        <w:gridCol w:w="878"/>
        <w:gridCol w:w="878"/>
        <w:gridCol w:w="703"/>
        <w:gridCol w:w="878"/>
        <w:gridCol w:w="816"/>
      </w:tblGrid>
      <w:tr w:rsidR="00AB6F77" w:rsidTr="006B4319">
        <w:trPr>
          <w:trHeight w:val="523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AB6F77" w:rsidTr="006B4319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AB6F77" w:rsidTr="006B4319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</w:tr>
      <w:tr w:rsidR="00AB6F77" w:rsidTr="006B4319">
        <w:trPr>
          <w:trHeight w:val="23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AB6F77" w:rsidTr="006B4319">
        <w:trPr>
          <w:trHeight w:val="86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43" w:rsidRDefault="00FA2443" w:rsidP="00FA2443">
            <w:pPr>
              <w:rPr>
                <w:sz w:val="24"/>
              </w:rPr>
            </w:pPr>
            <w:r>
              <w:rPr>
                <w:sz w:val="24"/>
              </w:rPr>
              <w:t>560200О.99.0.ББ03АА00000</w:t>
            </w:r>
          </w:p>
          <w:p w:rsidR="00AB6F77" w:rsidRDefault="00AB6F77" w:rsidP="00AB6F77">
            <w:pPr>
              <w:rPr>
                <w:sz w:val="24"/>
              </w:rPr>
            </w:pPr>
          </w:p>
          <w:p w:rsidR="00AB6F77" w:rsidRPr="00FB15F1" w:rsidRDefault="00AB6F77" w:rsidP="00FA24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6A58" w:rsidRDefault="00AB6F77" w:rsidP="00AB6F77">
            <w:pPr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9B3775" w:rsidRDefault="00AB6F77" w:rsidP="00AB6F77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D63B06" w:rsidP="00AB6F77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83554F" w:rsidP="00AB6F7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B6F77" w:rsidRDefault="00AB6F77" w:rsidP="00AB6F77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AB6F77" w:rsidRDefault="00AB6F77" w:rsidP="00AB6F77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AB6F77" w:rsidTr="00AB6F77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AB6F77" w:rsidRDefault="00AB6F77" w:rsidP="00AB6F77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5.1.   Нормативные   правовые   акты,   регулирующие  порядок  оказания муниципальной услуги</w:t>
      </w:r>
    </w:p>
    <w:p w:rsidR="00AB6F77" w:rsidRPr="001F6BE4" w:rsidRDefault="00AB6F77" w:rsidP="00AB6F77">
      <w:pPr>
        <w:widowControl w:val="0"/>
        <w:autoSpaceDE w:val="0"/>
        <w:autoSpaceDN w:val="0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 -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01.10.2015 N 570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- Шиловский муниципальный район и финансового обеспечения выполнения муниципального задания».</w:t>
      </w:r>
    </w:p>
    <w:p w:rsidR="00AB6F77" w:rsidRDefault="00AB6F77" w:rsidP="00AB6F77">
      <w:pPr>
        <w:rPr>
          <w:sz w:val="24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11.12.2019 N 780 «Об утверждении Порядка организации питания обучающихся и воспитанников в муниципальных бюджетных общеобразовательных и дошкольных образовательных учреждениях муниципального образования - Шиловский муниципальный район Рязанской области».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 xml:space="preserve">                            (наименование, номер и дата муниципального правового акта)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AB6F77" w:rsidRDefault="00AB6F77" w:rsidP="00AB6F77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питания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</w:tbl>
    <w:p w:rsidR="006B4319" w:rsidRDefault="006B4319" w:rsidP="00AB6F77">
      <w:pPr>
        <w:rPr>
          <w:szCs w:val="28"/>
        </w:rPr>
      </w:pPr>
    </w:p>
    <w:p w:rsidR="00AB6F77" w:rsidRDefault="00AB6F77" w:rsidP="00D63B06">
      <w:pPr>
        <w:jc w:val="center"/>
        <w:rPr>
          <w:szCs w:val="28"/>
        </w:rPr>
      </w:pPr>
      <w:r>
        <w:rPr>
          <w:szCs w:val="28"/>
        </w:rPr>
        <w:t>Раздел 10</w:t>
      </w:r>
    </w:p>
    <w:p w:rsidR="00AB6F77" w:rsidRDefault="00AB6F77" w:rsidP="00AB6F77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AB6F77" w:rsidTr="00AB6F77">
        <w:trPr>
          <w:cantSplit/>
        </w:trPr>
        <w:tc>
          <w:tcPr>
            <w:tcW w:w="10173" w:type="dxa"/>
          </w:tcPr>
          <w:p w:rsidR="00AB6F77" w:rsidRDefault="00AB6F77" w:rsidP="00AB6F77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  <w:p w:rsidR="00AB6F77" w:rsidRPr="00433D3F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433D3F">
              <w:rPr>
                <w:sz w:val="24"/>
              </w:rPr>
              <w:t>.Д07.0</w:t>
            </w:r>
          </w:p>
        </w:tc>
      </w:tr>
      <w:tr w:rsidR="00AB6F77" w:rsidTr="00AB6F77">
        <w:trPr>
          <w:cantSplit/>
        </w:trPr>
        <w:tc>
          <w:tcPr>
            <w:tcW w:w="10173" w:type="dxa"/>
          </w:tcPr>
          <w:p w:rsidR="00AB6F77" w:rsidRPr="00C40147" w:rsidRDefault="00AB6F77" w:rsidP="00AB6F77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Предоставление питания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  <w:tr w:rsidR="00AB6F77" w:rsidTr="00AB6F77">
        <w:trPr>
          <w:cantSplit/>
        </w:trPr>
        <w:tc>
          <w:tcPr>
            <w:tcW w:w="10173" w:type="dxa"/>
          </w:tcPr>
          <w:p w:rsidR="00AB6F77" w:rsidRDefault="00AB6F77" w:rsidP="00AB6F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AB6F77" w:rsidRDefault="00AB6F77" w:rsidP="00AB6F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AB6F77" w:rsidRDefault="00AB6F77" w:rsidP="00AB6F77">
      <w:pPr>
        <w:ind w:left="1080"/>
        <w:rPr>
          <w:sz w:val="24"/>
        </w:rPr>
      </w:pPr>
    </w:p>
    <w:tbl>
      <w:tblPr>
        <w:tblW w:w="160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1181"/>
        <w:gridCol w:w="1245"/>
        <w:gridCol w:w="1245"/>
        <w:gridCol w:w="1245"/>
        <w:gridCol w:w="1245"/>
        <w:gridCol w:w="1245"/>
        <w:gridCol w:w="1186"/>
        <w:gridCol w:w="1054"/>
        <w:gridCol w:w="1288"/>
        <w:gridCol w:w="1171"/>
        <w:gridCol w:w="1120"/>
        <w:gridCol w:w="878"/>
        <w:gridCol w:w="703"/>
      </w:tblGrid>
      <w:tr w:rsidR="00AB6F77" w:rsidTr="0083554F">
        <w:trPr>
          <w:cantSplit/>
          <w:trHeight w:val="161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AB6F77" w:rsidRPr="00F96861" w:rsidRDefault="00AB6F77" w:rsidP="00AB6F7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>показателей</w:t>
            </w:r>
            <w:proofErr w:type="spellEnd"/>
            <w:r>
              <w:rPr>
                <w:sz w:val="20"/>
                <w:szCs w:val="20"/>
              </w:rPr>
              <w:t xml:space="preserve">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AB6F77" w:rsidTr="0083554F">
        <w:trPr>
          <w:cantSplit/>
          <w:trHeight w:val="39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83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23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24</w:t>
            </w:r>
            <w:r w:rsidRPr="00DE1085">
              <w:rPr>
                <w:sz w:val="20"/>
                <w:szCs w:val="20"/>
              </w:rPr>
              <w:t>год</w:t>
            </w:r>
          </w:p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 xml:space="preserve">25 </w:t>
            </w:r>
            <w:r w:rsidRPr="00DE1085">
              <w:rPr>
                <w:sz w:val="20"/>
                <w:szCs w:val="20"/>
              </w:rPr>
              <w:t>год</w:t>
            </w:r>
          </w:p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AB6F77" w:rsidTr="0083554F">
        <w:trPr>
          <w:cantSplit/>
          <w:trHeight w:val="339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9F0AD7" w:rsidRDefault="00AB6F77" w:rsidP="00AB6F7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9F0AD7" w:rsidRDefault="00AB6F77" w:rsidP="00AB6F7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  <w:tr w:rsidR="00AB6F77" w:rsidTr="0083554F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</w:tr>
      <w:tr w:rsidR="00AB6F77" w:rsidTr="0083554F">
        <w:trPr>
          <w:trHeight w:val="28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B6F77" w:rsidTr="0083554F">
        <w:trPr>
          <w:cantSplit/>
          <w:trHeight w:val="23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</w:tr>
      <w:tr w:rsidR="00AB6F77" w:rsidTr="0083554F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D63B06">
      <w:pPr>
        <w:jc w:val="center"/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AB6F77" w:rsidRDefault="00AB6F77" w:rsidP="00AB6F77">
      <w:pPr>
        <w:rPr>
          <w:sz w:val="24"/>
        </w:rPr>
      </w:pPr>
    </w:p>
    <w:tbl>
      <w:tblPr>
        <w:tblW w:w="1574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7"/>
        <w:gridCol w:w="840"/>
        <w:gridCol w:w="1054"/>
        <w:gridCol w:w="879"/>
        <w:gridCol w:w="1054"/>
        <w:gridCol w:w="1054"/>
        <w:gridCol w:w="1159"/>
        <w:gridCol w:w="949"/>
        <w:gridCol w:w="878"/>
        <w:gridCol w:w="878"/>
        <w:gridCol w:w="878"/>
        <w:gridCol w:w="703"/>
        <w:gridCol w:w="878"/>
        <w:gridCol w:w="878"/>
        <w:gridCol w:w="703"/>
        <w:gridCol w:w="878"/>
        <w:gridCol w:w="816"/>
      </w:tblGrid>
      <w:tr w:rsidR="00AB6F77" w:rsidTr="00FE1217">
        <w:trPr>
          <w:trHeight w:val="523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AB6F77" w:rsidTr="00FE1217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>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AB6F77" w:rsidTr="00FE1217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</w:tr>
      <w:tr w:rsidR="00AB6F77" w:rsidTr="00FE1217">
        <w:trPr>
          <w:trHeight w:val="23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AB6F77" w:rsidTr="00FE1217">
        <w:trPr>
          <w:trHeight w:val="86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43" w:rsidRDefault="00FA2443" w:rsidP="00FA2443">
            <w:pPr>
              <w:rPr>
                <w:sz w:val="24"/>
              </w:rPr>
            </w:pPr>
            <w:r>
              <w:rPr>
                <w:sz w:val="24"/>
              </w:rPr>
              <w:t>560200О.99.0.ББ18АА00000</w:t>
            </w:r>
          </w:p>
          <w:p w:rsidR="00AB6F77" w:rsidRPr="00FD150C" w:rsidRDefault="00AB6F77" w:rsidP="00FA24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BC6A58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9B377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691B84" w:rsidP="00AB6F7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83554F" w:rsidP="00AB6F7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AB6F77" w:rsidRDefault="00AB6F77" w:rsidP="00AB6F77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AB6F77" w:rsidTr="00AB6F77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AB6F77" w:rsidRDefault="00AB6F77" w:rsidP="00AB6F77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5.1.   Нормативные   правовые   акты,   регулирующие  порядок  оказания муниципальной услуги</w:t>
      </w:r>
    </w:p>
    <w:p w:rsidR="00AB6F77" w:rsidRPr="001F6BE4" w:rsidRDefault="00AB6F77" w:rsidP="00AB6F77">
      <w:pPr>
        <w:widowControl w:val="0"/>
        <w:autoSpaceDE w:val="0"/>
        <w:autoSpaceDN w:val="0"/>
        <w:jc w:val="both"/>
        <w:rPr>
          <w:sz w:val="24"/>
        </w:rPr>
      </w:pPr>
      <w:r>
        <w:rPr>
          <w:color w:val="000000"/>
          <w:sz w:val="24"/>
        </w:rPr>
        <w:t xml:space="preserve"> -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01.10.2015 N 570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- Шиловский муниципальный район и финансового обеспечения выполнения муниципального задания».</w:t>
      </w:r>
    </w:p>
    <w:p w:rsidR="00AB6F77" w:rsidRDefault="00AB6F77" w:rsidP="00AB6F77">
      <w:pPr>
        <w:rPr>
          <w:sz w:val="24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11.12.2019 N 780 «Об утверждении Порядка организации питания обучающихся и воспитанников в муниципальных бюджетных общеобразовательных и дошкольных образовательных учреждениях муниципального образования - Шиловский муниципальный район Рязанской области».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 xml:space="preserve">                            (наименование, номер и дата муниципального правового акта)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AB6F77" w:rsidRDefault="00AB6F77" w:rsidP="00AB6F77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питания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</w:tbl>
    <w:p w:rsidR="00AB6F77" w:rsidRDefault="00AB6F77" w:rsidP="006F2E1F">
      <w:pPr>
        <w:rPr>
          <w:sz w:val="24"/>
        </w:rPr>
      </w:pPr>
      <w:bookmarkStart w:id="0" w:name="_GoBack"/>
      <w:bookmarkEnd w:id="0"/>
    </w:p>
    <w:p w:rsidR="00433D3F" w:rsidRPr="006F2E1F" w:rsidRDefault="00286264" w:rsidP="00D63B06">
      <w:pPr>
        <w:ind w:left="851" w:hanging="284"/>
        <w:jc w:val="center"/>
        <w:rPr>
          <w:sz w:val="24"/>
        </w:rPr>
      </w:pPr>
      <w:r>
        <w:rPr>
          <w:szCs w:val="28"/>
        </w:rPr>
        <w:t>Раздел 11.</w:t>
      </w:r>
    </w:p>
    <w:p w:rsidR="00433D3F" w:rsidRDefault="00433D3F" w:rsidP="00433D3F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433D3F">
        <w:trPr>
          <w:cantSplit/>
        </w:trPr>
        <w:tc>
          <w:tcPr>
            <w:tcW w:w="10173" w:type="dxa"/>
          </w:tcPr>
          <w:p w:rsidR="00433D3F" w:rsidRDefault="00433D3F" w:rsidP="00C81567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  <w:p w:rsidR="00433D3F" w:rsidRPr="00433D3F" w:rsidRDefault="00F94F24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34.785.0</w:t>
            </w:r>
          </w:p>
        </w:tc>
      </w:tr>
      <w:tr w:rsidR="00433D3F">
        <w:trPr>
          <w:cantSplit/>
        </w:trPr>
        <w:tc>
          <w:tcPr>
            <w:tcW w:w="10173" w:type="dxa"/>
          </w:tcPr>
          <w:p w:rsidR="00433D3F" w:rsidRPr="00C40147" w:rsidRDefault="00433D3F" w:rsidP="00C81567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Присмотр и уход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  <w:tr w:rsidR="00433D3F">
        <w:trPr>
          <w:cantSplit/>
        </w:trPr>
        <w:tc>
          <w:tcPr>
            <w:tcW w:w="10173" w:type="dxa"/>
          </w:tcPr>
          <w:p w:rsidR="00433D3F" w:rsidRDefault="00433D3F" w:rsidP="00C815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433D3F" w:rsidRDefault="00433D3F" w:rsidP="00C815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</w:tbl>
    <w:p w:rsidR="00433D3F" w:rsidRDefault="00433D3F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433D3F" w:rsidRDefault="00433D3F" w:rsidP="00433D3F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433D3F" w:rsidRDefault="00433D3F" w:rsidP="00433D3F">
      <w:pPr>
        <w:ind w:left="1080"/>
        <w:rPr>
          <w:sz w:val="24"/>
        </w:rPr>
      </w:pPr>
    </w:p>
    <w:tbl>
      <w:tblPr>
        <w:tblW w:w="15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2"/>
        <w:gridCol w:w="1188"/>
        <w:gridCol w:w="1252"/>
        <w:gridCol w:w="1252"/>
        <w:gridCol w:w="1252"/>
        <w:gridCol w:w="1252"/>
        <w:gridCol w:w="1252"/>
        <w:gridCol w:w="1192"/>
        <w:gridCol w:w="1061"/>
        <w:gridCol w:w="1296"/>
        <w:gridCol w:w="1178"/>
        <w:gridCol w:w="883"/>
        <w:gridCol w:w="883"/>
        <w:gridCol w:w="707"/>
      </w:tblGrid>
      <w:tr w:rsidR="00433D3F" w:rsidTr="00381F3B">
        <w:trPr>
          <w:cantSplit/>
          <w:trHeight w:val="1590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433D3F" w:rsidRPr="00F96861" w:rsidRDefault="00433D3F" w:rsidP="00C8156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433D3F" w:rsidTr="00381F3B">
        <w:trPr>
          <w:cantSplit/>
          <w:trHeight w:val="385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C5FA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 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433D3F" w:rsidTr="00381F3B">
        <w:trPr>
          <w:cantSplit/>
          <w:trHeight w:val="333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9F0AD7" w:rsidRDefault="00433D3F" w:rsidP="00C8156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9F0AD7" w:rsidRDefault="00433D3F" w:rsidP="00C8156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  <w:tr w:rsidR="00433D3F" w:rsidTr="00381F3B">
        <w:trPr>
          <w:cantSplit/>
          <w:trHeight w:val="149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</w:tr>
      <w:tr w:rsidR="00433D3F" w:rsidTr="00381F3B">
        <w:trPr>
          <w:trHeight w:val="27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33D3F" w:rsidTr="00381F3B">
        <w:trPr>
          <w:cantSplit/>
          <w:trHeight w:val="233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color w:val="000000"/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</w:tr>
      <w:tr w:rsidR="00433D3F" w:rsidTr="00381F3B">
        <w:trPr>
          <w:cantSplit/>
          <w:trHeight w:val="149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</w:tr>
    </w:tbl>
    <w:p w:rsidR="00381F3B" w:rsidRDefault="00381F3B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433D3F" w:rsidRDefault="00433D3F" w:rsidP="00433D3F">
      <w:pPr>
        <w:rPr>
          <w:sz w:val="24"/>
        </w:rPr>
      </w:pPr>
    </w:p>
    <w:tbl>
      <w:tblPr>
        <w:tblW w:w="16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992"/>
        <w:gridCol w:w="1275"/>
        <w:gridCol w:w="709"/>
        <w:gridCol w:w="1134"/>
        <w:gridCol w:w="1134"/>
        <w:gridCol w:w="1276"/>
        <w:gridCol w:w="34"/>
        <w:gridCol w:w="850"/>
        <w:gridCol w:w="851"/>
        <w:gridCol w:w="817"/>
        <w:gridCol w:w="959"/>
        <w:gridCol w:w="850"/>
        <w:gridCol w:w="992"/>
        <w:gridCol w:w="817"/>
        <w:gridCol w:w="709"/>
        <w:gridCol w:w="709"/>
      </w:tblGrid>
      <w:tr w:rsidR="00433D3F" w:rsidTr="00E81EDC">
        <w:trPr>
          <w:trHeight w:val="9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381F3B">
            <w:pPr>
              <w:ind w:right="-959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433D3F" w:rsidRPr="007A4565" w:rsidRDefault="00433D3F" w:rsidP="00381F3B">
            <w:pPr>
              <w:ind w:right="-959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2B72F9" w:rsidTr="00E81EDC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>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>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>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>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2B72F9" w:rsidTr="00433EB8">
        <w:trPr>
          <w:trHeight w:val="16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</w:tr>
      <w:tr w:rsidR="002B72F9" w:rsidTr="00E81E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D63B06" w:rsidRPr="00E81EDC" w:rsidTr="00E81ED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9F515C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880900О.99.0.БА80АА63000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4014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Физические лица за исключением льготных категорий</w:t>
            </w:r>
            <w:proofErr w:type="gramStart"/>
            <w:r w:rsidRPr="00E81EDC">
              <w:rPr>
                <w:sz w:val="20"/>
                <w:szCs w:val="20"/>
              </w:rPr>
              <w:t>.</w:t>
            </w:r>
            <w:proofErr w:type="gramEnd"/>
            <w:r w:rsidRPr="00E81EDC">
              <w:rPr>
                <w:sz w:val="20"/>
                <w:szCs w:val="20"/>
              </w:rPr>
              <w:t xml:space="preserve"> </w:t>
            </w:r>
            <w:proofErr w:type="gramStart"/>
            <w:r w:rsidRPr="00E81EDC">
              <w:rPr>
                <w:sz w:val="20"/>
                <w:szCs w:val="20"/>
              </w:rPr>
              <w:t>о</w:t>
            </w:r>
            <w:proofErr w:type="gramEnd"/>
            <w:r w:rsidRPr="00E81EDC">
              <w:rPr>
                <w:sz w:val="20"/>
                <w:szCs w:val="20"/>
              </w:rPr>
              <w:t>пределяемый учредителем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Группа продленного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 xml:space="preserve">Число </w:t>
            </w:r>
            <w:proofErr w:type="gramStart"/>
            <w:r w:rsidRPr="00E81ED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94F24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D63B06">
            <w:pPr>
              <w:rPr>
                <w:sz w:val="20"/>
                <w:szCs w:val="20"/>
              </w:rPr>
            </w:pPr>
            <w:r w:rsidRPr="00CA41CF">
              <w:rPr>
                <w:sz w:val="20"/>
                <w:szCs w:val="20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D6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D6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746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2B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3B06" w:rsidRPr="00E81EDC" w:rsidTr="00E81EDC">
        <w:trPr>
          <w:trHeight w:val="1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Число человеко-дней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Человек-дней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2B7D1D" w:rsidP="00F35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EA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EA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2B7D1D" w:rsidP="00F35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D63B06" w:rsidRPr="00E81EDC" w:rsidTr="00E81EDC">
        <w:trPr>
          <w:trHeight w:val="1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2B7D1D" w:rsidP="00AB6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EA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EA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63B94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F13704" w:rsidP="00AB6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</w:t>
            </w:r>
          </w:p>
        </w:tc>
      </w:tr>
    </w:tbl>
    <w:p w:rsidR="00745164" w:rsidRDefault="00745164" w:rsidP="00433D3F">
      <w:pPr>
        <w:rPr>
          <w:sz w:val="24"/>
        </w:rPr>
      </w:pPr>
    </w:p>
    <w:p w:rsidR="00745164" w:rsidRPr="00745164" w:rsidRDefault="00745164" w:rsidP="00745164">
      <w:pPr>
        <w:pStyle w:val="a4"/>
        <w:numPr>
          <w:ilvl w:val="0"/>
          <w:numId w:val="4"/>
        </w:numPr>
        <w:rPr>
          <w:sz w:val="24"/>
        </w:rPr>
      </w:pPr>
      <w:r w:rsidRPr="00745164">
        <w:rPr>
          <w:sz w:val="24"/>
        </w:rPr>
        <w:t>Муниципальные правовые акты, устанавливающие размер платы (цены, тариф) либо порядок её (его) установления: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7371"/>
      </w:tblGrid>
      <w:tr w:rsidR="00745164" w:rsidRPr="00623011" w:rsidTr="00893FA0">
        <w:tc>
          <w:tcPr>
            <w:tcW w:w="14884" w:type="dxa"/>
            <w:gridSpan w:val="5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Муниципальный правовой акт</w:t>
            </w:r>
          </w:p>
        </w:tc>
      </w:tr>
      <w:tr w:rsidR="00745164" w:rsidRPr="00623011" w:rsidTr="00893FA0">
        <w:tc>
          <w:tcPr>
            <w:tcW w:w="1276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вид</w:t>
            </w:r>
          </w:p>
        </w:tc>
        <w:tc>
          <w:tcPr>
            <w:tcW w:w="2136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принявший орган</w:t>
            </w:r>
          </w:p>
        </w:tc>
        <w:tc>
          <w:tcPr>
            <w:tcW w:w="2010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дата</w:t>
            </w:r>
          </w:p>
        </w:tc>
        <w:tc>
          <w:tcPr>
            <w:tcW w:w="2091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номер</w:t>
            </w:r>
          </w:p>
        </w:tc>
        <w:tc>
          <w:tcPr>
            <w:tcW w:w="7371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</w:p>
        </w:tc>
      </w:tr>
      <w:tr w:rsidR="00745164" w:rsidRPr="00623011" w:rsidTr="00893FA0">
        <w:tc>
          <w:tcPr>
            <w:tcW w:w="1276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2010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</w:tr>
      <w:tr w:rsidR="00745164" w:rsidRPr="00623011" w:rsidTr="00893FA0">
        <w:tc>
          <w:tcPr>
            <w:tcW w:w="1276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  <w:tc>
          <w:tcPr>
            <w:tcW w:w="2136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  <w:tc>
          <w:tcPr>
            <w:tcW w:w="2091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  <w:tc>
          <w:tcPr>
            <w:tcW w:w="7371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</w:tr>
    </w:tbl>
    <w:p w:rsidR="00745164" w:rsidRDefault="00745164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433D3F" w:rsidRDefault="00433D3F" w:rsidP="00433D3F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1E34EF" w:rsidRDefault="001E34EF" w:rsidP="001F6BE4">
      <w:pPr>
        <w:ind w:firstLine="567"/>
        <w:jc w:val="both"/>
        <w:rPr>
          <w:sz w:val="24"/>
        </w:rPr>
      </w:pPr>
      <w:r w:rsidRPr="001E34EF">
        <w:rPr>
          <w:sz w:val="24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6E0B1A" w:rsidRDefault="001F6BE4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6E0B1A">
        <w:rPr>
          <w:sz w:val="22"/>
          <w:szCs w:val="22"/>
        </w:rPr>
        <w:t>остановление Администрации муниципального образования - Шиловский муниципальный район Рязанской области от 21.09.2015 N 559 «Об утверждении Порядка расчета платы, взимаемой с родителей (законных представителей) за присмотр и уход за детьми в группах продленного дня в муниципальных бюджетных общеобразовательных учреждениях муниципального образования - Шиловский муниципальный район Рязанской области».</w:t>
      </w:r>
    </w:p>
    <w:p w:rsidR="00346768" w:rsidRPr="00346768" w:rsidRDefault="00346768" w:rsidP="00346768">
      <w:pPr>
        <w:jc w:val="both"/>
        <w:rPr>
          <w:sz w:val="24"/>
        </w:rPr>
      </w:pPr>
    </w:p>
    <w:p w:rsidR="00433D3F" w:rsidRDefault="00433D3F" w:rsidP="00433D3F">
      <w:pPr>
        <w:ind w:firstLine="708"/>
        <w:rPr>
          <w:sz w:val="24"/>
        </w:rPr>
      </w:pPr>
      <w:r>
        <w:rPr>
          <w:sz w:val="24"/>
        </w:rPr>
        <w:t xml:space="preserve">                                                       (наименование, номер и дата муниципального правового акта)</w:t>
      </w:r>
    </w:p>
    <w:p w:rsidR="00433D3F" w:rsidRDefault="00433D3F" w:rsidP="00433D3F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433D3F" w:rsidRDefault="00433D3F" w:rsidP="00433D3F">
      <w:pPr>
        <w:rPr>
          <w:sz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5591"/>
      </w:tblGrid>
      <w:tr w:rsidR="00433D3F" w:rsidTr="002B72F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433D3F" w:rsidTr="002B72F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3D3F" w:rsidTr="002B72F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Размещение информации в сети Интернет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Информация о режиме работы, справочных телефонах, ВИО специалистов, порядок подачи жалоб и предложений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изменения данных</w:t>
            </w:r>
          </w:p>
        </w:tc>
      </w:tr>
      <w:tr w:rsidR="00C149E0" w:rsidTr="002B72F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0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Размещение информации на информационных стендах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0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Информация о режиме работы, справочных телефонах, ВИО специалистов, порядок подачи жалоб и предложений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0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изменения данных</w:t>
            </w:r>
          </w:p>
        </w:tc>
      </w:tr>
    </w:tbl>
    <w:p w:rsidR="00381F3B" w:rsidRDefault="00381F3B" w:rsidP="00DE2A71">
      <w:pPr>
        <w:jc w:val="center"/>
        <w:rPr>
          <w:szCs w:val="28"/>
        </w:rPr>
      </w:pPr>
    </w:p>
    <w:p w:rsidR="00381F3B" w:rsidRDefault="00381F3B" w:rsidP="00DE2A71">
      <w:pPr>
        <w:jc w:val="center"/>
        <w:rPr>
          <w:szCs w:val="28"/>
        </w:rPr>
      </w:pPr>
    </w:p>
    <w:p w:rsidR="00280A62" w:rsidRDefault="00280A62" w:rsidP="00286264">
      <w:pPr>
        <w:rPr>
          <w:szCs w:val="28"/>
          <w:vertAlign w:val="superscript"/>
        </w:rPr>
      </w:pPr>
      <w:r>
        <w:rPr>
          <w:szCs w:val="28"/>
        </w:rPr>
        <w:t xml:space="preserve">Часть </w:t>
      </w:r>
      <w:r w:rsidR="00C81567">
        <w:rPr>
          <w:szCs w:val="28"/>
        </w:rPr>
        <w:t>2</w:t>
      </w:r>
      <w:r>
        <w:rPr>
          <w:szCs w:val="28"/>
        </w:rPr>
        <w:t xml:space="preserve">. Сведения о выполняемых работах </w:t>
      </w:r>
      <w:r>
        <w:rPr>
          <w:szCs w:val="28"/>
          <w:vertAlign w:val="superscript"/>
        </w:rPr>
        <w:t>&lt;2&gt;</w:t>
      </w:r>
    </w:p>
    <w:p w:rsidR="00280A62" w:rsidRDefault="00280A62" w:rsidP="00C8156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Раздел _________</w:t>
      </w:r>
    </w:p>
    <w:p w:rsidR="00280A62" w:rsidRDefault="00280A62" w:rsidP="00B929AE">
      <w:pPr>
        <w:jc w:val="center"/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280A62">
        <w:trPr>
          <w:cantSplit/>
        </w:trPr>
        <w:tc>
          <w:tcPr>
            <w:tcW w:w="10173" w:type="dxa"/>
          </w:tcPr>
          <w:p w:rsidR="00280A62" w:rsidRDefault="00280A62" w:rsidP="001A5ED0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>1. Наименование работы</w:t>
            </w:r>
          </w:p>
          <w:p w:rsidR="00280A62" w:rsidRDefault="00280A62" w:rsidP="001A5ED0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280A62" w:rsidRDefault="00280A62" w:rsidP="001A5ED0">
            <w:pPr>
              <w:rPr>
                <w:sz w:val="24"/>
              </w:rPr>
            </w:pPr>
            <w:r>
              <w:rPr>
                <w:sz w:val="24"/>
              </w:rPr>
              <w:t>Код по общероссийскому базовому  перечню или региональному перечню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  <w:tr w:rsidR="00280A62">
        <w:trPr>
          <w:cantSplit/>
        </w:trPr>
        <w:tc>
          <w:tcPr>
            <w:tcW w:w="10173" w:type="dxa"/>
          </w:tcPr>
          <w:p w:rsidR="00280A62" w:rsidRDefault="00280A62" w:rsidP="001A5ED0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280A62" w:rsidRDefault="00280A62" w:rsidP="001A5ED0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  <w:tr w:rsidR="00280A62">
        <w:trPr>
          <w:cantSplit/>
          <w:trHeight w:val="287"/>
        </w:trPr>
        <w:tc>
          <w:tcPr>
            <w:tcW w:w="10173" w:type="dxa"/>
          </w:tcPr>
          <w:p w:rsidR="00280A62" w:rsidRDefault="00280A62" w:rsidP="001A5ED0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Категории потребителей работы</w:t>
            </w: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280A62" w:rsidRDefault="00280A62" w:rsidP="001A5ED0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  <w:tr w:rsidR="00280A62">
        <w:tc>
          <w:tcPr>
            <w:tcW w:w="10173" w:type="dxa"/>
          </w:tcPr>
          <w:p w:rsidR="00280A62" w:rsidRDefault="00280A62" w:rsidP="001A5ED0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  <w:tr w:rsidR="00280A62">
        <w:trPr>
          <w:trHeight w:val="80"/>
        </w:trPr>
        <w:tc>
          <w:tcPr>
            <w:tcW w:w="10173" w:type="dxa"/>
          </w:tcPr>
          <w:p w:rsidR="00280A62" w:rsidRDefault="00280A62" w:rsidP="001A5ED0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</w:t>
            </w: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</w:tbl>
    <w:p w:rsidR="00280A62" w:rsidRDefault="00280A62" w:rsidP="00B929AE">
      <w:pPr>
        <w:rPr>
          <w:sz w:val="24"/>
        </w:rPr>
      </w:pPr>
      <w:r>
        <w:rPr>
          <w:sz w:val="24"/>
        </w:rPr>
        <w:t>3. Показатели, характеризующие объем и (или) качество работы:</w:t>
      </w:r>
    </w:p>
    <w:p w:rsidR="00280A62" w:rsidRDefault="00280A62" w:rsidP="00B929AE">
      <w:pPr>
        <w:rPr>
          <w:sz w:val="24"/>
        </w:rPr>
      </w:pPr>
      <w:r>
        <w:rPr>
          <w:sz w:val="24"/>
        </w:rPr>
        <w:t xml:space="preserve">3.1. Показатели, характеризующие качество работы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10"/>
        <w:gridCol w:w="1276"/>
        <w:gridCol w:w="1276"/>
        <w:gridCol w:w="1276"/>
        <w:gridCol w:w="1275"/>
        <w:gridCol w:w="1276"/>
        <w:gridCol w:w="1215"/>
        <w:gridCol w:w="1080"/>
        <w:gridCol w:w="1320"/>
        <w:gridCol w:w="1101"/>
        <w:gridCol w:w="999"/>
        <w:gridCol w:w="900"/>
        <w:gridCol w:w="720"/>
      </w:tblGrid>
      <w:tr w:rsidR="00280A62">
        <w:trPr>
          <w:cantSplit/>
          <w:trHeight w:val="15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280A62" w:rsidRPr="00F96861" w:rsidRDefault="00280A62" w:rsidP="00521451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280A62" w:rsidTr="001E6F20">
        <w:trPr>
          <w:cantSplit/>
          <w:trHeight w:val="3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83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 xml:space="preserve">23 </w:t>
            </w:r>
            <w:r w:rsidRPr="00DE1085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t>год</w:t>
            </w:r>
          </w:p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280A62" w:rsidTr="001E6F20">
        <w:trPr>
          <w:cantSplit/>
          <w:trHeight w:val="32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9F0AD7" w:rsidRDefault="00280A62" w:rsidP="00521451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9F0AD7" w:rsidRDefault="00280A62" w:rsidP="00521451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</w:tr>
      <w:tr w:rsidR="00280A62" w:rsidTr="001E6F20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</w:tr>
      <w:tr w:rsidR="00280A62" w:rsidTr="001E6F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80A62" w:rsidTr="001E6F20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color w:val="000000"/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</w:tr>
      <w:tr w:rsidR="00280A62" w:rsidTr="001E6F20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</w:tr>
      <w:tr w:rsidR="00280A62" w:rsidTr="001E6F20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</w:tr>
      <w:tr w:rsidR="00280A62" w:rsidTr="001E6F20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</w:tr>
    </w:tbl>
    <w:p w:rsidR="00280A62" w:rsidRDefault="00280A62" w:rsidP="00E90412">
      <w:pPr>
        <w:rPr>
          <w:sz w:val="24"/>
        </w:rPr>
      </w:pPr>
    </w:p>
    <w:p w:rsidR="00280A62" w:rsidRDefault="00280A62" w:rsidP="00B929AE">
      <w:pPr>
        <w:rPr>
          <w:sz w:val="24"/>
        </w:rPr>
      </w:pPr>
      <w:r>
        <w:rPr>
          <w:sz w:val="24"/>
        </w:rPr>
        <w:t>3.2. Показатели, характеризующие объем работы:</w:t>
      </w:r>
    </w:p>
    <w:p w:rsidR="00280A62" w:rsidRDefault="00280A62" w:rsidP="00B929AE">
      <w:pPr>
        <w:rPr>
          <w:sz w:val="24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9"/>
        <w:gridCol w:w="681"/>
        <w:gridCol w:w="720"/>
        <w:gridCol w:w="900"/>
        <w:gridCol w:w="1080"/>
        <w:gridCol w:w="1080"/>
        <w:gridCol w:w="900"/>
        <w:gridCol w:w="1080"/>
        <w:gridCol w:w="900"/>
        <w:gridCol w:w="900"/>
        <w:gridCol w:w="900"/>
        <w:gridCol w:w="720"/>
        <w:gridCol w:w="720"/>
        <w:gridCol w:w="900"/>
        <w:gridCol w:w="900"/>
        <w:gridCol w:w="894"/>
        <w:gridCol w:w="741"/>
        <w:gridCol w:w="818"/>
      </w:tblGrid>
      <w:tr w:rsidR="00280A62" w:rsidTr="0083554F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280A62" w:rsidRPr="00DE1085" w:rsidTr="0083554F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618DC" w:rsidRDefault="00280A62" w:rsidP="00801025">
            <w:pPr>
              <w:jc w:val="center"/>
              <w:rPr>
                <w:sz w:val="20"/>
                <w:szCs w:val="20"/>
              </w:rPr>
            </w:pPr>
            <w:r w:rsidRPr="007618DC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8355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>год</w:t>
            </w:r>
          </w:p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>год</w:t>
            </w:r>
          </w:p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8355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280A62" w:rsidTr="0083554F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80102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80102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  <w:tr w:rsidR="00280A62" w:rsidTr="0083554F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280A62" w:rsidTr="0083554F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  <w:tr w:rsidR="00280A62" w:rsidTr="0083554F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  <w:tr w:rsidR="00280A62" w:rsidTr="0083554F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  <w:tr w:rsidR="00280A62" w:rsidTr="0083554F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</w:tbl>
    <w:p w:rsidR="00280A62" w:rsidRDefault="00280A62" w:rsidP="00B929AE">
      <w:pPr>
        <w:rPr>
          <w:szCs w:val="28"/>
        </w:rPr>
      </w:pPr>
    </w:p>
    <w:p w:rsidR="006B48AA" w:rsidRDefault="006B48AA" w:rsidP="006B48AA">
      <w:pPr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   Часть 3. Прочие сведения о муниципальном задании </w:t>
      </w:r>
      <w:r>
        <w:rPr>
          <w:szCs w:val="28"/>
          <w:vertAlign w:val="superscript"/>
        </w:rPr>
        <w:t>&lt;8&gt;</w:t>
      </w:r>
    </w:p>
    <w:p w:rsidR="006B48AA" w:rsidRPr="00CB0AA1" w:rsidRDefault="006B48AA" w:rsidP="006B48AA">
      <w:pPr>
        <w:numPr>
          <w:ilvl w:val="0"/>
          <w:numId w:val="3"/>
        </w:numPr>
        <w:rPr>
          <w:sz w:val="24"/>
        </w:rPr>
      </w:pPr>
      <w:r w:rsidRPr="00CB0AA1">
        <w:rPr>
          <w:sz w:val="24"/>
        </w:rPr>
        <w:t xml:space="preserve">Основания  (условия и порядок) для досрочного прекращения выполнения муниципального задания 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ликвидация учреждения;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реорганизация учреждения;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перераспределение полномочий, повлекшее исключение из компетенции учреждения полномочий по оказанию государственной услуги;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исключение государственной услуги из ведомственного перечня государственных услуг (работ);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иные случаи, когда государственное учреждение не обеспечивает выполнение государственного задания или имеются основания предполагать, что государственное задание не будет выполнено в полном объеме или в соответствии с иными установленными требованиями;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иные основания, предусмотренные нормативными правовыми актами субъектов Российской Федерации.</w:t>
      </w:r>
    </w:p>
    <w:p w:rsidR="006B48AA" w:rsidRPr="00CB0AA1" w:rsidRDefault="006B48AA" w:rsidP="006B48AA">
      <w:pPr>
        <w:rPr>
          <w:sz w:val="24"/>
        </w:rPr>
      </w:pPr>
      <w:r>
        <w:rPr>
          <w:sz w:val="24"/>
        </w:rPr>
        <w:t>2.</w:t>
      </w:r>
      <w:r w:rsidRPr="00CB0AA1">
        <w:rPr>
          <w:sz w:val="24"/>
        </w:rPr>
        <w:t>Иная информация, необходимая для выполнения (</w:t>
      </w:r>
      <w:proofErr w:type="gramStart"/>
      <w:r w:rsidRPr="00CB0AA1">
        <w:rPr>
          <w:sz w:val="24"/>
        </w:rPr>
        <w:t>контроля за</w:t>
      </w:r>
      <w:proofErr w:type="gramEnd"/>
      <w:r w:rsidRPr="00CB0AA1">
        <w:rPr>
          <w:sz w:val="24"/>
        </w:rPr>
        <w:t xml:space="preserve"> выполнением) муниципального  задания 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публичный отчет руководителя муниципального учреждения;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отчет о результатах деятельности и об использовании закрепленного муниципального имущества;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 формы статистической отчетности;</w:t>
      </w:r>
    </w:p>
    <w:p w:rsidR="006B48AA" w:rsidRDefault="006B48AA" w:rsidP="006B48AA">
      <w:pPr>
        <w:ind w:left="-360"/>
        <w:rPr>
          <w:sz w:val="24"/>
        </w:rPr>
      </w:pPr>
      <w:r w:rsidRPr="00CB0AA1">
        <w:rPr>
          <w:sz w:val="24"/>
        </w:rPr>
        <w:lastRenderedPageBreak/>
        <w:t>- основания для внесения изменений в муниципальное задание: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1) изменение ведомственного перечня муниципальных услуг (работ), оказываемых (выполняемых) муниципальными учреждениями, находящимися в ведении управления образования администрации муниципального образования – Шиловский муниципальный район Рязанской области;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2) изменение потребности в муниципальной услуге более чем на десять процентов;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3) отклонение фактического объема оказываемых муниципальных услуг более чем на десять процентов.</w:t>
      </w:r>
    </w:p>
    <w:p w:rsidR="006B48AA" w:rsidRPr="00CB0AA1" w:rsidRDefault="006B48AA" w:rsidP="006B48AA">
      <w:pPr>
        <w:numPr>
          <w:ilvl w:val="0"/>
          <w:numId w:val="3"/>
        </w:numPr>
        <w:rPr>
          <w:sz w:val="24"/>
        </w:rPr>
      </w:pPr>
      <w:r w:rsidRPr="00CB0AA1">
        <w:rPr>
          <w:sz w:val="24"/>
        </w:rPr>
        <w:t xml:space="preserve">Порядок </w:t>
      </w:r>
      <w:proofErr w:type="gramStart"/>
      <w:r w:rsidRPr="00CB0AA1">
        <w:rPr>
          <w:sz w:val="24"/>
        </w:rPr>
        <w:t>контроля за</w:t>
      </w:r>
      <w:proofErr w:type="gramEnd"/>
      <w:r w:rsidRPr="00CB0AA1">
        <w:rPr>
          <w:sz w:val="24"/>
        </w:rPr>
        <w:t xml:space="preserve"> выполнением муниципального задания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5"/>
        <w:gridCol w:w="4902"/>
        <w:gridCol w:w="4813"/>
      </w:tblGrid>
      <w:tr w:rsidR="006B48AA" w:rsidRPr="00CB0AA1" w:rsidTr="00190D5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Форма контроля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Периодичность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Орган, осуществляющий функции и полномочия учредителя</w:t>
            </w:r>
          </w:p>
        </w:tc>
      </w:tr>
      <w:tr w:rsidR="006B48AA" w:rsidRPr="00CB0AA1" w:rsidTr="00190D5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3</w:t>
            </w:r>
          </w:p>
        </w:tc>
      </w:tr>
      <w:tr w:rsidR="006B48AA" w:rsidRPr="00CB0AA1" w:rsidTr="00190D5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Выездная проверка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В соответствии с планом проверок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Управление образование администрации муниципального образования – Шиловский муниципальный район Рязанской области</w:t>
            </w:r>
          </w:p>
        </w:tc>
      </w:tr>
      <w:tr w:rsidR="006B48AA" w:rsidRPr="00CB0AA1" w:rsidTr="00190D5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Камеральная проверка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В соответствии с планом проверок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Управление имущественных и земельных отношений администрации муниципального образования – Шиловский муниципальный район Рязанской области</w:t>
            </w:r>
          </w:p>
        </w:tc>
      </w:tr>
    </w:tbl>
    <w:p w:rsidR="006B48AA" w:rsidRPr="00CB0AA1" w:rsidRDefault="006B48AA" w:rsidP="00433EB8">
      <w:pPr>
        <w:rPr>
          <w:sz w:val="24"/>
        </w:rPr>
      </w:pPr>
      <w:r>
        <w:rPr>
          <w:sz w:val="24"/>
        </w:rPr>
        <w:t xml:space="preserve">           4.</w:t>
      </w:r>
      <w:r w:rsidRPr="00CB0AA1">
        <w:rPr>
          <w:sz w:val="24"/>
        </w:rPr>
        <w:t>Требования к отчетности о выполнении муниципального задания</w:t>
      </w:r>
    </w:p>
    <w:p w:rsidR="006B48AA" w:rsidRPr="00CB0AA1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- отчет предоставляется по форме, указанной в данном муниципальном задании;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- непосредственное предоставление Услуги – организация образовательного процесса;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персонал учреждения в соответствии со штатным расписанием, соответствующем типу и виду образовательного учреждения;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CB0AA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B0AA1">
        <w:rPr>
          <w:rFonts w:ascii="Times New Roman" w:hAnsi="Times New Roman" w:cs="Times New Roman"/>
          <w:sz w:val="24"/>
          <w:szCs w:val="24"/>
        </w:rPr>
        <w:t xml:space="preserve"> за оказание муниципальной услуги – заведующая учреждения;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 xml:space="preserve"> содержание образования в конкретном образовательном учреждении определяется образовательной программой, утверждаемой и реализуемой этим учреждением;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образования обеспечивает реализацию федерального государственного образовательного стандарта с учетом типа и вида учреждения, образовательных потребностей и запросов воспитанников и включают в себя учебный план и рабочие программы.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4.1 Периодичность представления отчетов о выполнении муниципального задания ежегодно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 xml:space="preserve"> 4.2 Сроки представления отчетов о выполнении муниципального задания ежегодно до 1 февраля, следующего за отчетным периодом.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CB0AA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B0AA1">
        <w:rPr>
          <w:rFonts w:ascii="Times New Roman" w:hAnsi="Times New Roman" w:cs="Times New Roman"/>
          <w:sz w:val="24"/>
          <w:szCs w:val="24"/>
        </w:rPr>
        <w:t xml:space="preserve">ные требования к отчетности о выполнении муниципального задания 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- предоставление отчета по всем показателям работы учреждения в отчетном году (помимо указанных в муниципальном задании количественных и качественных показателей)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предоставление информации о кредиторской задолженности, в том числе просроченной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предоставление копий подтверждающих документов</w:t>
      </w:r>
    </w:p>
    <w:p w:rsidR="006B48AA" w:rsidRPr="00F3352C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0AA1">
        <w:rPr>
          <w:rFonts w:ascii="Times New Roman" w:hAnsi="Times New Roman" w:cs="Times New Roman"/>
          <w:sz w:val="24"/>
          <w:szCs w:val="24"/>
        </w:rPr>
        <w:t xml:space="preserve"> 5.    Иные показатели, связанные с выполнением муниципального задания, </w:t>
      </w:r>
      <w:r w:rsidRPr="00CB0AA1">
        <w:rPr>
          <w:rFonts w:ascii="Times New Roman" w:hAnsi="Times New Roman" w:cs="Times New Roman"/>
          <w:sz w:val="24"/>
          <w:szCs w:val="24"/>
          <w:vertAlign w:val="superscript"/>
        </w:rPr>
        <w:t>&lt;9&gt;</w:t>
      </w:r>
    </w:p>
    <w:p w:rsidR="006B48AA" w:rsidRDefault="006B48AA" w:rsidP="00433EB8">
      <w:pPr>
        <w:rPr>
          <w:sz w:val="24"/>
        </w:rPr>
      </w:pPr>
      <w:r w:rsidRPr="00CB0AA1">
        <w:rPr>
          <w:sz w:val="24"/>
        </w:rPr>
        <w:t xml:space="preserve">                 </w:t>
      </w:r>
    </w:p>
    <w:sectPr w:rsidR="006B48AA" w:rsidSect="00150A09">
      <w:pgSz w:w="16840" w:h="11907" w:orient="landscape" w:code="9"/>
      <w:pgMar w:top="340" w:right="1105" w:bottom="180" w:left="426" w:header="720" w:footer="720" w:gutter="56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F66"/>
    <w:multiLevelType w:val="multilevel"/>
    <w:tmpl w:val="F744B39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cs="Times New Roman" w:hint="default"/>
      </w:rPr>
    </w:lvl>
  </w:abstractNum>
  <w:abstractNum w:abstractNumId="1">
    <w:nsid w:val="39B17537"/>
    <w:multiLevelType w:val="hybridMultilevel"/>
    <w:tmpl w:val="1D54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B7058"/>
    <w:multiLevelType w:val="hybridMultilevel"/>
    <w:tmpl w:val="BEA4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48D5"/>
    <w:multiLevelType w:val="hybridMultilevel"/>
    <w:tmpl w:val="37EA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929AE"/>
    <w:rsid w:val="00011E67"/>
    <w:rsid w:val="00016362"/>
    <w:rsid w:val="00023E74"/>
    <w:rsid w:val="00024DCD"/>
    <w:rsid w:val="000273EE"/>
    <w:rsid w:val="00027E09"/>
    <w:rsid w:val="0003314E"/>
    <w:rsid w:val="000434D7"/>
    <w:rsid w:val="000444B1"/>
    <w:rsid w:val="000557A8"/>
    <w:rsid w:val="000727D2"/>
    <w:rsid w:val="00082024"/>
    <w:rsid w:val="00083EFC"/>
    <w:rsid w:val="000850EF"/>
    <w:rsid w:val="000903F2"/>
    <w:rsid w:val="000A32F2"/>
    <w:rsid w:val="000B7781"/>
    <w:rsid w:val="000C0A1F"/>
    <w:rsid w:val="000C5FA1"/>
    <w:rsid w:val="000D289D"/>
    <w:rsid w:val="000F1B5D"/>
    <w:rsid w:val="000F4E6F"/>
    <w:rsid w:val="0010509E"/>
    <w:rsid w:val="00106C2E"/>
    <w:rsid w:val="00107423"/>
    <w:rsid w:val="001122CF"/>
    <w:rsid w:val="001326E8"/>
    <w:rsid w:val="00133B19"/>
    <w:rsid w:val="00133D3C"/>
    <w:rsid w:val="00150A09"/>
    <w:rsid w:val="001546EB"/>
    <w:rsid w:val="00160E42"/>
    <w:rsid w:val="00164477"/>
    <w:rsid w:val="001675C6"/>
    <w:rsid w:val="00175DD8"/>
    <w:rsid w:val="001848FB"/>
    <w:rsid w:val="00190D50"/>
    <w:rsid w:val="001A5ED0"/>
    <w:rsid w:val="001A6A0D"/>
    <w:rsid w:val="001B2C7F"/>
    <w:rsid w:val="001D451F"/>
    <w:rsid w:val="001D6E6C"/>
    <w:rsid w:val="001E0FB4"/>
    <w:rsid w:val="001E34EF"/>
    <w:rsid w:val="001E3927"/>
    <w:rsid w:val="001E6F20"/>
    <w:rsid w:val="001F5BF2"/>
    <w:rsid w:val="001F604A"/>
    <w:rsid w:val="001F6BE4"/>
    <w:rsid w:val="00203583"/>
    <w:rsid w:val="00204F79"/>
    <w:rsid w:val="00206BC8"/>
    <w:rsid w:val="002078B6"/>
    <w:rsid w:val="00253308"/>
    <w:rsid w:val="00257E9F"/>
    <w:rsid w:val="002627AB"/>
    <w:rsid w:val="00265648"/>
    <w:rsid w:val="00265818"/>
    <w:rsid w:val="00280A62"/>
    <w:rsid w:val="00286264"/>
    <w:rsid w:val="002B0C05"/>
    <w:rsid w:val="002B72C4"/>
    <w:rsid w:val="002B72F9"/>
    <w:rsid w:val="002B7D1D"/>
    <w:rsid w:val="002D1593"/>
    <w:rsid w:val="002D5331"/>
    <w:rsid w:val="002F1045"/>
    <w:rsid w:val="002F49F2"/>
    <w:rsid w:val="00304975"/>
    <w:rsid w:val="003123FD"/>
    <w:rsid w:val="0032494A"/>
    <w:rsid w:val="00324C56"/>
    <w:rsid w:val="00344AB6"/>
    <w:rsid w:val="00346768"/>
    <w:rsid w:val="00355ED9"/>
    <w:rsid w:val="00381F3B"/>
    <w:rsid w:val="003C1190"/>
    <w:rsid w:val="003C6AFF"/>
    <w:rsid w:val="003D4840"/>
    <w:rsid w:val="003E08A7"/>
    <w:rsid w:val="003F21BF"/>
    <w:rsid w:val="004104E9"/>
    <w:rsid w:val="0041691A"/>
    <w:rsid w:val="00417C1E"/>
    <w:rsid w:val="00421597"/>
    <w:rsid w:val="00421DC6"/>
    <w:rsid w:val="004257A0"/>
    <w:rsid w:val="00425E12"/>
    <w:rsid w:val="00431F8C"/>
    <w:rsid w:val="00432FBC"/>
    <w:rsid w:val="00433D3F"/>
    <w:rsid w:val="00433EB8"/>
    <w:rsid w:val="00445076"/>
    <w:rsid w:val="00460F78"/>
    <w:rsid w:val="0047143F"/>
    <w:rsid w:val="00493292"/>
    <w:rsid w:val="00497EED"/>
    <w:rsid w:val="004A35BF"/>
    <w:rsid w:val="004D5F41"/>
    <w:rsid w:val="004F592B"/>
    <w:rsid w:val="00502243"/>
    <w:rsid w:val="00507466"/>
    <w:rsid w:val="00521451"/>
    <w:rsid w:val="00523D3B"/>
    <w:rsid w:val="005242B6"/>
    <w:rsid w:val="00525C17"/>
    <w:rsid w:val="00560267"/>
    <w:rsid w:val="0056245A"/>
    <w:rsid w:val="005653E8"/>
    <w:rsid w:val="00567E98"/>
    <w:rsid w:val="005710F1"/>
    <w:rsid w:val="0057582B"/>
    <w:rsid w:val="005907A5"/>
    <w:rsid w:val="00597715"/>
    <w:rsid w:val="005A2B1F"/>
    <w:rsid w:val="005A475F"/>
    <w:rsid w:val="005C5082"/>
    <w:rsid w:val="005C64F6"/>
    <w:rsid w:val="005D07E9"/>
    <w:rsid w:val="005D2E58"/>
    <w:rsid w:val="005D7495"/>
    <w:rsid w:val="005F33A3"/>
    <w:rsid w:val="005F7EEE"/>
    <w:rsid w:val="006129C0"/>
    <w:rsid w:val="00634C71"/>
    <w:rsid w:val="00635BC4"/>
    <w:rsid w:val="006405BB"/>
    <w:rsid w:val="00644CD1"/>
    <w:rsid w:val="00653B9B"/>
    <w:rsid w:val="00665D48"/>
    <w:rsid w:val="006716EA"/>
    <w:rsid w:val="006852D7"/>
    <w:rsid w:val="00691B84"/>
    <w:rsid w:val="006B0AC3"/>
    <w:rsid w:val="006B4319"/>
    <w:rsid w:val="006B48AA"/>
    <w:rsid w:val="006C2B76"/>
    <w:rsid w:val="006D411D"/>
    <w:rsid w:val="006F2E1F"/>
    <w:rsid w:val="006F5CB0"/>
    <w:rsid w:val="007006DC"/>
    <w:rsid w:val="007039AF"/>
    <w:rsid w:val="00721132"/>
    <w:rsid w:val="00724DB4"/>
    <w:rsid w:val="00745164"/>
    <w:rsid w:val="0075280D"/>
    <w:rsid w:val="007618DC"/>
    <w:rsid w:val="00762834"/>
    <w:rsid w:val="007670B2"/>
    <w:rsid w:val="007670B8"/>
    <w:rsid w:val="007675CA"/>
    <w:rsid w:val="007768A5"/>
    <w:rsid w:val="00781BE5"/>
    <w:rsid w:val="00781F9E"/>
    <w:rsid w:val="00785B56"/>
    <w:rsid w:val="007A4565"/>
    <w:rsid w:val="007C1916"/>
    <w:rsid w:val="007C2EA7"/>
    <w:rsid w:val="007C5035"/>
    <w:rsid w:val="007C7452"/>
    <w:rsid w:val="007D4020"/>
    <w:rsid w:val="007E6500"/>
    <w:rsid w:val="00801025"/>
    <w:rsid w:val="00810504"/>
    <w:rsid w:val="00811D66"/>
    <w:rsid w:val="00811D85"/>
    <w:rsid w:val="0081323E"/>
    <w:rsid w:val="008145EB"/>
    <w:rsid w:val="008345C1"/>
    <w:rsid w:val="0083554F"/>
    <w:rsid w:val="00863357"/>
    <w:rsid w:val="00863AC5"/>
    <w:rsid w:val="00873522"/>
    <w:rsid w:val="00893FA0"/>
    <w:rsid w:val="008B277E"/>
    <w:rsid w:val="008B497A"/>
    <w:rsid w:val="008B5D2B"/>
    <w:rsid w:val="008E5D5E"/>
    <w:rsid w:val="008F23BD"/>
    <w:rsid w:val="00907A27"/>
    <w:rsid w:val="00911053"/>
    <w:rsid w:val="00917FEC"/>
    <w:rsid w:val="009332D3"/>
    <w:rsid w:val="00936912"/>
    <w:rsid w:val="0094244F"/>
    <w:rsid w:val="00943561"/>
    <w:rsid w:val="00946739"/>
    <w:rsid w:val="00950F63"/>
    <w:rsid w:val="00952065"/>
    <w:rsid w:val="00967904"/>
    <w:rsid w:val="0098299D"/>
    <w:rsid w:val="00995E51"/>
    <w:rsid w:val="009A3C64"/>
    <w:rsid w:val="009B3775"/>
    <w:rsid w:val="009B3A4C"/>
    <w:rsid w:val="009C1F15"/>
    <w:rsid w:val="009C1F37"/>
    <w:rsid w:val="009D31CE"/>
    <w:rsid w:val="009D68D5"/>
    <w:rsid w:val="009E0823"/>
    <w:rsid w:val="009F0AD7"/>
    <w:rsid w:val="009F515C"/>
    <w:rsid w:val="00A223F0"/>
    <w:rsid w:val="00A25E5F"/>
    <w:rsid w:val="00A35DFB"/>
    <w:rsid w:val="00A40D3A"/>
    <w:rsid w:val="00A45550"/>
    <w:rsid w:val="00A50493"/>
    <w:rsid w:val="00A56921"/>
    <w:rsid w:val="00A6114A"/>
    <w:rsid w:val="00A63B94"/>
    <w:rsid w:val="00A747C7"/>
    <w:rsid w:val="00A76A97"/>
    <w:rsid w:val="00A82C22"/>
    <w:rsid w:val="00A84824"/>
    <w:rsid w:val="00A95B2C"/>
    <w:rsid w:val="00AA2108"/>
    <w:rsid w:val="00AA726E"/>
    <w:rsid w:val="00AB6F77"/>
    <w:rsid w:val="00AC59B4"/>
    <w:rsid w:val="00AE60EE"/>
    <w:rsid w:val="00B04736"/>
    <w:rsid w:val="00B17F90"/>
    <w:rsid w:val="00B36FE2"/>
    <w:rsid w:val="00B4280B"/>
    <w:rsid w:val="00B435EB"/>
    <w:rsid w:val="00B77447"/>
    <w:rsid w:val="00B82183"/>
    <w:rsid w:val="00B83192"/>
    <w:rsid w:val="00B854F8"/>
    <w:rsid w:val="00B929AE"/>
    <w:rsid w:val="00B94B0D"/>
    <w:rsid w:val="00B96E02"/>
    <w:rsid w:val="00BA5E1F"/>
    <w:rsid w:val="00BB7D57"/>
    <w:rsid w:val="00BC00BF"/>
    <w:rsid w:val="00BC10EE"/>
    <w:rsid w:val="00BC6A58"/>
    <w:rsid w:val="00BD36E5"/>
    <w:rsid w:val="00BD4BDC"/>
    <w:rsid w:val="00BD7D5D"/>
    <w:rsid w:val="00BE72B5"/>
    <w:rsid w:val="00BF0F73"/>
    <w:rsid w:val="00C149E0"/>
    <w:rsid w:val="00C2294B"/>
    <w:rsid w:val="00C23392"/>
    <w:rsid w:val="00C26D8A"/>
    <w:rsid w:val="00C27B14"/>
    <w:rsid w:val="00C316DE"/>
    <w:rsid w:val="00C40147"/>
    <w:rsid w:val="00C435E4"/>
    <w:rsid w:val="00C60C1E"/>
    <w:rsid w:val="00C705CD"/>
    <w:rsid w:val="00C70D5E"/>
    <w:rsid w:val="00C7259F"/>
    <w:rsid w:val="00C81567"/>
    <w:rsid w:val="00CA41CF"/>
    <w:rsid w:val="00CB59D9"/>
    <w:rsid w:val="00CD345F"/>
    <w:rsid w:val="00CD75D2"/>
    <w:rsid w:val="00CE22D9"/>
    <w:rsid w:val="00D07C6E"/>
    <w:rsid w:val="00D410E9"/>
    <w:rsid w:val="00D41A4B"/>
    <w:rsid w:val="00D4495E"/>
    <w:rsid w:val="00D56EFF"/>
    <w:rsid w:val="00D60843"/>
    <w:rsid w:val="00D62738"/>
    <w:rsid w:val="00D63B06"/>
    <w:rsid w:val="00D7236A"/>
    <w:rsid w:val="00D8116B"/>
    <w:rsid w:val="00D96F1B"/>
    <w:rsid w:val="00DC4CDE"/>
    <w:rsid w:val="00DD0E3B"/>
    <w:rsid w:val="00DD35E5"/>
    <w:rsid w:val="00DD74AF"/>
    <w:rsid w:val="00DE1085"/>
    <w:rsid w:val="00DE225C"/>
    <w:rsid w:val="00DE2A71"/>
    <w:rsid w:val="00DE436D"/>
    <w:rsid w:val="00DF1A31"/>
    <w:rsid w:val="00DF37BD"/>
    <w:rsid w:val="00E044A5"/>
    <w:rsid w:val="00E0523E"/>
    <w:rsid w:val="00E06E50"/>
    <w:rsid w:val="00E6342C"/>
    <w:rsid w:val="00E72D24"/>
    <w:rsid w:val="00E81EDC"/>
    <w:rsid w:val="00E90412"/>
    <w:rsid w:val="00E927DD"/>
    <w:rsid w:val="00E92ACA"/>
    <w:rsid w:val="00E94A0B"/>
    <w:rsid w:val="00EA3E31"/>
    <w:rsid w:val="00EA7468"/>
    <w:rsid w:val="00EC579D"/>
    <w:rsid w:val="00EC67DA"/>
    <w:rsid w:val="00EE2472"/>
    <w:rsid w:val="00EE5C2B"/>
    <w:rsid w:val="00EF0B3A"/>
    <w:rsid w:val="00EF230F"/>
    <w:rsid w:val="00EF43D1"/>
    <w:rsid w:val="00F13704"/>
    <w:rsid w:val="00F24C49"/>
    <w:rsid w:val="00F325A3"/>
    <w:rsid w:val="00F3352C"/>
    <w:rsid w:val="00F35300"/>
    <w:rsid w:val="00F43750"/>
    <w:rsid w:val="00F645B8"/>
    <w:rsid w:val="00F84B30"/>
    <w:rsid w:val="00F85BCC"/>
    <w:rsid w:val="00F94F24"/>
    <w:rsid w:val="00F96861"/>
    <w:rsid w:val="00FA2443"/>
    <w:rsid w:val="00FB15F1"/>
    <w:rsid w:val="00FB6598"/>
    <w:rsid w:val="00FC149A"/>
    <w:rsid w:val="00FD150C"/>
    <w:rsid w:val="00FD3B95"/>
    <w:rsid w:val="00FD7624"/>
    <w:rsid w:val="00FE1217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F77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29AE"/>
    <w:rPr>
      <w:rFonts w:ascii="Times New Roman" w:hAnsi="Times New Roman"/>
      <w:sz w:val="28"/>
      <w:szCs w:val="24"/>
    </w:rPr>
  </w:style>
  <w:style w:type="table" w:styleId="a3">
    <w:name w:val="Table Grid"/>
    <w:basedOn w:val="a1"/>
    <w:locked/>
    <w:rsid w:val="00A40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8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745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F77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29AE"/>
    <w:rPr>
      <w:rFonts w:ascii="Times New Roman" w:hAnsi="Times New Roman"/>
      <w:sz w:val="28"/>
      <w:szCs w:val="24"/>
    </w:rPr>
  </w:style>
  <w:style w:type="table" w:styleId="a3">
    <w:name w:val="Table Grid"/>
    <w:basedOn w:val="a1"/>
    <w:locked/>
    <w:rsid w:val="00A40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8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745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5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591D-11A1-4D0B-B6A6-CE3F77E2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7489</Words>
  <Characters>42691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ШКОЛА</Company>
  <LinksUpToDate>false</LinksUpToDate>
  <CharactersWithSpaces>50080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Мосолово</dc:creator>
  <cp:lastModifiedBy>Школа Желудевская</cp:lastModifiedBy>
  <cp:revision>4</cp:revision>
  <cp:lastPrinted>2024-01-15T08:44:00Z</cp:lastPrinted>
  <dcterms:created xsi:type="dcterms:W3CDTF">2024-10-16T12:07:00Z</dcterms:created>
  <dcterms:modified xsi:type="dcterms:W3CDTF">2024-10-16T12:33:00Z</dcterms:modified>
</cp:coreProperties>
</file>